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938F8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1 октября 2025 года № 103</w:t>
      </w:r>
      <w:r>
        <w:rPr>
          <w:rStyle w:val="s1"/>
        </w:rPr>
        <w:br/>
        <w:t>О внесении изменений и дополнений в некоторые приказы Министра здравоохранения Республики Казахстан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B938F8">
      <w:pPr>
        <w:pStyle w:val="pj"/>
      </w:pPr>
      <w:r>
        <w:rPr>
          <w:rStyle w:val="s0"/>
        </w:rPr>
        <w:t xml:space="preserve">1. Утвердить </w:t>
      </w:r>
      <w:hyperlink w:anchor="sub100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</w:t>
      </w:r>
      <w:r>
        <w:rPr>
          <w:rStyle w:val="s0"/>
        </w:rPr>
        <w:t>некоторых приказов Министра здравоохранения Республики Казахстан, в которые вносятся изменения и дополнения согласно приложению к настоящему приказу (далее - Перечень).</w:t>
      </w:r>
    </w:p>
    <w:p w:rsidR="00000000" w:rsidRDefault="00B938F8">
      <w:pPr>
        <w:pStyle w:val="pj"/>
      </w:pPr>
      <w:r>
        <w:rPr>
          <w:rStyle w:val="s0"/>
        </w:rPr>
        <w:t>2. Департаменту совершенствования и анализа обязательного социального медицинского стра</w:t>
      </w:r>
      <w:r>
        <w:rPr>
          <w:rStyle w:val="s0"/>
        </w:rPr>
        <w:t>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B938F8">
      <w:pPr>
        <w:pStyle w:val="pj"/>
      </w:pPr>
      <w:r>
        <w:rPr>
          <w:rStyle w:val="s0"/>
        </w:rPr>
        <w:t xml:space="preserve">1) государственную </w:t>
      </w:r>
      <w:hyperlink r:id="rId7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</w:t>
      </w:r>
      <w:r>
        <w:rPr>
          <w:rStyle w:val="s0"/>
        </w:rPr>
        <w:t>ерстве юстиции Республики Казахстан;</w:t>
      </w:r>
    </w:p>
    <w:p w:rsidR="00000000" w:rsidRDefault="00B938F8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Казахстан;</w:t>
      </w:r>
    </w:p>
    <w:p w:rsidR="00000000" w:rsidRDefault="00B938F8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</w:t>
      </w:r>
      <w:r>
        <w:rPr>
          <w:rStyle w:val="s0"/>
        </w:rPr>
        <w:t>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B938F8">
      <w:pPr>
        <w:pStyle w:val="pj"/>
      </w:pPr>
      <w:r>
        <w:rPr>
          <w:rStyle w:val="s0"/>
        </w:rPr>
        <w:t>3. Контроль за исполнением настоящего приказа возложить на к</w:t>
      </w:r>
      <w:r>
        <w:rPr>
          <w:rStyle w:val="s0"/>
        </w:rPr>
        <w:t>урирующего вице-министра здравоохранения Республики Казахстан.</w:t>
      </w:r>
    </w:p>
    <w:p w:rsidR="00000000" w:rsidRDefault="00B938F8">
      <w:pPr>
        <w:pStyle w:val="pj"/>
      </w:pPr>
      <w:bookmarkStart w:id="1" w:name="SUB40"/>
      <w:bookmarkEnd w:id="1"/>
      <w:r>
        <w:rPr>
          <w:rStyle w:val="s0"/>
        </w:rPr>
        <w:t xml:space="preserve">4. Настоящий приказ вводится в действие с 1 октября 2025 года, за исключением </w:t>
      </w:r>
      <w:hyperlink w:anchor="sub217" w:history="1">
        <w:r>
          <w:rPr>
            <w:rStyle w:val="a4"/>
          </w:rPr>
          <w:t>абзацев пятого, шестого, седьмого, восьмого</w:t>
        </w:r>
      </w:hyperlink>
      <w:r>
        <w:rPr>
          <w:rStyle w:val="s0"/>
        </w:rPr>
        <w:t xml:space="preserve"> пункта 2 Перечня, которые вводятся в дейст</w:t>
      </w:r>
      <w:r>
        <w:rPr>
          <w:rStyle w:val="s0"/>
        </w:rPr>
        <w:t xml:space="preserve">вие по истечении десяти календарных дней после дня его первого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 и распространяются на правоотношения, возникшие с 13 сентября 2025 года.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rPr>
                <w:rStyle w:val="s0"/>
                <w:b/>
                <w:bCs/>
              </w:rPr>
              <w:t>Министр здравоохранен</w:t>
            </w:r>
            <w:r>
              <w:rPr>
                <w:rStyle w:val="s0"/>
                <w:b/>
                <w:bCs/>
              </w:rPr>
              <w:t xml:space="preserve">ия </w:t>
            </w:r>
          </w:p>
          <w:p w:rsidR="00000000" w:rsidRDefault="00B938F8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B938F8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r"/>
      </w:pPr>
      <w:bookmarkStart w:id="2" w:name="SUB100"/>
      <w:bookmarkEnd w:id="2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B938F8">
      <w:pPr>
        <w:pStyle w:val="pr"/>
      </w:pPr>
      <w:r>
        <w:rPr>
          <w:rStyle w:val="s0"/>
        </w:rPr>
        <w:t>Министр здравоохранения</w:t>
      </w:r>
    </w:p>
    <w:p w:rsidR="00000000" w:rsidRDefault="00B938F8">
      <w:pPr>
        <w:pStyle w:val="pr"/>
      </w:pPr>
      <w:r>
        <w:rPr>
          <w:rStyle w:val="s0"/>
        </w:rPr>
        <w:t>Республики Казахстан</w:t>
      </w:r>
    </w:p>
    <w:p w:rsidR="00000000" w:rsidRDefault="00B938F8">
      <w:pPr>
        <w:pStyle w:val="pr"/>
      </w:pPr>
      <w:r>
        <w:rPr>
          <w:rStyle w:val="s0"/>
        </w:rPr>
        <w:t>от 1 октября 2025 года № 103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c"/>
      </w:pPr>
      <w:r>
        <w:rPr>
          <w:rStyle w:val="s1"/>
        </w:rPr>
        <w:t>Перечень некоторых приказов Министра здравоохранения Республики Казахстан, в которые вносятся изменения и дополнения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rPr>
          <w:rStyle w:val="s0"/>
        </w:rPr>
        <w:t xml:space="preserve">1. Внести </w:t>
      </w:r>
      <w:hyperlink r:id="rId9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16 октября 2020 года № ҚР ДСМ-134/2020 «Об утверждении правил определения и перечня видов высокотехнологичной медицинской помощи, а также критерии, согласно которым виды высокотехнологичной медицинской помощ</w:t>
      </w:r>
      <w:r>
        <w:rPr>
          <w:rStyle w:val="s0"/>
        </w:rPr>
        <w:t>и переходят в перечень услуг специализированной медицинской помощи» (зарегистрирован в Реестре государственной регистрации нормативных правовых актов под № 21471) следующие изменения:</w:t>
      </w:r>
    </w:p>
    <w:p w:rsidR="00000000" w:rsidRDefault="00B938F8">
      <w:pPr>
        <w:pStyle w:val="pj"/>
      </w:pPr>
      <w:r>
        <w:rPr>
          <w:rStyle w:val="s0"/>
        </w:rPr>
        <w:t>преамбулу изложить в следующей редакции:</w:t>
      </w:r>
    </w:p>
    <w:p w:rsidR="00000000" w:rsidRDefault="00B938F8">
      <w:pPr>
        <w:pStyle w:val="pj"/>
      </w:pPr>
      <w:r>
        <w:rPr>
          <w:rStyle w:val="s0"/>
        </w:rPr>
        <w:t>«В соответствии с пунктом 4 ста</w:t>
      </w:r>
      <w:r>
        <w:rPr>
          <w:rStyle w:val="s0"/>
        </w:rPr>
        <w:t xml:space="preserve">тьи 124 Кодекса Республики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:»;</w:t>
      </w:r>
    </w:p>
    <w:p w:rsidR="00000000" w:rsidRDefault="00B938F8">
      <w:pPr>
        <w:pStyle w:val="pj"/>
      </w:pPr>
      <w:hyperlink r:id="rId10" w:history="1">
        <w:r>
          <w:rPr>
            <w:rStyle w:val="a4"/>
          </w:rPr>
          <w:t>приложение 2</w:t>
        </w:r>
      </w:hyperlink>
      <w:r>
        <w:rPr>
          <w:rStyle w:val="s0"/>
        </w:rPr>
        <w:t xml:space="preserve"> к указанному приказу изложить в новой редакции согласно </w:t>
      </w:r>
      <w:hyperlink w:anchor="sub1" w:history="1">
        <w:r>
          <w:rPr>
            <w:rStyle w:val="a4"/>
          </w:rPr>
          <w:t>приложен</w:t>
        </w:r>
        <w:r>
          <w:rPr>
            <w:rStyle w:val="a4"/>
          </w:rPr>
          <w:t>ию 1</w:t>
        </w:r>
      </w:hyperlink>
      <w:r>
        <w:rPr>
          <w:rStyle w:val="s0"/>
        </w:rPr>
        <w:t xml:space="preserve"> к настоящему перечню;</w:t>
      </w:r>
    </w:p>
    <w:p w:rsidR="00000000" w:rsidRDefault="00B938F8">
      <w:pPr>
        <w:pStyle w:val="pj"/>
      </w:pPr>
      <w:r>
        <w:rPr>
          <w:rStyle w:val="s0"/>
        </w:rPr>
        <w:t xml:space="preserve">2. Внести в </w:t>
      </w:r>
      <w:hyperlink r:id="rId11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20 декабря 2020 года № ҚР ДСМ-291/2020 «Об утверждении правил оплаты услуг субъектов здравоохран</w:t>
      </w:r>
      <w:r>
        <w:rPr>
          <w:rStyle w:val="s0"/>
        </w:rPr>
        <w:t>ения в рамках гарантированного объема бесплатной медицинской помощи и (или) в системе обязательного социального медицинского страхования» (зарегистрирован в Реестре государственной регистрации нормативных правовых актов под № 21831) следующие изменения и д</w:t>
      </w:r>
      <w:r>
        <w:rPr>
          <w:rStyle w:val="s0"/>
        </w:rPr>
        <w:t>ополнения:</w:t>
      </w:r>
    </w:p>
    <w:p w:rsidR="00000000" w:rsidRDefault="00B938F8">
      <w:pPr>
        <w:pStyle w:val="pj"/>
      </w:pPr>
      <w:r>
        <w:rPr>
          <w:rStyle w:val="s0"/>
        </w:rPr>
        <w:t xml:space="preserve">в </w:t>
      </w:r>
      <w:hyperlink r:id="rId12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</w:t>
      </w:r>
      <w:r>
        <w:rPr>
          <w:rStyle w:val="s0"/>
        </w:rPr>
        <w:t>ского страхования, утвержденных указанным приказом:</w:t>
      </w:r>
    </w:p>
    <w:p w:rsidR="00000000" w:rsidRDefault="00B938F8">
      <w:pPr>
        <w:pStyle w:val="pj"/>
      </w:pPr>
      <w:r>
        <w:rPr>
          <w:rStyle w:val="s0"/>
        </w:rPr>
        <w:t xml:space="preserve">подпункт 35) </w:t>
      </w:r>
      <w:hyperlink r:id="rId13" w:anchor="sub_id=200" w:history="1">
        <w:r>
          <w:rPr>
            <w:rStyle w:val="a4"/>
          </w:rPr>
          <w:t>пункта 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B938F8">
      <w:pPr>
        <w:pStyle w:val="pj"/>
      </w:pPr>
      <w:r>
        <w:rPr>
          <w:rStyle w:val="s0"/>
        </w:rPr>
        <w:t>«35) линейная шкала оценки исполнения договора (далее - Линейная шкала</w:t>
      </w:r>
      <w:r>
        <w:rPr>
          <w:rStyle w:val="s0"/>
        </w:rPr>
        <w:t>) - механизм расчета суммы оплаты в случаях превышения месячной суммы договора закупа услуг после получения результатов мониторинга договорных обязательств по качеству и объему медицинских услуг (далее - мониторинг качества и объема);»</w:t>
      </w:r>
    </w:p>
    <w:p w:rsidR="00000000" w:rsidRDefault="00B938F8">
      <w:pPr>
        <w:pStyle w:val="pji"/>
      </w:pPr>
      <w:bookmarkStart w:id="3" w:name="SUB217"/>
      <w:bookmarkEnd w:id="3"/>
      <w:r>
        <w:rPr>
          <w:rStyle w:val="s3"/>
        </w:rPr>
        <w:t>Абзацы пятый - восьм</w:t>
      </w:r>
      <w:r>
        <w:rPr>
          <w:rStyle w:val="s3"/>
        </w:rPr>
        <w:t xml:space="preserve">ой пункта 2 </w:t>
      </w:r>
      <w:hyperlink w:anchor="sub40" w:history="1">
        <w:r>
          <w:rPr>
            <w:rStyle w:val="a4"/>
            <w:i/>
            <w:iCs/>
          </w:rPr>
          <w:t>введены в сдействие</w:t>
        </w:r>
      </w:hyperlink>
      <w:r>
        <w:rPr>
          <w:rStyle w:val="s3"/>
        </w:rPr>
        <w:t xml:space="preserve"> с 18 октября 2025 года</w:t>
      </w:r>
    </w:p>
    <w:p w:rsidR="00000000" w:rsidRDefault="00B938F8">
      <w:pPr>
        <w:pStyle w:val="pj"/>
      </w:pPr>
      <w:hyperlink r:id="rId14" w:anchor="sub_id=1700" w:history="1">
        <w:r>
          <w:rPr>
            <w:rStyle w:val="a4"/>
          </w:rPr>
          <w:t>пункт 17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B938F8">
      <w:pPr>
        <w:pStyle w:val="pj"/>
      </w:pPr>
      <w:r>
        <w:rPr>
          <w:rStyle w:val="s0"/>
        </w:rPr>
        <w:t>«17. Поставщик на основании первичных документов бу</w:t>
      </w:r>
      <w:r>
        <w:rPr>
          <w:rStyle w:val="s0"/>
        </w:rPr>
        <w:t>хгалтерского учета в срок до 30 числа месяца, следующего за отчетным периодом, обеспечивает в ИПС формирование за отчетный период информацию о структуре расходов при оказании услуг субъектов здравоохранения в рамках ГОБМП и (или) в системе ОСМС по форме со</w:t>
      </w:r>
      <w:r>
        <w:rPr>
          <w:rStyle w:val="s0"/>
        </w:rPr>
        <w:t>гласно приложению 2 к настоящим Правилам и предоставление доступа Фонду к сведениям о расходах субъектов здравоохранения в рамках ГОБМП и (или) в системе ОСМС посредством интеграции программ электронной обработки учетных данных субъекта здравоохранения и Ф</w:t>
      </w:r>
      <w:r>
        <w:rPr>
          <w:rStyle w:val="s0"/>
        </w:rPr>
        <w:t>онда.</w:t>
      </w:r>
    </w:p>
    <w:p w:rsidR="00000000" w:rsidRDefault="00B938F8">
      <w:pPr>
        <w:pStyle w:val="pj"/>
      </w:pPr>
      <w:r>
        <w:rPr>
          <w:rStyle w:val="s0"/>
        </w:rPr>
        <w:t>При непредставлении информации и доступа фонда к сведениям, указанным в первом абзаце настоящего пункта, формирование счет-реестра за текущий отчетный период поставщику не производится до предоставления указанной информации и доступа.</w:t>
      </w:r>
    </w:p>
    <w:p w:rsidR="00000000" w:rsidRDefault="00B938F8">
      <w:pPr>
        <w:pStyle w:val="pj"/>
      </w:pPr>
      <w:r>
        <w:rPr>
          <w:rStyle w:val="s0"/>
        </w:rPr>
        <w:t>Поставщик по за</w:t>
      </w:r>
      <w:r>
        <w:rPr>
          <w:rStyle w:val="s0"/>
        </w:rPr>
        <w:t>просу Фонда предоставляет копии первичных бухгалтерских документов, на основании которых осуществлено формирование информации, указанной в настоящем пункте.»;</w:t>
      </w:r>
    </w:p>
    <w:p w:rsidR="00000000" w:rsidRDefault="00B938F8">
      <w:pPr>
        <w:pStyle w:val="pj"/>
      </w:pPr>
      <w:hyperlink r:id="rId15" w:anchor="sub_id=4700" w:history="1">
        <w:r>
          <w:rPr>
            <w:rStyle w:val="a4"/>
          </w:rPr>
          <w:t>пункт 47</w:t>
        </w:r>
      </w:hyperlink>
      <w:r>
        <w:rPr>
          <w:rStyle w:val="s0"/>
        </w:rPr>
        <w:t xml:space="preserve"> изложи</w:t>
      </w:r>
      <w:r>
        <w:rPr>
          <w:rStyle w:val="s0"/>
        </w:rPr>
        <w:t>ть в следующей редакции:</w:t>
      </w:r>
    </w:p>
    <w:p w:rsidR="00000000" w:rsidRDefault="00B938F8">
      <w:pPr>
        <w:pStyle w:val="pj"/>
      </w:pPr>
      <w:r>
        <w:rPr>
          <w:rStyle w:val="s0"/>
        </w:rPr>
        <w:t>«47. Сумма оплаты за оказание услуг амбулаторно-поликлинической помощи (далее - АПП) субъектам ПМСП по КПН ПМСП за отчетный период определяется путем умножения КПН ПМСП для субъектов ПМСП на среднесписочную численность прикрепленно</w:t>
      </w:r>
      <w:r>
        <w:rPr>
          <w:rStyle w:val="s0"/>
        </w:rPr>
        <w:t>го населения, зарегистрированного в ИС «РПН» за отчетный период.</w:t>
      </w:r>
    </w:p>
    <w:p w:rsidR="00000000" w:rsidRDefault="00B938F8">
      <w:pPr>
        <w:pStyle w:val="pj"/>
      </w:pPr>
      <w:r>
        <w:rPr>
          <w:rStyle w:val="s0"/>
        </w:rPr>
        <w:t>Среднесписочная численность прикрепленного населения за отчетный период определяется путем суммирования численности прикрепленного населения, зарегистрированных в ИС «РПН» за каждый календарн</w:t>
      </w:r>
      <w:r>
        <w:rPr>
          <w:rStyle w:val="s0"/>
        </w:rPr>
        <w:t>ый день отчетного периода и деления полученной суммы на число календарных дней месяца.</w:t>
      </w:r>
    </w:p>
    <w:p w:rsidR="00000000" w:rsidRDefault="00B938F8">
      <w:pPr>
        <w:pStyle w:val="pj"/>
      </w:pPr>
      <w:r>
        <w:rPr>
          <w:rStyle w:val="s0"/>
        </w:rPr>
        <w:t>Сумма оплаты за оказание услуг АПП субъектам ПМСП по КПН ПМСП за отчетный период не зависит от объема оказанных услуг, за исключением случаев, предусмотренных пунктом 47</w:t>
      </w:r>
      <w:r>
        <w:rPr>
          <w:rStyle w:val="s0"/>
        </w:rPr>
        <w:t>-1.»;</w:t>
      </w:r>
    </w:p>
    <w:p w:rsidR="00000000" w:rsidRDefault="00B938F8">
      <w:pPr>
        <w:pStyle w:val="pj"/>
      </w:pPr>
      <w:r>
        <w:rPr>
          <w:rStyle w:val="s0"/>
        </w:rPr>
        <w:t xml:space="preserve">дополнить </w:t>
      </w:r>
      <w:hyperlink r:id="rId16" w:anchor="sub_id=470100" w:history="1">
        <w:r>
          <w:rPr>
            <w:rStyle w:val="a4"/>
          </w:rPr>
          <w:t>пунктом 47-1</w:t>
        </w:r>
      </w:hyperlink>
      <w:r>
        <w:rPr>
          <w:rStyle w:val="s0"/>
        </w:rPr>
        <w:t xml:space="preserve"> следующего содержания:</w:t>
      </w:r>
    </w:p>
    <w:p w:rsidR="00000000" w:rsidRDefault="00B938F8">
      <w:pPr>
        <w:pStyle w:val="pj"/>
      </w:pPr>
      <w:r>
        <w:rPr>
          <w:rStyle w:val="s0"/>
        </w:rPr>
        <w:t>«47-1. Оплата субъектам ПМСП по КПН ПМСП за прикрепленное лицо, которому не оказывались медицинские услуги в рамках ГОБМП и (или) в системе ОСМС в течение календарного года в данной организации, осуществляется в декабре месяце по восьмидесятипроцентной сто</w:t>
      </w:r>
      <w:r>
        <w:rPr>
          <w:rStyle w:val="s0"/>
        </w:rPr>
        <w:t>имости тарифа КПН ПМСП за весь календарный год путем перерасчета.</w:t>
      </w:r>
    </w:p>
    <w:p w:rsidR="00000000" w:rsidRDefault="00B938F8">
      <w:pPr>
        <w:pStyle w:val="pj"/>
      </w:pPr>
      <w:r>
        <w:rPr>
          <w:rStyle w:val="s0"/>
        </w:rPr>
        <w:t>Оплата субъектам ПМСП по КПН ПМСП за прикрепленное лицо, за которое отсутствует уплата отчислений и (или) взносов в Фонд в порядке, установленном Законом об ОСМС, осуществляется по девяностопроцентной стоимости тарифа КПН ПМСП.»;</w:t>
      </w:r>
    </w:p>
    <w:p w:rsidR="00000000" w:rsidRDefault="00B938F8">
      <w:pPr>
        <w:pStyle w:val="pj"/>
      </w:pPr>
      <w:hyperlink r:id="rId17" w:anchor="sub_id=6100" w:history="1">
        <w:r>
          <w:rPr>
            <w:rStyle w:val="a4"/>
          </w:rPr>
          <w:t>пункт 61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B938F8">
      <w:pPr>
        <w:pStyle w:val="pj"/>
      </w:pPr>
      <w:r>
        <w:rPr>
          <w:rStyle w:val="s0"/>
        </w:rPr>
        <w:t>«61. При превышении суммы, предъявленной поставщиком над месячной суммой, предусмотренной договором закупа услуг, применяется Линейная шкала оценки исполнения д</w:t>
      </w:r>
      <w:r>
        <w:rPr>
          <w:rStyle w:val="s0"/>
        </w:rPr>
        <w:t>оговора закупа услуг после получения результатов мониторинга качества и объема, за исключением услуг антенатального наблюдения, услуг травматологических пунктов, профилактических медицинских осмотров и скрининговых исследований.»;</w:t>
      </w:r>
    </w:p>
    <w:p w:rsidR="00000000" w:rsidRDefault="00B938F8">
      <w:pPr>
        <w:pStyle w:val="pj"/>
      </w:pPr>
      <w:hyperlink r:id="rId18" w:anchor="sub_id=6600" w:history="1">
        <w:r>
          <w:rPr>
            <w:rStyle w:val="a4"/>
          </w:rPr>
          <w:t>пункт 66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B938F8">
      <w:pPr>
        <w:pStyle w:val="pj"/>
      </w:pPr>
      <w:r>
        <w:rPr>
          <w:rStyle w:val="s0"/>
        </w:rPr>
        <w:t>«66. Оплата услуг по проведению профилактических медицинских осмотров и скрининговых исследований, определенных согласно приказу Министра здравоохранения Респу</w:t>
      </w:r>
      <w:r>
        <w:rPr>
          <w:rStyle w:val="s0"/>
        </w:rPr>
        <w:t xml:space="preserve">блики Казахстан от 15 декабря 2020 года № ҚР ДСМ-264/2020 «Об утверждении правил, объема и периодичности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</w:t>
      </w:r>
      <w:r>
        <w:rPr>
          <w:rStyle w:val="s0"/>
        </w:rPr>
        <w:t>технического и профессионального, послесреднего и высшего образования» (зарегистрирован в Реестре государственной регистрации нормативных правовых актов под № 21820) и приказом исполняющего обязанности Министра здравоохранения Республики Казахстан от 30 ок</w:t>
      </w:r>
      <w:r>
        <w:rPr>
          <w:rStyle w:val="s0"/>
        </w:rPr>
        <w:t>тября 2020 года № ҚР ДСМ-174/2020 «Об утверждении целевых групп лиц, подлежащих скрининговым исследованиям, а также правил, объема и периодичности проведения данных исследований» (зарегистрирован в Реестре государственной регистрации нормативных правовых а</w:t>
      </w:r>
      <w:r>
        <w:rPr>
          <w:rStyle w:val="s0"/>
        </w:rPr>
        <w:t>ктов под № 21572) осуществляется при завершении профилактического осмотра и скрининговых исследований по каждому виду.</w:t>
      </w:r>
    </w:p>
    <w:p w:rsidR="00000000" w:rsidRDefault="00B938F8">
      <w:pPr>
        <w:pStyle w:val="pj"/>
      </w:pPr>
      <w:r>
        <w:rPr>
          <w:rStyle w:val="s0"/>
        </w:rPr>
        <w:t>Прием и (или) консультация специалистов в рамках профилактических осмотров детей до 18 лет вне зависимости от места оказания оплачиваются</w:t>
      </w:r>
      <w:r>
        <w:rPr>
          <w:rStyle w:val="s0"/>
        </w:rPr>
        <w:t xml:space="preserve"> по пятидесятипроцентной стоимости тарифа за медицинскую услугу.»;</w:t>
      </w:r>
    </w:p>
    <w:p w:rsidR="00000000" w:rsidRDefault="00B938F8">
      <w:pPr>
        <w:pStyle w:val="pj"/>
      </w:pPr>
      <w:hyperlink r:id="rId19" w:anchor="sub_id=7100" w:history="1">
        <w:r>
          <w:rPr>
            <w:rStyle w:val="a4"/>
          </w:rPr>
          <w:t>пункт 71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B938F8">
      <w:pPr>
        <w:pStyle w:val="pj"/>
      </w:pPr>
      <w:r>
        <w:rPr>
          <w:rStyle w:val="s0"/>
        </w:rPr>
        <w:t>«71. Оплата за один пролеченный случай дневного стационара:</w:t>
      </w:r>
    </w:p>
    <w:p w:rsidR="00000000" w:rsidRDefault="00B938F8">
      <w:pPr>
        <w:pStyle w:val="pj"/>
      </w:pPr>
      <w:r>
        <w:rPr>
          <w:rStyle w:val="s0"/>
        </w:rPr>
        <w:t>1) тера</w:t>
      </w:r>
      <w:r>
        <w:rPr>
          <w:rStyle w:val="s0"/>
        </w:rPr>
        <w:t>певтического профиля осуществляется по тарифу по сорокапроцентной стоимости тарифа за один пролеченный случай по КЗГ с учетом коэффициента затратоемкости стационарной помощи;</w:t>
      </w:r>
    </w:p>
    <w:p w:rsidR="00000000" w:rsidRDefault="00B938F8">
      <w:pPr>
        <w:pStyle w:val="pj"/>
      </w:pPr>
      <w:r>
        <w:rPr>
          <w:rStyle w:val="s0"/>
        </w:rPr>
        <w:t xml:space="preserve">2) хирургического профиля дневного стационара осуществляется по сорокапроцентной </w:t>
      </w:r>
      <w:r>
        <w:rPr>
          <w:rStyle w:val="s0"/>
        </w:rPr>
        <w:t>стоимости тарифа за один пролеченный случай по КЗГ с учетом коэффициента затратоемкости стационарной помощи за исключением 13.73 Факоэмульсификация катаракты с имплантацией ИОЛ, 13.7301 Факоэмульсификация сублюксированного хрусталика с трансклеральной фикс</w:t>
      </w:r>
      <w:r>
        <w:rPr>
          <w:rStyle w:val="s0"/>
        </w:rPr>
        <w:t>ацией интраокулярных линз с пластикой капсульного мешка, 14.74 Другие виды механической витрэктомии через задний доступ, 14.75 Введение заменителя стекловидного тела, 11.39 Другие виды иссечения птеригиума, 14.9001 Внутриглазное введение ингибиторов ангиог</w:t>
      </w:r>
      <w:r>
        <w:rPr>
          <w:rStyle w:val="s0"/>
        </w:rPr>
        <w:t>енеза, 09.83 Конъюнктивоцисториностомия с введением трубки или стента, 09.81 Дакриоцисториностомия, 12.5901 Трабекулэктомия с экспозицией цитостатиком и имплантацией дренажа, 12.73 Циклофотокоагуляция, 41.31 Аспирационная биопсия костного мозга, 41.98 Друг</w:t>
      </w:r>
      <w:r>
        <w:rPr>
          <w:rStyle w:val="s0"/>
        </w:rPr>
        <w:t>ие манипуляции на костном мозге, которым осуществляется по тарифу семидесятипятипроцентной стоимости тарифа за один пролеченный случай по КЗГ с учетом коэффициента затратоемкости стационарной помощи.</w:t>
      </w:r>
    </w:p>
    <w:p w:rsidR="00000000" w:rsidRDefault="00B938F8">
      <w:pPr>
        <w:pStyle w:val="pj"/>
      </w:pPr>
      <w:r>
        <w:rPr>
          <w:rStyle w:val="s0"/>
        </w:rPr>
        <w:t xml:space="preserve">Нормы настоящего пункта не распространяются на пункт 89 </w:t>
      </w:r>
      <w:r>
        <w:rPr>
          <w:rStyle w:val="s0"/>
        </w:rPr>
        <w:t>настоящих Правил.»;</w:t>
      </w:r>
    </w:p>
    <w:p w:rsidR="00000000" w:rsidRDefault="00B938F8">
      <w:pPr>
        <w:pStyle w:val="pj"/>
      </w:pPr>
      <w:hyperlink r:id="rId20" w:anchor="sub_id=7200" w:history="1">
        <w:r>
          <w:rPr>
            <w:rStyle w:val="a4"/>
          </w:rPr>
          <w:t>пункт 72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B938F8">
      <w:pPr>
        <w:pStyle w:val="pj"/>
      </w:pPr>
      <w:r>
        <w:rPr>
          <w:rStyle w:val="s0"/>
        </w:rPr>
        <w:t>«72. Оплата за один койко-день дневного стационара осуществляется по сорокапроцентной стоимости тарифа за один кой</w:t>
      </w:r>
      <w:r>
        <w:rPr>
          <w:rStyle w:val="s0"/>
        </w:rPr>
        <w:t>ко-день и от тарифа за один пролеченный случай по расчетной средней стоимости стационарной помощи.»;</w:t>
      </w:r>
    </w:p>
    <w:p w:rsidR="00000000" w:rsidRDefault="00B938F8">
      <w:pPr>
        <w:pStyle w:val="pj"/>
      </w:pPr>
      <w:hyperlink r:id="rId21" w:anchor="sub_id=7600" w:history="1">
        <w:r>
          <w:rPr>
            <w:rStyle w:val="a4"/>
          </w:rPr>
          <w:t>пункт 76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B938F8">
      <w:pPr>
        <w:pStyle w:val="pj"/>
      </w:pPr>
      <w:r>
        <w:rPr>
          <w:rStyle w:val="s0"/>
        </w:rPr>
        <w:t>«76. При превышении суммы, предъя</w:t>
      </w:r>
      <w:r>
        <w:rPr>
          <w:rStyle w:val="s0"/>
        </w:rPr>
        <w:t>вленной поставщиком над месячной суммой, предусмотренной договором закупа услуг, применяется Линейная шкала оценки исполнения договора закупа услуг после получения результатов мониторинга качества и объема.»;</w:t>
      </w:r>
    </w:p>
    <w:p w:rsidR="00000000" w:rsidRDefault="00B938F8">
      <w:pPr>
        <w:pStyle w:val="pj"/>
      </w:pPr>
      <w:hyperlink r:id="rId22" w:anchor="sub_id=8800" w:history="1">
        <w:r>
          <w:rPr>
            <w:rStyle w:val="a4"/>
          </w:rPr>
          <w:t>пункт 88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B938F8">
      <w:pPr>
        <w:pStyle w:val="pj"/>
      </w:pPr>
      <w:r>
        <w:rPr>
          <w:rStyle w:val="s0"/>
        </w:rPr>
        <w:t>«88. В случае проведения услуги «Коронарная артериография» в условиях дневного стационара оплата производится по сорокапроцентной стоимости пролеченного случая по КЗГ основного диаг</w:t>
      </w:r>
      <w:r>
        <w:rPr>
          <w:rStyle w:val="s0"/>
        </w:rPr>
        <w:t>ноза или операции.»;</w:t>
      </w:r>
    </w:p>
    <w:p w:rsidR="00000000" w:rsidRDefault="00B938F8">
      <w:pPr>
        <w:pStyle w:val="pj"/>
      </w:pPr>
      <w:hyperlink r:id="rId23" w:anchor="sub_id=10800" w:history="1">
        <w:r>
          <w:rPr>
            <w:rStyle w:val="a4"/>
          </w:rPr>
          <w:t>пункт 108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B938F8">
      <w:pPr>
        <w:pStyle w:val="pj"/>
      </w:pPr>
      <w:r>
        <w:rPr>
          <w:rStyle w:val="s0"/>
        </w:rPr>
        <w:t>«108. При лечении острых лейкозов и депрессий кроветворения госпитализация оплачивается по тридцатипроцентной с</w:t>
      </w:r>
      <w:r>
        <w:rPr>
          <w:rStyle w:val="s0"/>
        </w:rPr>
        <w:t>тоимости за пролеченный случай по КЗГ основного диагноза с оплатой стоимости химиопрепаратов по фактическим затратам, не превышающей их предельную цену, за исключением случаев с применением химиотерапии в режимах индукции и консолидации оплата которых прои</w:t>
      </w:r>
      <w:r>
        <w:rPr>
          <w:rStyle w:val="s0"/>
        </w:rPr>
        <w:t>зводится по стоимости пролеченного случая по КЗГ основного диагноза с оплатой по фактическим затратам стоимости химиопрепаратов, не превышающей их предельную цену.</w:t>
      </w:r>
    </w:p>
    <w:p w:rsidR="00000000" w:rsidRDefault="00B938F8">
      <w:pPr>
        <w:pStyle w:val="pj"/>
      </w:pPr>
      <w:r>
        <w:rPr>
          <w:rStyle w:val="s0"/>
        </w:rPr>
        <w:t>Оплата госпитализации острых лейкозов и депрессий кроветворения госпитализация без химиотера</w:t>
      </w:r>
      <w:r>
        <w:rPr>
          <w:rStyle w:val="s0"/>
        </w:rPr>
        <w:t>пии оплачивается по двадцатипроцентной стоимости за пролеченный случай по КЗГ основного диагноза.</w:t>
      </w:r>
    </w:p>
    <w:p w:rsidR="00000000" w:rsidRDefault="00B938F8">
      <w:pPr>
        <w:pStyle w:val="pj"/>
      </w:pPr>
      <w:r>
        <w:rPr>
          <w:rStyle w:val="s0"/>
        </w:rPr>
        <w:t>Оплата медицинской помощи пациентам с лимфопролиферативными заболеваниями кроветворения в соответствии с Международной классификацией болезней 10 пересмотра (</w:t>
      </w:r>
      <w:r>
        <w:rPr>
          <w:rStyle w:val="s0"/>
        </w:rPr>
        <w:t>C81-, C82-, C83-, C84-, C85-, C86-, C88-, C90.0, C90.2, C90.3, C91.1, C91.2, C91.3, C91.4, C91.6, C91.7, C91.8, C91.9, C94,3, C96.0, C96.1, C96.2, C96.3, C96.4, C96.5, C96.6, C96.7, C96.8) с применением химиотерапии осуществляется по стоимости за пролеченн</w:t>
      </w:r>
      <w:r>
        <w:rPr>
          <w:rStyle w:val="s0"/>
        </w:rPr>
        <w:t>ый случай по КЗГ основного диагноза с оплатой стоимости химиопрепаратов по фактическим затратам, не превышающей их предельную цену.</w:t>
      </w:r>
    </w:p>
    <w:p w:rsidR="00000000" w:rsidRDefault="00B938F8">
      <w:pPr>
        <w:pStyle w:val="pj"/>
      </w:pPr>
      <w:r>
        <w:rPr>
          <w:rStyle w:val="s0"/>
        </w:rPr>
        <w:t>Оплата медицинской помощи пациентам с лимфопролиферативными заболеваниями кроветворения без применения химиотерапии оплачива</w:t>
      </w:r>
      <w:r>
        <w:rPr>
          <w:rStyle w:val="s0"/>
        </w:rPr>
        <w:t>ется по пятидесятипроцентной стоимости за пролеченный случай по КЗГ основного диагноза.»;</w:t>
      </w:r>
    </w:p>
    <w:p w:rsidR="00000000" w:rsidRDefault="00B938F8">
      <w:pPr>
        <w:pStyle w:val="pj"/>
      </w:pPr>
      <w:hyperlink r:id="rId24" w:anchor="sub_id=10900" w:history="1">
        <w:r>
          <w:rPr>
            <w:rStyle w:val="a4"/>
          </w:rPr>
          <w:t>пункт 109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B938F8">
      <w:pPr>
        <w:pStyle w:val="pj"/>
      </w:pPr>
      <w:r>
        <w:rPr>
          <w:rStyle w:val="s0"/>
        </w:rPr>
        <w:t>«109. Лечение пациентов со злокачественными новообразованиями лимфоидной и кроветворной ткани с проведением операции по трансплантации костного мозга, оплачивается по стоимости за пролеченный случай по КЗГ основного диагноза или операции с оплатой по факти</w:t>
      </w:r>
      <w:r>
        <w:rPr>
          <w:rStyle w:val="s0"/>
        </w:rPr>
        <w:t>ческим затратам стоимости химиопрепаратов, не превышающей их предельную цену.»;</w:t>
      </w:r>
    </w:p>
    <w:p w:rsidR="00000000" w:rsidRDefault="00B938F8">
      <w:pPr>
        <w:pStyle w:val="pj"/>
      </w:pPr>
      <w:hyperlink r:id="rId25" w:anchor="sub_id=11200" w:history="1">
        <w:r>
          <w:rPr>
            <w:rStyle w:val="a4"/>
          </w:rPr>
          <w:t>пункт 112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B938F8">
      <w:pPr>
        <w:pStyle w:val="pj"/>
      </w:pPr>
      <w:r>
        <w:rPr>
          <w:rStyle w:val="s0"/>
        </w:rPr>
        <w:t>«112. В условиях дневного стационара поставщикам, ок</w:t>
      </w:r>
      <w:r>
        <w:rPr>
          <w:rStyle w:val="s0"/>
        </w:rPr>
        <w:t>азывающим медицинские услуги больным со злокачественными новообразованиями лимфоидной и кроветворной ткани оплата производится:</w:t>
      </w:r>
    </w:p>
    <w:p w:rsidR="00000000" w:rsidRDefault="00B938F8">
      <w:pPr>
        <w:pStyle w:val="pj"/>
      </w:pPr>
      <w:r>
        <w:rPr>
          <w:rStyle w:val="s0"/>
        </w:rPr>
        <w:t>1) за сеансы химиотерапии по сорокапроцентной стоимости тарифа за один пролеченный случай по КЗГ с учетом коэффициента затратоем</w:t>
      </w:r>
      <w:r>
        <w:rPr>
          <w:rStyle w:val="s0"/>
        </w:rPr>
        <w:t>кости стационарной помощи и с оплатой стоимости химиопрепаратов по фактическим затратам;</w:t>
      </w:r>
    </w:p>
    <w:p w:rsidR="00000000" w:rsidRDefault="00B938F8">
      <w:pPr>
        <w:pStyle w:val="pj"/>
      </w:pPr>
      <w:r>
        <w:rPr>
          <w:rStyle w:val="s0"/>
        </w:rPr>
        <w:t>2) при оказании лучевой терапии по сорокапроцентной стоимости тарифа за один пролеченный случай по КЗГ с учетом коэффициента затратоемкости стационарной помощи и с опл</w:t>
      </w:r>
      <w:r>
        <w:rPr>
          <w:rStyle w:val="s0"/>
        </w:rPr>
        <w:t>атой стоимости фактически оказанных сеансов лучевой терапии;</w:t>
      </w:r>
    </w:p>
    <w:p w:rsidR="00000000" w:rsidRDefault="00B938F8">
      <w:pPr>
        <w:pStyle w:val="pj"/>
      </w:pPr>
      <w:r>
        <w:rPr>
          <w:rStyle w:val="s0"/>
        </w:rPr>
        <w:t>3) за сеансы химио и лучевой терапии по сорокапроцентной стоимости тарифа за один пролеченный случай по КЗГ с учетом коэффициента затратоемкости стационарной помощи с оплатой стоимости химиопрепа</w:t>
      </w:r>
      <w:r>
        <w:rPr>
          <w:rStyle w:val="s0"/>
        </w:rPr>
        <w:t>ратов по фактическим затратам и стоимости фактически оказанных сеансов лучевой терапии.</w:t>
      </w:r>
    </w:p>
    <w:p w:rsidR="00000000" w:rsidRDefault="00B938F8">
      <w:pPr>
        <w:pStyle w:val="pj"/>
      </w:pPr>
      <w:r>
        <w:rPr>
          <w:rStyle w:val="s0"/>
        </w:rPr>
        <w:t>Все сеансы химиотерапии и лучевой терапии на 1 (одного) больного за отчетный период считаются как один пролеченный случай.»;</w:t>
      </w:r>
    </w:p>
    <w:p w:rsidR="00000000" w:rsidRDefault="00B938F8">
      <w:pPr>
        <w:pStyle w:val="pj"/>
      </w:pPr>
      <w:hyperlink r:id="rId26" w:anchor="sub_id=12100" w:history="1">
        <w:r>
          <w:rPr>
            <w:rStyle w:val="a4"/>
          </w:rPr>
          <w:t>пункт 121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B938F8">
      <w:pPr>
        <w:pStyle w:val="pj"/>
      </w:pPr>
      <w:r>
        <w:rPr>
          <w:rStyle w:val="s0"/>
        </w:rPr>
        <w:t xml:space="preserve">«121. Оплата за оказание услуг сельскому населению осуществляется по комплексному подушевому нормативу на сельское население (далее </w:t>
      </w:r>
      <w:r>
        <w:rPr>
          <w:rStyle w:val="s0"/>
        </w:rPr>
        <w:t>- КПН на сельское население) за исключением субъектов села с численностью населения, превышающим 60 000 (шестьдесят тысяч) прикрепленных лиц, который включает в себя обеспечение комплекса услуг ПМСП и специализированной медицинской помощи в амбулаторных, с</w:t>
      </w:r>
      <w:r>
        <w:rPr>
          <w:rStyle w:val="s0"/>
        </w:rPr>
        <w:t xml:space="preserve">тационарозамещающих и стационарных условиях и на дому прикрепленному сельскому населению по перечню услуг, утвержденных приказом № ҚР ДСМ-90, приказом № ҚР ДСМ-37 и в соответствии со стандартом оказания медицинской помощи в стационарозамещающих условиях в </w:t>
      </w:r>
      <w:r>
        <w:rPr>
          <w:rStyle w:val="s0"/>
        </w:rPr>
        <w:t>Республике Казахстан, утвержденным приказом Министра здравоохранения Республики Казахстан от 7 июня 2023 года № 106 (зарегистрирован в Реестре государственной регистрации нормативных правовых актов под № 32740) и стандартом организации оказания медицинской</w:t>
      </w:r>
      <w:r>
        <w:rPr>
          <w:rStyle w:val="s0"/>
        </w:rPr>
        <w:t xml:space="preserve"> помощи в стационарных условиях в Республике Казахстан, утвержденным приказом Министра здравоохранения Республики Казахстан от 24 марта 2022 года № ҚР-ДСМ-27 (зарегистрирован в Реестре государственной регистрации нормативных правовых актов под № 27218).»;</w:t>
      </w:r>
    </w:p>
    <w:p w:rsidR="00000000" w:rsidRDefault="00B938F8">
      <w:pPr>
        <w:pStyle w:val="pj"/>
      </w:pPr>
      <w:hyperlink r:id="rId27" w:anchor="sub_id=12600" w:history="1">
        <w:r>
          <w:rPr>
            <w:rStyle w:val="a4"/>
          </w:rPr>
          <w:t>пункт 126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B938F8">
      <w:pPr>
        <w:pStyle w:val="pj"/>
      </w:pPr>
      <w:r>
        <w:rPr>
          <w:rStyle w:val="s0"/>
        </w:rPr>
        <w:t>«126. Сумма оплаты за оказание услуг сельскому населению за отчетный период определяется путем умножения КПН на сельское население н</w:t>
      </w:r>
      <w:r>
        <w:rPr>
          <w:rStyle w:val="s0"/>
        </w:rPr>
        <w:t>а среднесписочную численность прикрепленного сельского населения, зарегистрированного в ИС «РПН» на отчетный период.</w:t>
      </w:r>
    </w:p>
    <w:p w:rsidR="00000000" w:rsidRDefault="00B938F8">
      <w:pPr>
        <w:pStyle w:val="pj"/>
      </w:pPr>
      <w:r>
        <w:rPr>
          <w:rStyle w:val="s0"/>
        </w:rPr>
        <w:t>Среднесписочная численность прикрепленного сельского населения за отчетный период определяется путем суммирования численности прикрепленног</w:t>
      </w:r>
      <w:r>
        <w:rPr>
          <w:rStyle w:val="s0"/>
        </w:rPr>
        <w:t>о сельского населения, зарегистрированных в ИС «РПН» за каждый календарный день отчетного периода и деления полученной суммы на число календарных дней месяца.</w:t>
      </w:r>
    </w:p>
    <w:p w:rsidR="00000000" w:rsidRDefault="00B938F8">
      <w:pPr>
        <w:pStyle w:val="pj"/>
      </w:pPr>
      <w:r>
        <w:rPr>
          <w:rStyle w:val="s0"/>
        </w:rPr>
        <w:t>Сумма оплаты за оказание услуг сельскому населению по КПН на сельское население за отчетный перио</w:t>
      </w:r>
      <w:r>
        <w:rPr>
          <w:rStyle w:val="s0"/>
        </w:rPr>
        <w:t>д не зависит от объема оказанных услуг, за исключением случаев, предусмотренных пунктом 126-1.»;</w:t>
      </w:r>
    </w:p>
    <w:p w:rsidR="00000000" w:rsidRDefault="00B938F8">
      <w:pPr>
        <w:pStyle w:val="pj"/>
      </w:pPr>
      <w:r>
        <w:rPr>
          <w:rStyle w:val="s0"/>
        </w:rPr>
        <w:t xml:space="preserve">дополнить </w:t>
      </w:r>
      <w:hyperlink r:id="rId28" w:anchor="sub_id=12600" w:history="1">
        <w:r>
          <w:rPr>
            <w:rStyle w:val="a4"/>
          </w:rPr>
          <w:t>пунктом 126-1</w:t>
        </w:r>
      </w:hyperlink>
      <w:r>
        <w:rPr>
          <w:rStyle w:val="s0"/>
        </w:rPr>
        <w:t xml:space="preserve"> следующего содержания:</w:t>
      </w:r>
    </w:p>
    <w:p w:rsidR="00000000" w:rsidRDefault="00B938F8">
      <w:pPr>
        <w:pStyle w:val="pj"/>
      </w:pPr>
      <w:r>
        <w:rPr>
          <w:rStyle w:val="s0"/>
        </w:rPr>
        <w:t>«126-1. Оплата субъектам ПМСП</w:t>
      </w:r>
      <w:r>
        <w:rPr>
          <w:rStyle w:val="s0"/>
        </w:rPr>
        <w:t xml:space="preserve"> по КПН на сельское население за прикрепленное лицо, которому не оказывались медицинские услуги в рамках ГОБМП и (или) в системе ОСМС в течение календарного года в данной организации, осуществляется в декабре месяце по восьмидесятипроцентной стоимости тари</w:t>
      </w:r>
      <w:r>
        <w:rPr>
          <w:rStyle w:val="s0"/>
        </w:rPr>
        <w:t>фа КПН на сельское население за весь календарный год путем перерасчета.</w:t>
      </w:r>
    </w:p>
    <w:p w:rsidR="00000000" w:rsidRDefault="00B938F8">
      <w:pPr>
        <w:pStyle w:val="pj"/>
      </w:pPr>
      <w:r>
        <w:rPr>
          <w:rStyle w:val="s0"/>
        </w:rPr>
        <w:t>Оплата субъектам ПМСП по КПН на сельское население за прикрепленное лицо, за которое отсутствует уплата отчислений и (или) взносов в Фонд в порядке, установленном Законом об ОСМС, осущ</w:t>
      </w:r>
      <w:r>
        <w:rPr>
          <w:rStyle w:val="s0"/>
        </w:rPr>
        <w:t>ествляется по девяностопроцентной стоимости тарифа КПН на сельское население.»;</w:t>
      </w:r>
    </w:p>
    <w:p w:rsidR="00000000" w:rsidRDefault="00B938F8">
      <w:pPr>
        <w:pStyle w:val="pj"/>
      </w:pPr>
      <w:r>
        <w:rPr>
          <w:rStyle w:val="s0"/>
        </w:rPr>
        <w:t xml:space="preserve">дополнить </w:t>
      </w:r>
      <w:hyperlink r:id="rId29" w:anchor="sub_id=12900" w:history="1">
        <w:r>
          <w:rPr>
            <w:rStyle w:val="a4"/>
          </w:rPr>
          <w:t>пунктом 129-1</w:t>
        </w:r>
      </w:hyperlink>
      <w:r>
        <w:rPr>
          <w:rStyle w:val="s0"/>
        </w:rPr>
        <w:t xml:space="preserve"> следующего содержания:</w:t>
      </w:r>
    </w:p>
    <w:p w:rsidR="00000000" w:rsidRDefault="00B938F8">
      <w:pPr>
        <w:pStyle w:val="pj"/>
      </w:pPr>
      <w:r>
        <w:rPr>
          <w:rStyle w:val="s0"/>
        </w:rPr>
        <w:t>«129-1. Оплата за оказание ПМСП и специализиро</w:t>
      </w:r>
      <w:r>
        <w:rPr>
          <w:rStyle w:val="s0"/>
        </w:rPr>
        <w:t>ванной медицинской помощи в амбулаторных, стационарозамещающих и стационарных условиях и на дому прикрепленному сельскому населению для субъектов села с численность прикрепленного населения свыше 60 000 (шестидесяти тысяч) прикрепленных лиц, осуществляется</w:t>
      </w:r>
      <w:r>
        <w:rPr>
          <w:rStyle w:val="s0"/>
        </w:rPr>
        <w:t xml:space="preserve"> в соответствии с Главой 3 и 4.»;</w:t>
      </w:r>
    </w:p>
    <w:p w:rsidR="00000000" w:rsidRDefault="00B938F8">
      <w:pPr>
        <w:pStyle w:val="pj"/>
      </w:pPr>
      <w:r>
        <w:rPr>
          <w:rStyle w:val="s0"/>
        </w:rPr>
        <w:t xml:space="preserve">дополнить </w:t>
      </w:r>
      <w:hyperlink r:id="rId30" w:anchor="sub_id=13800" w:history="1">
        <w:r>
          <w:rPr>
            <w:rStyle w:val="a4"/>
          </w:rPr>
          <w:t>пунктом 138-1</w:t>
        </w:r>
      </w:hyperlink>
      <w:r>
        <w:rPr>
          <w:rStyle w:val="s0"/>
        </w:rPr>
        <w:t xml:space="preserve"> следующего содержания:</w:t>
      </w:r>
    </w:p>
    <w:p w:rsidR="00000000" w:rsidRDefault="00B938F8">
      <w:pPr>
        <w:pStyle w:val="pj"/>
      </w:pPr>
      <w:r>
        <w:rPr>
          <w:rStyle w:val="s0"/>
        </w:rPr>
        <w:t>«138-1. Оплата за использованные таблетированные формы противоопухолевых препаратов в услови</w:t>
      </w:r>
      <w:r>
        <w:rPr>
          <w:rStyle w:val="s0"/>
        </w:rPr>
        <w:t>ях дневного стационара производится по фактической (закупочной) стоимости противоопухолевых препаратов, не превышающей их предельную цену на торговое наименование лекарственного средства или медицинского изделия в рамках ГОБМП и (или) в системе ОСМС, преде</w:t>
      </w:r>
      <w:r>
        <w:rPr>
          <w:rStyle w:val="s0"/>
        </w:rPr>
        <w:t xml:space="preserve">льную цену на международное непатентованное наименование лекарственного средства или техническую характеристику медицинского изделия в рамках ГОБМП и (или) в системе ОСМС в соответствии с приказом № ҚР ДСМ-77 и приказом Министра здравоохранения Республики </w:t>
      </w:r>
      <w:r>
        <w:rPr>
          <w:rStyle w:val="s0"/>
        </w:rPr>
        <w:t>Казахстан от 4 сентября 2021 года № ҚР ДСМ-96 «Об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ГОБМП и (или) в системе ОСМС» (зарегистрирован в</w:t>
      </w:r>
      <w:r>
        <w:rPr>
          <w:rStyle w:val="s0"/>
        </w:rPr>
        <w:t xml:space="preserve"> Реестре государственной регистрации нормативных правовых актов под № 24253).»;</w:t>
      </w:r>
    </w:p>
    <w:p w:rsidR="00000000" w:rsidRDefault="00B938F8">
      <w:pPr>
        <w:pStyle w:val="pj"/>
      </w:pPr>
      <w:hyperlink r:id="rId31" w:anchor="sub_id=3" w:history="1">
        <w:r>
          <w:rPr>
            <w:rStyle w:val="a4"/>
          </w:rPr>
          <w:t>приложение 3</w:t>
        </w:r>
      </w:hyperlink>
      <w:r>
        <w:rPr>
          <w:rStyle w:val="s0"/>
        </w:rPr>
        <w:t xml:space="preserve"> к указанным Правилам изложить в новой редакции согласно </w:t>
      </w:r>
      <w:hyperlink w:anchor="sub2" w:history="1">
        <w:r>
          <w:rPr>
            <w:rStyle w:val="a4"/>
          </w:rPr>
          <w:t>п</w:t>
        </w:r>
        <w:r>
          <w:rPr>
            <w:rStyle w:val="a4"/>
          </w:rPr>
          <w:t>риложению 2</w:t>
        </w:r>
      </w:hyperlink>
      <w:r>
        <w:rPr>
          <w:rStyle w:val="s0"/>
        </w:rPr>
        <w:t xml:space="preserve"> к настоящему перечню;</w:t>
      </w:r>
    </w:p>
    <w:p w:rsidR="00000000" w:rsidRDefault="00B938F8">
      <w:pPr>
        <w:pStyle w:val="pj"/>
      </w:pPr>
      <w:hyperlink r:id="rId32" w:anchor="sub_id=10" w:history="1">
        <w:r>
          <w:rPr>
            <w:rStyle w:val="a4"/>
          </w:rPr>
          <w:t>приложения 10, 11</w:t>
        </w:r>
      </w:hyperlink>
      <w:r>
        <w:rPr>
          <w:rStyle w:val="s0"/>
        </w:rPr>
        <w:t xml:space="preserve"> к указанным Правилам изложить в новой редакции согласно </w:t>
      </w:r>
      <w:hyperlink w:anchor="sub3" w:history="1">
        <w:r>
          <w:rPr>
            <w:rStyle w:val="a4"/>
          </w:rPr>
          <w:t>приложениям 3</w:t>
        </w:r>
      </w:hyperlink>
      <w:r>
        <w:rPr>
          <w:rStyle w:val="s0"/>
        </w:rPr>
        <w:t xml:space="preserve">, </w:t>
      </w:r>
      <w:hyperlink w:anchor="sub4" w:history="1">
        <w:r>
          <w:rPr>
            <w:rStyle w:val="a4"/>
          </w:rPr>
          <w:t>4</w:t>
        </w:r>
      </w:hyperlink>
      <w:r>
        <w:rPr>
          <w:rStyle w:val="s0"/>
        </w:rPr>
        <w:t xml:space="preserve"> к настоящему перечню;</w:t>
      </w:r>
    </w:p>
    <w:p w:rsidR="00000000" w:rsidRDefault="00B938F8">
      <w:pPr>
        <w:pStyle w:val="pj"/>
      </w:pPr>
      <w:hyperlink r:id="rId33" w:anchor="sub_id=13" w:history="1">
        <w:r>
          <w:rPr>
            <w:rStyle w:val="a4"/>
          </w:rPr>
          <w:t>приложения 13, 14</w:t>
        </w:r>
      </w:hyperlink>
      <w:r>
        <w:rPr>
          <w:rStyle w:val="s0"/>
        </w:rPr>
        <w:t xml:space="preserve"> к указанным правилам изложить в новой редакции согласно </w:t>
      </w:r>
      <w:hyperlink w:anchor="sub5" w:history="1">
        <w:r>
          <w:rPr>
            <w:rStyle w:val="a4"/>
          </w:rPr>
          <w:t>приложениям 5</w:t>
        </w:r>
      </w:hyperlink>
      <w:r>
        <w:rPr>
          <w:rStyle w:val="s0"/>
        </w:rPr>
        <w:t xml:space="preserve">, </w:t>
      </w:r>
      <w:hyperlink w:anchor="sub6" w:history="1">
        <w:r>
          <w:rPr>
            <w:rStyle w:val="a4"/>
          </w:rPr>
          <w:t>6</w:t>
        </w:r>
      </w:hyperlink>
      <w:r>
        <w:rPr>
          <w:rStyle w:val="s0"/>
        </w:rPr>
        <w:t xml:space="preserve"> к наст</w:t>
      </w:r>
      <w:r>
        <w:rPr>
          <w:rStyle w:val="s0"/>
        </w:rPr>
        <w:t>оящему перечню;</w:t>
      </w:r>
    </w:p>
    <w:p w:rsidR="00000000" w:rsidRDefault="00B938F8">
      <w:pPr>
        <w:pStyle w:val="pj"/>
      </w:pPr>
      <w:hyperlink r:id="rId34" w:anchor="sub_id=38" w:history="1">
        <w:r>
          <w:rPr>
            <w:rStyle w:val="a4"/>
          </w:rPr>
          <w:t>приложения 38, 39, 40, 41, 42, 43, 44, 45, 46, 47, 48</w:t>
        </w:r>
      </w:hyperlink>
      <w:r>
        <w:rPr>
          <w:rStyle w:val="s0"/>
        </w:rPr>
        <w:t xml:space="preserve"> и </w:t>
      </w:r>
      <w:hyperlink r:id="rId35" w:anchor="sub_id=49" w:history="1">
        <w:r>
          <w:rPr>
            <w:rStyle w:val="a4"/>
          </w:rPr>
          <w:t>49</w:t>
        </w:r>
      </w:hyperlink>
      <w:r>
        <w:rPr>
          <w:rStyle w:val="s0"/>
        </w:rPr>
        <w:t xml:space="preserve"> к указанным правилам </w:t>
      </w:r>
      <w:r>
        <w:rPr>
          <w:rStyle w:val="s0"/>
        </w:rPr>
        <w:t xml:space="preserve">изложить в новой редакции согласно </w:t>
      </w:r>
      <w:hyperlink w:anchor="sub7" w:history="1">
        <w:r>
          <w:rPr>
            <w:rStyle w:val="a4"/>
          </w:rPr>
          <w:t>приложениям 7, 8, 9, 10, 11, 12, 13, 14, 15, 16, 17</w:t>
        </w:r>
      </w:hyperlink>
      <w:r>
        <w:rPr>
          <w:rStyle w:val="s0"/>
        </w:rPr>
        <w:t xml:space="preserve"> и </w:t>
      </w:r>
      <w:hyperlink w:anchor="sub18" w:history="1">
        <w:r>
          <w:rPr>
            <w:rStyle w:val="a4"/>
          </w:rPr>
          <w:t>18</w:t>
        </w:r>
      </w:hyperlink>
      <w:r>
        <w:rPr>
          <w:rStyle w:val="s0"/>
        </w:rPr>
        <w:t xml:space="preserve"> к настоящему перечню.</w:t>
      </w:r>
    </w:p>
    <w:p w:rsidR="00000000" w:rsidRDefault="00B938F8">
      <w:pPr>
        <w:pStyle w:val="pj"/>
      </w:pPr>
      <w:r>
        <w:rPr>
          <w:rStyle w:val="s0"/>
        </w:rPr>
        <w:t xml:space="preserve">3. Внести в </w:t>
      </w:r>
      <w:hyperlink r:id="rId3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</w:t>
      </w:r>
      <w:r>
        <w:rPr>
          <w:rStyle w:val="s0"/>
        </w:rPr>
        <w:t xml:space="preserve">истра здравоохранения Республики Казахстан от 12 ноября 2021 года № ҚР ДСМ-112 «Об утверждении стандарта организации оказания онкологической помощи населению Республики Казахстан» (зарегистрирован в Реестре государственной регистрации нормативных правовых </w:t>
      </w:r>
      <w:r>
        <w:rPr>
          <w:rStyle w:val="s0"/>
        </w:rPr>
        <w:t>актов под № 25167) следующее изменение:</w:t>
      </w:r>
    </w:p>
    <w:p w:rsidR="00000000" w:rsidRDefault="00B938F8">
      <w:pPr>
        <w:pStyle w:val="pj"/>
      </w:pPr>
      <w:r>
        <w:rPr>
          <w:rStyle w:val="s0"/>
        </w:rPr>
        <w:t xml:space="preserve">в </w:t>
      </w:r>
      <w:hyperlink r:id="rId37" w:anchor="sub_id=100" w:history="1">
        <w:r>
          <w:rPr>
            <w:rStyle w:val="a4"/>
          </w:rPr>
          <w:t>Стандарте</w:t>
        </w:r>
      </w:hyperlink>
      <w:r>
        <w:rPr>
          <w:rStyle w:val="s0"/>
        </w:rPr>
        <w:t xml:space="preserve"> организации оказания онкологической помощи населению Республики Казахстан, утвержденном указанным приказом:</w:t>
      </w:r>
    </w:p>
    <w:p w:rsidR="00000000" w:rsidRDefault="00B938F8">
      <w:pPr>
        <w:pStyle w:val="pj"/>
      </w:pPr>
      <w:hyperlink r:id="rId38" w:anchor="sub_id=5500" w:history="1">
        <w:r>
          <w:rPr>
            <w:rStyle w:val="a4"/>
          </w:rPr>
          <w:t>пункт 55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B938F8">
      <w:pPr>
        <w:pStyle w:val="pj"/>
      </w:pPr>
      <w:r>
        <w:rPr>
          <w:rStyle w:val="s0"/>
        </w:rPr>
        <w:t>«55. Пациенты со ЗН подлежат пожизненному медицинскому динамическому наблюдению в организации, оказывающей медицинскую помощь в амбулаторных условиях</w:t>
      </w:r>
      <w:r>
        <w:rPr>
          <w:rStyle w:val="s0"/>
        </w:rPr>
        <w:t xml:space="preserve"> по месту прикрепления и организациями, оказывающими онкологическую помощь на вторичном уровне (II, III клиническая группа) по месту жительства и прикрепления.».</w:t>
      </w:r>
    </w:p>
    <w:p w:rsidR="00000000" w:rsidRDefault="00B938F8">
      <w:pPr>
        <w:pStyle w:val="pj"/>
      </w:pPr>
      <w:r>
        <w:rPr>
          <w:rStyle w:val="s0"/>
        </w:rPr>
        <w:t xml:space="preserve">4. Внести в </w:t>
      </w:r>
      <w:hyperlink r:id="rId39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исполняюще</w:t>
      </w:r>
      <w:r>
        <w:rPr>
          <w:rStyle w:val="s0"/>
        </w:rPr>
        <w:t>го обязанности Министра здравоохранения Республики Казахстан от 20 декабря 2021 года № ҚР ДСМ-130 «Об утверждении стандарта организации оказания гематологической помощи взрослому населению Республики Казахстан» (зарегистрирован в Реестре государственной ре</w:t>
      </w:r>
      <w:r>
        <w:rPr>
          <w:rStyle w:val="s0"/>
        </w:rPr>
        <w:t>гистрации нормативных правовых актов под № 25880) следующее дополнение:</w:t>
      </w:r>
    </w:p>
    <w:p w:rsidR="00000000" w:rsidRDefault="00B938F8">
      <w:pPr>
        <w:pStyle w:val="pj"/>
      </w:pPr>
      <w:hyperlink r:id="rId40" w:anchor="sub_id=100" w:history="1">
        <w:r>
          <w:rPr>
            <w:rStyle w:val="a4"/>
          </w:rPr>
          <w:t>Стандарт</w:t>
        </w:r>
      </w:hyperlink>
      <w:r>
        <w:rPr>
          <w:rStyle w:val="s0"/>
        </w:rPr>
        <w:t xml:space="preserve"> организации оказания гематологической помощи взрослому населению Республики Казахстан, утвержд</w:t>
      </w:r>
      <w:r>
        <w:rPr>
          <w:rStyle w:val="s0"/>
        </w:rPr>
        <w:t>енный указанным приказом:</w:t>
      </w:r>
    </w:p>
    <w:p w:rsidR="00000000" w:rsidRDefault="00B938F8">
      <w:pPr>
        <w:pStyle w:val="pj"/>
      </w:pPr>
      <w:r>
        <w:rPr>
          <w:rStyle w:val="s0"/>
        </w:rPr>
        <w:t xml:space="preserve">дополнить </w:t>
      </w:r>
      <w:hyperlink r:id="rId41" w:anchor="sub_id=3000" w:history="1">
        <w:r>
          <w:rPr>
            <w:rStyle w:val="a4"/>
          </w:rPr>
          <w:t>пунктом 30-1</w:t>
        </w:r>
      </w:hyperlink>
      <w:r>
        <w:rPr>
          <w:rStyle w:val="s0"/>
        </w:rPr>
        <w:t xml:space="preserve"> следующего содержания:</w:t>
      </w:r>
    </w:p>
    <w:p w:rsidR="00000000" w:rsidRDefault="00B938F8">
      <w:pPr>
        <w:pStyle w:val="pj"/>
      </w:pPr>
      <w:r>
        <w:rPr>
          <w:rStyle w:val="s0"/>
        </w:rPr>
        <w:t>«30-1. При оказании гематологической помощи пациентам с впервые установленным диагнозом в стационарных и стационарозамещающих условиях с использованием химиопрепаратов проводится врачебный консилиум со специалистами республиканской медицинской организации,</w:t>
      </w:r>
      <w:r>
        <w:rPr>
          <w:rStyle w:val="s0"/>
        </w:rPr>
        <w:t xml:space="preserve"> определяемой уполномоченным органом как координирующей гематологическую помощь на республиканском уровне.</w:t>
      </w:r>
    </w:p>
    <w:p w:rsidR="00000000" w:rsidRDefault="00B938F8">
      <w:pPr>
        <w:pStyle w:val="pj"/>
      </w:pPr>
      <w:r>
        <w:rPr>
          <w:rStyle w:val="s0"/>
        </w:rPr>
        <w:t>В своем решении консилиум руководствуется данными, предоставленными медицинской организацией заявителем, при этом ответственность за достоверность да</w:t>
      </w:r>
      <w:r>
        <w:rPr>
          <w:rStyle w:val="s0"/>
        </w:rPr>
        <w:t>нных несет организация заявитель. Консилиум в течение трех дней должен вынести решение о назначении химиопрепаратов либо об отказе в назначении с мотивированным ответом о причине отказа и рекомендациями согласно клиническим протоколам диагностики и лечения</w:t>
      </w:r>
      <w:r>
        <w:rPr>
          <w:rStyle w:val="s0"/>
        </w:rPr>
        <w:t>.».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r"/>
      </w:pPr>
      <w:bookmarkStart w:id="4" w:name="SUB1"/>
      <w:bookmarkEnd w:id="4"/>
      <w:r>
        <w:rPr>
          <w:rStyle w:val="s0"/>
        </w:rPr>
        <w:t xml:space="preserve">Приложение 1 к </w:t>
      </w:r>
      <w:hyperlink w:anchor="sub100" w:history="1">
        <w:r>
          <w:rPr>
            <w:rStyle w:val="a4"/>
          </w:rPr>
          <w:t>перечню</w:t>
        </w:r>
      </w:hyperlink>
    </w:p>
    <w:p w:rsidR="00000000" w:rsidRDefault="00B938F8">
      <w:pPr>
        <w:pStyle w:val="pr"/>
      </w:pPr>
      <w:r>
        <w:rPr>
          <w:rStyle w:val="s0"/>
        </w:rPr>
        <w:t>Министра здравоохранения</w:t>
      </w:r>
    </w:p>
    <w:p w:rsidR="00000000" w:rsidRDefault="00B938F8">
      <w:pPr>
        <w:pStyle w:val="pr"/>
      </w:pPr>
      <w:r>
        <w:rPr>
          <w:rStyle w:val="s0"/>
        </w:rPr>
        <w:t>Республики Казахстан</w:t>
      </w:r>
    </w:p>
    <w:p w:rsidR="00000000" w:rsidRDefault="00B938F8">
      <w:pPr>
        <w:pStyle w:val="pr"/>
      </w:pPr>
      <w:r>
        <w:rPr>
          <w:rStyle w:val="s0"/>
        </w:rPr>
        <w:t>от 1 октября 2025 года № 103</w:t>
      </w:r>
    </w:p>
    <w:p w:rsidR="00000000" w:rsidRDefault="00B938F8">
      <w:pPr>
        <w:pStyle w:val="pr"/>
      </w:pPr>
      <w:r>
        <w:rPr>
          <w:rStyle w:val="s0"/>
        </w:rPr>
        <w:t> </w:t>
      </w:r>
    </w:p>
    <w:p w:rsidR="00000000" w:rsidRDefault="00B938F8">
      <w:pPr>
        <w:pStyle w:val="pr"/>
      </w:pPr>
      <w:r>
        <w:rPr>
          <w:rStyle w:val="s0"/>
        </w:rPr>
        <w:t>Приложение 2 к приказу</w:t>
      </w:r>
    </w:p>
    <w:p w:rsidR="00000000" w:rsidRDefault="00B938F8">
      <w:pPr>
        <w:pStyle w:val="pr"/>
      </w:pPr>
      <w:r>
        <w:rPr>
          <w:rStyle w:val="s0"/>
        </w:rPr>
        <w:t>Министра здравоохранения</w:t>
      </w:r>
    </w:p>
    <w:p w:rsidR="00000000" w:rsidRDefault="00B938F8">
      <w:pPr>
        <w:pStyle w:val="pr"/>
      </w:pPr>
      <w:r>
        <w:rPr>
          <w:rStyle w:val="s0"/>
        </w:rPr>
        <w:t>Республики Казахстан</w:t>
      </w:r>
    </w:p>
    <w:p w:rsidR="00000000" w:rsidRDefault="00B938F8">
      <w:pPr>
        <w:pStyle w:val="pr"/>
      </w:pPr>
      <w:r>
        <w:rPr>
          <w:rStyle w:val="s0"/>
        </w:rPr>
        <w:t>от 16 октября 2020 года № ҚР ДСМ-134/2020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t> </w:t>
      </w:r>
    </w:p>
    <w:p w:rsidR="00000000" w:rsidRDefault="00B938F8">
      <w:pPr>
        <w:pStyle w:val="pc"/>
      </w:pPr>
      <w:r>
        <w:rPr>
          <w:rStyle w:val="s1"/>
        </w:rPr>
        <w:t>Перечень видов высокотехнологичной медицинской помощи</w:t>
      </w:r>
    </w:p>
    <w:p w:rsidR="00000000" w:rsidRDefault="00B938F8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655"/>
        <w:gridCol w:w="6356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№ п/п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Код высокотехнологичной медицинской услуги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Наименование вида высокотехнологичной медицинской помощи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Виды высокотехнологичной медицинской помощи в рамках гарантированного объема бесплатной медицинской помощи при экстренной госпитализации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00.50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Имплантация бивентрикулярного электрокардиостимулятора без упоминания дефибриллятора системы в целом (CR</w:t>
            </w:r>
            <w:r>
              <w:t>T-P)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35.84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Полное восстановление транспозиции магистральных сосудов, не классифицируемое в других рубриках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35.23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Открытая и другая замена митрального клапана тканевым трансплантатом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35.21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Открытая и другая замена аортального клапана тканевым трансплантатом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35.82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Полное восстановление аномального соединения легочных вен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37.94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Имплантация автоматического кардиовертера/дефибриллятора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37.66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Введение имплантируемой вспомогательной сердечной системы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35.33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Аннулопластика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81.042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Спондилодез грудного и поясничного позвонков, передний доступ, с внутренней фиксацией эндокорректорами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39.72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Эндоваскулярная (тотальная) эмболизация или окклюзия сосудов головы и шеи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00.65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Чрезкожная имплантация стентов во внутричерепные артерии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02.93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Имплантация или замена электрода (электродов) интракраниального нейростимулятора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03.7992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Операции с применением рамочной стереотаксической системы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03.7993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Имплантация нейростимулятора головного мозга с применением стереотаксической системы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81.073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Спондилодез поясничного и крестцового позвонков, боковой поперечный доступ протезирование диска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81.062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Спондилодез поясничного и крестцового позвонков, передний доступ, с внутренней фиксацией эндокорректорами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81.041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Спондилодез грудного и поясничного позвонков, передний доступ, с фиксацией внутренними транспедикулярными системами и кейджами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81.53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Ревизия замены тазобедренного сустава, неуточненная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81.55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Ревизия замены коленного сустава, неуточненная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50.52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Трансплантация печени от посмертного донора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55.62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Трансплантация почки от посмертного донора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50.59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Другая трансплантация печени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86.66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Аллотрансплантация кожи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52.53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Радикальная субтотальная панкреотомия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Виды высокотехнологичной медицинской помощи в рамках гарантированного объема бесплатной медицинской помощи и системе обязательного социального медицинского страхования при плановой госпитализации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92.321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Радиохирургический метод лечения заболеваний центральной нервной системы с применением аппарата Гамма-нож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92.201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Высокодозная брахитерапия рака предстательной железы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92.202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Интерстициальная лучевая терапия (брахитерапия) локализованного рака предстательной железы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92.203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Высокодозная брахитерапия при раке женских половых органов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54.970.059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Гипертермическая интраперитонеальная химиотерапия (HIPEC)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86.310.058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Электрохимиотерапия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92.330.001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Протонная терапия (1 сеанс)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Виды высокотехнологичной медицинской помощи в системе обязательного социального медицинского страхования при плановой госпитализации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00.50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Имплантация бивентрикулярного электрокардиостимулятора без упоминания дефибриллятора системы в целом (CRT-P)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00.51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Имплантация бивентрикулярного дефибриллятора, системы в целом (CRT-D)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00.65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Чрезкожная имплантация стентов во внутричерепные артерии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00.93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Забор органа и/или ткани от кадавра для трансплантации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01.53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Лобэктомия головного мозга при эпилепсии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02.93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Имплантация или замена электрода (электродов) интракраниального нейростимулятора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03.7992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Операции с применением рамочной стереотаксической системы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03.7993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Имплантация нейростимулятора головного мозга с применением стереотаксической системы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03.93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Имплантация или замена электрода (электродов) спинального нейростимулятора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20.95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Имплантация электромагнитного слухового аппарата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33.5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Трансплантация легких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33.6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Комбинированная трансплантация комплекса «сердце - легкое»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35.05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Эндоваскулярная замена аортального клапана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35.11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Открытая вальвулопластика аортального клапана без замены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35.12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Открытая вальвулопластика митрального клапана без замены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35.121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Баллонная вальвулопластика стеноза митрального отверстия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35.14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Отрытая вальвулопластика трехстворчатого клапана без замены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35.21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Открытая и другая замена аортального клапана тканевым трансплантатом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35.23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Открытая и другая замена митрального клапана тканевым трансплантатом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35.33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Аннулопластика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35.55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Устранение дефекта межжелудочковой перегородки путем протезирования, закрытым методом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35.82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Полное восстановление аномального соединения легочных вен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35.83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Полное восстановление артериального ствола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35.84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Полное восстановление транспозиции магистральных сосудов, не классифицируемое в других рубриках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35.91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Межпредсердная транспозиция венозного оттока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35.9900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Протезирование клапанов сердца с использованием интраоперационной радиочастотной аблации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35.991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Клипирование митрального отверстия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28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36.1000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Аортокоронарное шунтирование с использованием интраоперационной радиочастотной аблации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29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36.16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Двойное внутреннее маммарно-коронарное шунтирование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37.32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Иссечение аневризмы сердца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37.35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Парциальная вентрикулэктомия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37.36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Иссечение, деструкция или удаление левого ушка предсердия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37.51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Трансплантация сердца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37.66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Введение имплантируемой вспомогательной сердечной системы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37.76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Замена трансвенозного атриального и/или вентрикулярного электрода (электродов)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37.94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Имплантация автоматического кардиовертера/дефибриллятора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37.941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Замена автоматического кардиовертера/дефибриллятора, системы в целом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37.96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Имплантация только генератора импульсов автоматического кардиовертера/дефибриллятора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38.12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Эндартериоэктомия других артерий головы и шеи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38.34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Резекция аорты с анастомозом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41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38.341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Коррекция перерыва дуги аорты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42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39.28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Экстра-интракраниальное васкулярное шунтирование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43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39.591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Пластика аорто-легочного окна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44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39.72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Эндоваскулярная (тотальная) эмболизация или окклюзия сосудов головы и шеи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45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39.73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Эндоваскулярная имплантация протеза в грудную аорту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46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39.731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Стентирование коарктации аорты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47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41.01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Трансплантация мезенхимальных стволовых клеток костного мозга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48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41.04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Трансплантация аутологичных гемопоэтических стволовых клеток без очистки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49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41.05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Трансплантация аллогенных гемопоэтических стволовых клеток без очистки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41.06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Трансплантация пуповинных стволовых клеток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51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41.10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Трансплантация фетальных стволовых клеток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52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50.52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Трансплантация печени от посмертного донора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53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50.59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Другая трансплантация печени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54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52.53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Радикальная субтотальная панкреотомия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55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52.80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Трансплантация поджелудочной железы, неуточненная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56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55.5016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Радикальная нефрэктомия с тромбэктомией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57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55.62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Трансплантация почки от кадавра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58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56.7404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Уретероцистонеостомия по модифицированному методу политано-летбеттера с дополнительным антирефлюксным механизмом по Блохину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59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63.8301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Микрохирургическая инвагинационная вазоэпидидимостомия при обструктивной азооспермии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78.191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Применение внешнего фиксирующего устройства на кости таза, требующих этапной коррекции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61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81.041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Спондилодез грудного и поясничного позвонков, передний доступ, с фиксацией внутренними транспедикулярными системами и кейджами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62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81.042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Спондилодез грудного и поясничного позвонков, передний доступ, с внутренней фиксацией эндокорректорами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63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81.062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Спондилодез поясничного и крестцового позвонков, передний доступ, с внутренней фиксацией эндокорректорами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64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81.073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Спондилодез поясничного и крестцового позвонков, боковой поперечный доступ протезирование диска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81.53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Ревизия замены тазобедренного сустава, неуточненная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66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81.55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Ревизия замены коленного сустава, неуточненная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67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81.9610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Замена сустава и/или кости при опухоли костей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68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86.66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Аллотрансплантация кожи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69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99.791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Заготовка стволовых гематопоэтических клеток крови</w:t>
            </w:r>
          </w:p>
        </w:tc>
      </w:tr>
    </w:tbl>
    <w:p w:rsidR="00000000" w:rsidRDefault="00B938F8">
      <w:pPr>
        <w:pStyle w:val="pr"/>
      </w:pPr>
      <w:r>
        <w:rPr>
          <w:rStyle w:val="s0"/>
        </w:rPr>
        <w:t> </w:t>
      </w:r>
    </w:p>
    <w:p w:rsidR="00000000" w:rsidRDefault="00B938F8">
      <w:pPr>
        <w:pStyle w:val="pr"/>
      </w:pPr>
      <w:bookmarkStart w:id="5" w:name="SUB2"/>
      <w:bookmarkEnd w:id="5"/>
      <w:r>
        <w:rPr>
          <w:rStyle w:val="s0"/>
        </w:rPr>
        <w:t xml:space="preserve">Приложение 2 к </w:t>
      </w:r>
      <w:hyperlink w:anchor="sub100" w:history="1">
        <w:r>
          <w:rPr>
            <w:rStyle w:val="a4"/>
          </w:rPr>
          <w:t>перечню</w:t>
        </w:r>
      </w:hyperlink>
    </w:p>
    <w:p w:rsidR="00000000" w:rsidRDefault="00B938F8">
      <w:pPr>
        <w:pStyle w:val="pr"/>
      </w:pPr>
      <w:r>
        <w:rPr>
          <w:rStyle w:val="s0"/>
        </w:rPr>
        <w:t>Министра здравоохранения</w:t>
      </w:r>
    </w:p>
    <w:p w:rsidR="00000000" w:rsidRDefault="00B938F8">
      <w:pPr>
        <w:pStyle w:val="pr"/>
      </w:pPr>
      <w:r>
        <w:rPr>
          <w:rStyle w:val="s0"/>
        </w:rPr>
        <w:t>Республики Казахстан</w:t>
      </w:r>
    </w:p>
    <w:p w:rsidR="00000000" w:rsidRDefault="00B938F8">
      <w:pPr>
        <w:pStyle w:val="pr"/>
      </w:pPr>
      <w:r>
        <w:rPr>
          <w:rStyle w:val="s0"/>
        </w:rPr>
        <w:t>от 1 октября 2025 года № 103</w:t>
      </w:r>
    </w:p>
    <w:p w:rsidR="00000000" w:rsidRDefault="00B938F8">
      <w:pPr>
        <w:pStyle w:val="pr"/>
      </w:pPr>
      <w:r>
        <w:rPr>
          <w:rStyle w:val="s0"/>
        </w:rPr>
        <w:t> </w:t>
      </w:r>
    </w:p>
    <w:p w:rsidR="00000000" w:rsidRDefault="00B938F8">
      <w:pPr>
        <w:pStyle w:val="pr"/>
      </w:pPr>
      <w:r>
        <w:rPr>
          <w:rStyle w:val="s0"/>
        </w:rPr>
        <w:t>Приложение 3</w:t>
      </w:r>
    </w:p>
    <w:p w:rsidR="00000000" w:rsidRDefault="00B938F8">
      <w:pPr>
        <w:pStyle w:val="pr"/>
      </w:pPr>
      <w:r>
        <w:rPr>
          <w:rStyle w:val="s0"/>
        </w:rPr>
        <w:t>к Правилам оплаты услуг</w:t>
      </w:r>
    </w:p>
    <w:p w:rsidR="00000000" w:rsidRDefault="00B938F8">
      <w:pPr>
        <w:pStyle w:val="pr"/>
      </w:pPr>
      <w:r>
        <w:rPr>
          <w:rStyle w:val="s0"/>
        </w:rPr>
        <w:t>субъектов здравоохранения</w:t>
      </w:r>
    </w:p>
    <w:p w:rsidR="00000000" w:rsidRDefault="00B938F8">
      <w:pPr>
        <w:pStyle w:val="pr"/>
      </w:pPr>
      <w:r>
        <w:rPr>
          <w:rStyle w:val="s0"/>
        </w:rPr>
        <w:t>в рамках гарантированного</w:t>
      </w:r>
    </w:p>
    <w:p w:rsidR="00000000" w:rsidRDefault="00B938F8">
      <w:pPr>
        <w:pStyle w:val="pr"/>
      </w:pPr>
      <w:r>
        <w:rPr>
          <w:rStyle w:val="s0"/>
        </w:rPr>
        <w:t>объема бесплатной медицинской</w:t>
      </w:r>
    </w:p>
    <w:p w:rsidR="00000000" w:rsidRDefault="00B938F8">
      <w:pPr>
        <w:pStyle w:val="pr"/>
      </w:pPr>
      <w:r>
        <w:rPr>
          <w:rStyle w:val="s0"/>
        </w:rPr>
        <w:t>помощи и (или) в системе</w:t>
      </w:r>
    </w:p>
    <w:p w:rsidR="00000000" w:rsidRDefault="00B938F8">
      <w:pPr>
        <w:pStyle w:val="pr"/>
      </w:pPr>
      <w:r>
        <w:rPr>
          <w:rStyle w:val="s0"/>
        </w:rPr>
        <w:t>обязательного социального</w:t>
      </w:r>
    </w:p>
    <w:p w:rsidR="00000000" w:rsidRDefault="00B938F8">
      <w:pPr>
        <w:pStyle w:val="pr"/>
      </w:pPr>
      <w:r>
        <w:rPr>
          <w:rStyle w:val="s0"/>
        </w:rPr>
        <w:t>медицинского страхования</w:t>
      </w:r>
    </w:p>
    <w:p w:rsidR="00000000" w:rsidRDefault="00B938F8">
      <w:pPr>
        <w:pStyle w:val="pr"/>
      </w:pPr>
      <w:r>
        <w:rPr>
          <w:rStyle w:val="s0"/>
        </w:rPr>
        <w:t> </w:t>
      </w:r>
    </w:p>
    <w:p w:rsidR="00000000" w:rsidRDefault="00B938F8">
      <w:pPr>
        <w:pStyle w:val="pr"/>
      </w:pPr>
      <w:r>
        <w:rPr>
          <w:rStyle w:val="s0"/>
        </w:rPr>
        <w:t>Форма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c"/>
      </w:pPr>
      <w:r>
        <w:rPr>
          <w:rStyle w:val="s1"/>
        </w:rPr>
        <w:t>Протокол исполнения договора закупа услуг в рамках гарантированного объема бесплатной медицинской помощи и (или) в системе обязательного социального медицинского страхования № __________от «___» ____________ 20 _____ года за период с «___» _______ 20___ го</w:t>
      </w:r>
      <w:r>
        <w:rPr>
          <w:rStyle w:val="s1"/>
        </w:rPr>
        <w:t>да по «___» _______ 20___ год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rPr>
          <w:rStyle w:val="s0"/>
        </w:rPr>
        <w:t>Наименование поставщика___________________________________________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c"/>
      </w:pPr>
      <w:r>
        <w:rPr>
          <w:rStyle w:val="s1"/>
        </w:rPr>
        <w:t>Таблица №1. Расчет суммы, принимаемой к оплате с учетом мониторинга качества и объема в рамках гарантированного объема бесплатной медицинской помощи и (или</w:t>
      </w:r>
      <w:r>
        <w:rPr>
          <w:rStyle w:val="s1"/>
        </w:rPr>
        <w:t>) в системе обязательного социального медицинского страхования за оказание специализированной медицинской помощи в стационарных условиях и на дому</w:t>
      </w:r>
    </w:p>
    <w:p w:rsidR="00000000" w:rsidRDefault="00B938F8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331"/>
        <w:gridCol w:w="763"/>
        <w:gridCol w:w="906"/>
        <w:gridCol w:w="643"/>
        <w:gridCol w:w="972"/>
        <w:gridCol w:w="763"/>
        <w:gridCol w:w="906"/>
        <w:gridCol w:w="643"/>
        <w:gridCol w:w="1068"/>
      </w:tblGrid>
      <w:tr w:rsidR="00000000">
        <w:trPr>
          <w:jc w:val="center"/>
        </w:trPr>
        <w:tc>
          <w:tcPr>
            <w:tcW w:w="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№ п/п</w:t>
            </w:r>
          </w:p>
        </w:tc>
        <w:tc>
          <w:tcPr>
            <w:tcW w:w="1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Код/наименование перечня</w:t>
            </w:r>
          </w:p>
        </w:tc>
        <w:tc>
          <w:tcPr>
            <w:tcW w:w="33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Предъявлено к оплате по счету-реестру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Количество пролеченных случаев</w:t>
            </w:r>
          </w:p>
        </w:tc>
        <w:tc>
          <w:tcPr>
            <w:tcW w:w="1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Сумма, тенге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СМП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ВТМУ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СЗТ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ВТМУ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СМП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ВТМУ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СЗТ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ВТМУ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КС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ДС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КС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ДС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I. Реестр случаев госпитализации за отчетный период, подлежащих оплате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II. Реестр случаев госпитализаций, прошедших текущий мониторинг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2.1.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 отчетный период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2.2.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 прошедший период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III. Реестр случаев госпитализаций, прошедших внеплановый мониторинг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3.1.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 отчетный период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3.2.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 прошедший период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IV. Реестр случаев госпитализаций, прошедших мониторинг надлежащего исполнения договора закупа услуг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4.1.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 отчетный период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4.2.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 прошедший период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VI. Сумма за отчетный и прошедший периоды по случаям с летальным исходом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5.1.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 отчетный период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5.2.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 прошедший период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VII. Сумма удержания за превышение плановой суммы договора с применением линейной шкалы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VIII. Сумма за отчетный и прошедшие периоды, оказанным вне Договора ВТМУ и по перечню медицинских услуг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7.1.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 отчетный период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7.2.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 прошедший период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IX. Сумма удержания за отчетный и прошедшие периоды по неподтвержденным фактам оказания медицинской помощи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8.1.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 отчетный период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8.2.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 прошедший период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10.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ИТОГО по результатам мониторинга качества и объема медицинских услуг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B938F8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331"/>
        <w:gridCol w:w="763"/>
        <w:gridCol w:w="906"/>
        <w:gridCol w:w="643"/>
        <w:gridCol w:w="972"/>
        <w:gridCol w:w="763"/>
        <w:gridCol w:w="906"/>
        <w:gridCol w:w="643"/>
        <w:gridCol w:w="1068"/>
      </w:tblGrid>
      <w:tr w:rsidR="00000000">
        <w:trPr>
          <w:jc w:val="center"/>
        </w:trPr>
        <w:tc>
          <w:tcPr>
            <w:tcW w:w="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№ п/п</w:t>
            </w:r>
          </w:p>
        </w:tc>
        <w:tc>
          <w:tcPr>
            <w:tcW w:w="1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Код/наименование перечня</w:t>
            </w:r>
          </w:p>
        </w:tc>
        <w:tc>
          <w:tcPr>
            <w:tcW w:w="33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Подлежит к снятию и не подлежит оплате, в том числе частично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Количество пролеченных случаев</w:t>
            </w:r>
          </w:p>
        </w:tc>
        <w:tc>
          <w:tcPr>
            <w:tcW w:w="1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Сумма, тенге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СМП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ВТМУ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СЗТ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ВТМУ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СМП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ВТМУ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СЗТ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ВТМУ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ДС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18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I. Реестр случаев госпитализации за отчетный период, подлежащих оплате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II. Реестр случаев госпитализаций, прошедших текущий мониторинг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2.1.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 отчетный период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2.2.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 прошедший период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III. Реестр случаев госпитализаций, прошедших внеплановый мониторинг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3.1.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 отчетный период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3.2.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 прошедший период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IV. Реестр случаев госпитализаций, прошедших мониторинг надлежащего исполнения договора закупа услуг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4.1.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 отчетный период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4.2.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 прошедший период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VI. Сумма за отчетный и прошедший периоды по случаям с летальным исходом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5.1.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 отчетный период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5.2.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 прошедший период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VII. Сумма удержания за превышение плановой суммы договора с применением линейной шкалы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VIII. Сумма за отчетный и прошедшие периоды, оказанным вне Договора ВТМУ и по перечню медицинских услуг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7.1.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 отчетный период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7.2.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 прошедший период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IX. Сумма удержания за отчетный и прошедшие периоды по неподтвержденным фактам оказания медицинской помощи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8.1.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 отчетный период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8.2.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 прошедший период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9.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ИТОГО по результатам мониторинга качества и объема медицинских услуг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B938F8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331"/>
        <w:gridCol w:w="763"/>
        <w:gridCol w:w="906"/>
        <w:gridCol w:w="643"/>
        <w:gridCol w:w="972"/>
        <w:gridCol w:w="763"/>
        <w:gridCol w:w="906"/>
        <w:gridCol w:w="643"/>
        <w:gridCol w:w="1068"/>
      </w:tblGrid>
      <w:tr w:rsidR="00000000">
        <w:trPr>
          <w:jc w:val="center"/>
        </w:trPr>
        <w:tc>
          <w:tcPr>
            <w:tcW w:w="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№ п/п</w:t>
            </w:r>
          </w:p>
        </w:tc>
        <w:tc>
          <w:tcPr>
            <w:tcW w:w="1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Код/наименование перечня</w:t>
            </w:r>
          </w:p>
        </w:tc>
        <w:tc>
          <w:tcPr>
            <w:tcW w:w="33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Принято к оплате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Количество пролеченных случаев</w:t>
            </w:r>
          </w:p>
        </w:tc>
        <w:tc>
          <w:tcPr>
            <w:tcW w:w="1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Сумма, тенге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СМП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ВТМУ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СЗТ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ВТМУ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СМП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ВТМУ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СЗТ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ВТМУ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КС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ДС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КС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ДС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22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26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I. Реестр случаев госпитализации за отчетный период, подлежащих оплате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II. Реестр случаев госпитализаций, прошедших текущий мониторинг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2.1.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 отчетный период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2.2.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 прошедший период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III. Реестр случаев госпитализаций, прошедших внеплановый мониторинг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3.1.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 отчетный период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3.2.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 прошедший период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IV. Реестр случаев госпитализаций, прошедших мониторинг надлежащего исполнения договора закупа услуг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4.1.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 отчетный период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4.2.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 прошедший период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VI. Сумма за отчетный и прошедший периоды по случаям с летальным исходом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5.1.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 отчетный период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5.2.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 прошедший период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VII. Сумма удержания за превышение плановой суммы договора с применением линейной шкалы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VIII. Сумма за отчетный и прошедшие периоды, оказанным вне Договора ВТМУ и по перечню медицинских услуг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7.1.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 отчетный период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7.2.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 прошедший период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IX. Сумма удержания за отчетный и прошедшие периоды по неподтвержденным фактам оказания медицинской помощи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8.1.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 отчетный период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8.2.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 прошедший период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9.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ИТОГО по результатам мониторинга качества и объема медицинских услуг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B938F8">
      <w:pPr>
        <w:pStyle w:val="pj"/>
      </w:pPr>
      <w:r>
        <w:rPr>
          <w:b/>
          <w:bCs/>
          <w:bdr w:val="none" w:sz="0" w:space="0" w:color="auto" w:frame="1"/>
        </w:rPr>
        <w:t> </w:t>
      </w:r>
    </w:p>
    <w:p w:rsidR="00000000" w:rsidRDefault="00B938F8">
      <w:pPr>
        <w:pStyle w:val="pc"/>
      </w:pPr>
      <w:r>
        <w:rPr>
          <w:rStyle w:val="s1"/>
        </w:rPr>
        <w:t>Таблица № 2. Расчет суммы, принимаемой к оплате по фактическим затратам за оказание медицинской помощи c привлечением зарубежных специалистов (в рамках мастер-класса)</w:t>
      </w:r>
    </w:p>
    <w:p w:rsidR="00000000" w:rsidRDefault="00B938F8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719"/>
        <w:gridCol w:w="1577"/>
        <w:gridCol w:w="967"/>
        <w:gridCol w:w="1417"/>
        <w:gridCol w:w="967"/>
        <w:gridCol w:w="1417"/>
        <w:gridCol w:w="967"/>
      </w:tblGrid>
      <w:tr w:rsidR="00000000">
        <w:trPr>
          <w:jc w:val="center"/>
        </w:trPr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№ п/п</w:t>
            </w:r>
          </w:p>
        </w:tc>
        <w:tc>
          <w:tcPr>
            <w:tcW w:w="8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Наименование тарифа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Предъявлено к оплате по счету-реестру</w:t>
            </w:r>
          </w:p>
        </w:tc>
        <w:tc>
          <w:tcPr>
            <w:tcW w:w="12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Подлежит к снятию и не подлежит оплате, в том числе частично</w:t>
            </w:r>
          </w:p>
        </w:tc>
        <w:tc>
          <w:tcPr>
            <w:tcW w:w="12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Принято к оплате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Количество пролеченных случаев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Сумма, тенге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Количество случаев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Сумма, тенге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Количество случаев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Сумма, тенге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8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Итого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B938F8">
      <w:pPr>
        <w:pStyle w:val="pj"/>
      </w:pPr>
      <w:r>
        <w:rPr>
          <w:b/>
          <w:bCs/>
          <w:bdr w:val="none" w:sz="0" w:space="0" w:color="auto" w:frame="1"/>
        </w:rPr>
        <w:t> </w:t>
      </w:r>
    </w:p>
    <w:p w:rsidR="00000000" w:rsidRDefault="00B938F8">
      <w:pPr>
        <w:pStyle w:val="pc"/>
      </w:pPr>
      <w:r>
        <w:rPr>
          <w:rStyle w:val="s1"/>
        </w:rPr>
        <w:t>Таблица № 3. Расчет суммы, принимаемой к оплате за оказание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p w:rsidR="00000000" w:rsidRDefault="00B938F8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715"/>
        <w:gridCol w:w="1648"/>
        <w:gridCol w:w="967"/>
        <w:gridCol w:w="1648"/>
        <w:gridCol w:w="967"/>
        <w:gridCol w:w="1648"/>
        <w:gridCol w:w="967"/>
      </w:tblGrid>
      <w:tr w:rsidR="00000000">
        <w:trPr>
          <w:jc w:val="center"/>
        </w:trPr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№ п/п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Наименование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Предъявлено к оплате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Подлежит к снятию и не подлежит оплате, в том числе частично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Принято к оплате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Количество услуг/ Численность населения (контингента)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Сумма, тенге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Количество услуг/ Численность населения (контингента)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Сумма, тенге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Количество услуг/ Численность населения (контингента)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Сумма, тенге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8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</w:t>
            </w:r>
          </w:p>
        </w:tc>
        <w:tc>
          <w:tcPr>
            <w:tcW w:w="4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 рамках гарантированного объема бесплатной медицинской помощи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</w:t>
            </w:r>
          </w:p>
        </w:tc>
        <w:tc>
          <w:tcPr>
            <w:tcW w:w="4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 системе обязательного социального медицинского страхования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ИТОГО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B938F8">
      <w:pPr>
        <w:pStyle w:val="pj"/>
      </w:pPr>
      <w:r>
        <w:rPr>
          <w:b/>
          <w:bCs/>
          <w:bdr w:val="none" w:sz="0" w:space="0" w:color="auto" w:frame="1"/>
        </w:rPr>
        <w:t> </w:t>
      </w:r>
    </w:p>
    <w:p w:rsidR="00000000" w:rsidRDefault="00B938F8">
      <w:pPr>
        <w:pStyle w:val="pc"/>
      </w:pPr>
      <w:r>
        <w:rPr>
          <w:b/>
          <w:bCs/>
          <w:bdr w:val="none" w:sz="0" w:space="0" w:color="auto" w:frame="1"/>
        </w:rPr>
        <w:t>Таблица № 4. Расчет суммы, принимаемой к оплате за оказание услуг в приемном покое</w:t>
      </w:r>
    </w:p>
    <w:p w:rsidR="00000000" w:rsidRDefault="00B938F8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715"/>
        <w:gridCol w:w="1417"/>
        <w:gridCol w:w="967"/>
        <w:gridCol w:w="944"/>
        <w:gridCol w:w="473"/>
        <w:gridCol w:w="968"/>
        <w:gridCol w:w="1417"/>
        <w:gridCol w:w="1130"/>
      </w:tblGrid>
      <w:tr w:rsidR="00000000">
        <w:trPr>
          <w:jc w:val="center"/>
        </w:trPr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№ п/п</w:t>
            </w:r>
          </w:p>
        </w:tc>
        <w:tc>
          <w:tcPr>
            <w:tcW w:w="8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Наименование</w:t>
            </w:r>
          </w:p>
        </w:tc>
        <w:tc>
          <w:tcPr>
            <w:tcW w:w="17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Предъявлено к оплате</w:t>
            </w:r>
          </w:p>
        </w:tc>
        <w:tc>
          <w:tcPr>
            <w:tcW w:w="8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Подлежит к снятию и не подлежит оплате, в том числе частично</w:t>
            </w:r>
          </w:p>
        </w:tc>
        <w:tc>
          <w:tcPr>
            <w:tcW w:w="12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Принято к оплате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Количество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Сумма, тенге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Количество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Сумма, тенге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Количество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Сумма, тенге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4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8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 рамках гарантированного объема бесплатной медицинской помощи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 системе обязательного социального медицинского страхования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ИТОГО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B938F8">
      <w:pPr>
        <w:pStyle w:val="pj"/>
      </w:pPr>
      <w:r>
        <w:rPr>
          <w:b/>
          <w:bCs/>
          <w:bdr w:val="none" w:sz="0" w:space="0" w:color="auto" w:frame="1"/>
        </w:rPr>
        <w:t> </w:t>
      </w:r>
    </w:p>
    <w:p w:rsidR="00000000" w:rsidRDefault="00B938F8">
      <w:pPr>
        <w:pStyle w:val="pc"/>
      </w:pPr>
      <w:r>
        <w:rPr>
          <w:b/>
          <w:bCs/>
          <w:bdr w:val="none" w:sz="0" w:space="0" w:color="auto" w:frame="1"/>
        </w:rPr>
        <w:t>Таблица № 5. Расчет суммы, предъявленной к оплате с применением Линейной шкалы оценки исполнения договора за превышение помесячной суммы за оказание специализированной медицинской помощи в стационарных условиях и на дому</w:t>
      </w:r>
    </w:p>
    <w:p w:rsidR="00000000" w:rsidRDefault="00B938F8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715"/>
        <w:gridCol w:w="1561"/>
        <w:gridCol w:w="1195"/>
        <w:gridCol w:w="1031"/>
        <w:gridCol w:w="515"/>
        <w:gridCol w:w="1394"/>
        <w:gridCol w:w="1826"/>
      </w:tblGrid>
      <w:tr w:rsidR="00000000">
        <w:trPr>
          <w:jc w:val="center"/>
        </w:trPr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№ п/п</w:t>
            </w:r>
          </w:p>
        </w:tc>
        <w:tc>
          <w:tcPr>
            <w:tcW w:w="8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Наименование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Предъявлено по счету-реестру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Плановая суммам за отчетный период</w:t>
            </w:r>
          </w:p>
        </w:tc>
        <w:tc>
          <w:tcPr>
            <w:tcW w:w="24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Применение линейной шкалы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Превышение плановой суммы договора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Применение расчета поправочных коэффициентов = 1,0 за превышение плановой суммы договора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Сумма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Сумма к удержанию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Сумма после применения расчета поправочных коэффициентов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8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 рамках гарантированного объема бесплатной медицинской помощи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Сумма с применением Линейной шкалы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1.1.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1.2.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Сумма без применения Линейной шкалы 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2.1.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 системе обязательного социального медицинского страхования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Сумма с применением Линейной шкалы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1.1.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1.2.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Сумма без применения Линейной шкалы 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2.1.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2.2.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Итого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B938F8">
      <w:pPr>
        <w:pStyle w:val="pj"/>
      </w:pPr>
      <w:r>
        <w:t> </w:t>
      </w:r>
    </w:p>
    <w:p w:rsidR="00000000" w:rsidRDefault="00B938F8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715"/>
        <w:gridCol w:w="907"/>
        <w:gridCol w:w="1505"/>
        <w:gridCol w:w="1505"/>
        <w:gridCol w:w="1462"/>
        <w:gridCol w:w="957"/>
        <w:gridCol w:w="1394"/>
        <w:gridCol w:w="1454"/>
      </w:tblGrid>
      <w:tr w:rsidR="00000000">
        <w:trPr>
          <w:jc w:val="center"/>
        </w:trPr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№ п/п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Наименование</w:t>
            </w:r>
          </w:p>
        </w:tc>
        <w:tc>
          <w:tcPr>
            <w:tcW w:w="33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Применение линейной шкалы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Принято к оплате с учетом применения Линейной шкалы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Превышение плановой суммы договора после применения расчета поправочных коэффициентов = 1,0 для расчета суммы оплаты с применением линейной шкалы</w:t>
            </w:r>
          </w:p>
        </w:tc>
        <w:tc>
          <w:tcPr>
            <w:tcW w:w="1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Расчет суммы оплаты и удержания за превышение плановой суммы договора с применением линейной шкалы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Сумма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% превышения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интервал процента превышения по линейной шкале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% возмещения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Сумма для оплаты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Сумма к удержанию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7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 рамках гарантированного объема бесплатной медицинской помощи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Сумма с применением Линейной шкалы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1.1.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1.2.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Сумма без применения Линейной шкалы 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2.1.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7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 системе обязательного социального медицинского страхования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Сумма с применением Линейной шкалы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1.1.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1.2.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Сумма без применения Линейной шкалы 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2.1.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2.2.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Итого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B938F8">
      <w:pPr>
        <w:pStyle w:val="pj"/>
      </w:pPr>
      <w:r>
        <w:rPr>
          <w:b/>
          <w:bCs/>
          <w:bdr w:val="none" w:sz="0" w:space="0" w:color="auto" w:frame="1"/>
        </w:rPr>
        <w:t> </w:t>
      </w:r>
    </w:p>
    <w:p w:rsidR="00000000" w:rsidRDefault="00B938F8">
      <w:pPr>
        <w:pStyle w:val="pc"/>
      </w:pPr>
      <w:r>
        <w:rPr>
          <w:b/>
          <w:bCs/>
          <w:bdr w:val="none" w:sz="0" w:space="0" w:color="auto" w:frame="1"/>
        </w:rPr>
        <w:t>Таблица № 6. Расчет суммы, предъявленной к оплате с применением Линейной шкалы оценки исполнения договора за превышение помесячной суммы за оказание специализированной медицинской помощи в амбулаторных условиях</w:t>
      </w:r>
    </w:p>
    <w:p w:rsidR="00000000" w:rsidRDefault="00B938F8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715"/>
        <w:gridCol w:w="1561"/>
        <w:gridCol w:w="1195"/>
        <w:gridCol w:w="928"/>
        <w:gridCol w:w="618"/>
        <w:gridCol w:w="957"/>
        <w:gridCol w:w="1325"/>
        <w:gridCol w:w="1454"/>
      </w:tblGrid>
      <w:tr w:rsidR="00000000">
        <w:trPr>
          <w:jc w:val="center"/>
        </w:trPr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№ п/п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Наименование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Предъявлено по сч</w:t>
            </w:r>
            <w:r>
              <w:t>ету-реестру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Плановая сумма за отчетный период</w:t>
            </w:r>
          </w:p>
        </w:tc>
        <w:tc>
          <w:tcPr>
            <w:tcW w:w="18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Применение линейной шкалы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Принято к оплате с учетом применения Линейной шкалы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Превышение плановой суммы договора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Расчет суммы оплаты и удержания за превышение плановой суммы договора с применением линейной шкалы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Сумма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Сумма оплаты до 105 %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Сумма удержания свыше 105 %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9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 рамках гарантированного объема бесплатной медицинской помощи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 системе обязательного социального медицинского страхования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B938F8">
      <w:pPr>
        <w:pStyle w:val="pj"/>
      </w:pPr>
      <w:r>
        <w:rPr>
          <w:b/>
          <w:bCs/>
          <w:bdr w:val="none" w:sz="0" w:space="0" w:color="auto" w:frame="1"/>
        </w:rPr>
        <w:t> </w:t>
      </w:r>
    </w:p>
    <w:p w:rsidR="00000000" w:rsidRDefault="00B938F8">
      <w:pPr>
        <w:pStyle w:val="pc"/>
      </w:pPr>
      <w:r>
        <w:rPr>
          <w:b/>
          <w:bCs/>
          <w:bdr w:val="none" w:sz="0" w:space="0" w:color="auto" w:frame="1"/>
        </w:rPr>
        <w:t>Таблица № 7. Расчет суммы, предъявленной к оплате с применением регрессивной шкалы оценки исполнения договора за превышение помесячного объема за оказание специализированной медицинской помощи онкологическим больным в стационарных и стационарозамещающих ус</w:t>
      </w:r>
      <w:r>
        <w:rPr>
          <w:b/>
          <w:bCs/>
          <w:bdr w:val="none" w:sz="0" w:space="0" w:color="auto" w:frame="1"/>
        </w:rPr>
        <w:t>ловиях</w:t>
      </w:r>
    </w:p>
    <w:p w:rsidR="00000000" w:rsidRDefault="00B938F8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715"/>
        <w:gridCol w:w="1859"/>
        <w:gridCol w:w="1268"/>
        <w:gridCol w:w="894"/>
        <w:gridCol w:w="907"/>
        <w:gridCol w:w="416"/>
        <w:gridCol w:w="957"/>
        <w:gridCol w:w="1325"/>
        <w:gridCol w:w="1613"/>
      </w:tblGrid>
      <w:tr w:rsidR="00000000">
        <w:trPr>
          <w:jc w:val="center"/>
        </w:trPr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№ п/п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Наименование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Предъявленный объем по счету-реестру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Плановый объем за отчетный период</w:t>
            </w:r>
          </w:p>
        </w:tc>
        <w:tc>
          <w:tcPr>
            <w:tcW w:w="19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Применение регрессивной шкалы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Принято к оплате с учетом применения Регрессивной шкалы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Превышение планового объема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Расчет суммы оплаты и удержания за превышение планового объема с применением регрессивной шкалы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Объем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Сумма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Сумма оплаты до 105 %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Сумма удержания свыше 105 %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 рамках гарантированного объема бесплатной медицинской помощи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B938F8">
      <w:pPr>
        <w:pStyle w:val="pj"/>
      </w:pPr>
      <w:r>
        <w:rPr>
          <w:b/>
          <w:bCs/>
          <w:bdr w:val="none" w:sz="0" w:space="0" w:color="auto" w:frame="1"/>
        </w:rPr>
        <w:t> </w:t>
      </w:r>
    </w:p>
    <w:p w:rsidR="00000000" w:rsidRDefault="00B938F8">
      <w:pPr>
        <w:pStyle w:val="pc"/>
      </w:pPr>
      <w:r>
        <w:rPr>
          <w:b/>
          <w:bCs/>
          <w:bdr w:val="none" w:sz="0" w:space="0" w:color="auto" w:frame="1"/>
        </w:rPr>
        <w:t>Таблица № 8. Сумма иных выплат/вычетов</w:t>
      </w:r>
    </w:p>
    <w:p w:rsidR="00000000" w:rsidRDefault="00B938F8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582"/>
        <w:gridCol w:w="2997"/>
        <w:gridCol w:w="1373"/>
        <w:gridCol w:w="853"/>
        <w:gridCol w:w="1373"/>
        <w:gridCol w:w="853"/>
      </w:tblGrid>
      <w:tr w:rsidR="00000000">
        <w:trPr>
          <w:jc w:val="center"/>
        </w:trPr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№ п/п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Виды медицинской помощи</w:t>
            </w:r>
          </w:p>
        </w:tc>
        <w:tc>
          <w:tcPr>
            <w:tcW w:w="1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Назначение (причины, выбранные из справочника при внесении иных вычетов / выплат)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Выплаты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Вычеты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938F8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количество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сумма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количество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сумма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 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Итого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rPr>
          <w:rStyle w:val="s0"/>
        </w:rPr>
        <w:t>Всего предъявлено к оплате: _______________ тенге</w:t>
      </w:r>
    </w:p>
    <w:p w:rsidR="00000000" w:rsidRDefault="00B938F8">
      <w:pPr>
        <w:pStyle w:val="pj"/>
      </w:pPr>
      <w:r>
        <w:rPr>
          <w:rStyle w:val="s0"/>
        </w:rPr>
        <w:t>Всего принято к оплате: ___________________ тенге</w:t>
      </w:r>
    </w:p>
    <w:p w:rsidR="00000000" w:rsidRDefault="00B938F8">
      <w:pPr>
        <w:pStyle w:val="pj"/>
      </w:pPr>
      <w:r>
        <w:rPr>
          <w:rStyle w:val="s0"/>
        </w:rPr>
        <w:t>Руководитель заказчика:</w:t>
      </w:r>
    </w:p>
    <w:p w:rsidR="00000000" w:rsidRDefault="00B938F8">
      <w:pPr>
        <w:pStyle w:val="pj"/>
      </w:pPr>
      <w:r>
        <w:rPr>
          <w:rStyle w:val="s0"/>
        </w:rPr>
        <w:t>_______________________________/____________</w:t>
      </w:r>
    </w:p>
    <w:p w:rsidR="00000000" w:rsidRDefault="00B938F8">
      <w:pPr>
        <w:pStyle w:val="pj"/>
      </w:pPr>
      <w:r>
        <w:rPr>
          <w:rStyle w:val="s0"/>
        </w:rPr>
        <w:t>(Фамилия, имя, отчество (при его наличии)/ Подпись)</w:t>
      </w:r>
    </w:p>
    <w:p w:rsidR="00000000" w:rsidRDefault="00B938F8">
      <w:pPr>
        <w:pStyle w:val="pj"/>
      </w:pPr>
      <w:r>
        <w:rPr>
          <w:rStyle w:val="s0"/>
        </w:rPr>
        <w:t>(для документа на бумажном носителе)</w:t>
      </w:r>
    </w:p>
    <w:p w:rsidR="00000000" w:rsidRDefault="00B938F8">
      <w:pPr>
        <w:pStyle w:val="pj"/>
      </w:pPr>
      <w:r>
        <w:rPr>
          <w:rStyle w:val="s0"/>
        </w:rPr>
        <w:t>Руководитель поставщика (уполномоченное лицо):</w:t>
      </w:r>
    </w:p>
    <w:p w:rsidR="00000000" w:rsidRDefault="00B938F8">
      <w:pPr>
        <w:pStyle w:val="pj"/>
      </w:pPr>
      <w:r>
        <w:rPr>
          <w:rStyle w:val="s0"/>
        </w:rPr>
        <w:t>_______________________________/____________</w:t>
      </w:r>
    </w:p>
    <w:p w:rsidR="00000000" w:rsidRDefault="00B938F8">
      <w:pPr>
        <w:pStyle w:val="pj"/>
      </w:pPr>
      <w:r>
        <w:rPr>
          <w:rStyle w:val="s0"/>
        </w:rPr>
        <w:t>(Фами</w:t>
      </w:r>
      <w:r>
        <w:rPr>
          <w:rStyle w:val="s0"/>
        </w:rPr>
        <w:t>лия, имя, отчество (при его наличии)/Подпись)</w:t>
      </w:r>
    </w:p>
    <w:p w:rsidR="00000000" w:rsidRDefault="00B938F8">
      <w:pPr>
        <w:pStyle w:val="pj"/>
      </w:pPr>
      <w:r>
        <w:rPr>
          <w:rStyle w:val="s0"/>
        </w:rPr>
        <w:t>(для документа на бумажном носителе)</w:t>
      </w:r>
    </w:p>
    <w:p w:rsidR="00000000" w:rsidRDefault="00B938F8">
      <w:pPr>
        <w:pStyle w:val="pj"/>
      </w:pPr>
      <w:r>
        <w:rPr>
          <w:rStyle w:val="s0"/>
        </w:rPr>
        <w:t>Место печати (при наличии)/(для документа на бумажном носителе)</w:t>
      </w:r>
    </w:p>
    <w:p w:rsidR="00000000" w:rsidRDefault="00B938F8">
      <w:pPr>
        <w:pStyle w:val="pj"/>
      </w:pPr>
      <w:r>
        <w:rPr>
          <w:rStyle w:val="s0"/>
        </w:rPr>
        <w:t>Дата «_____»_________20___ года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r"/>
      </w:pPr>
      <w:bookmarkStart w:id="6" w:name="SUB3"/>
      <w:bookmarkEnd w:id="6"/>
      <w:r>
        <w:rPr>
          <w:rStyle w:val="s0"/>
        </w:rPr>
        <w:t xml:space="preserve">Приложение 3 к </w:t>
      </w:r>
      <w:hyperlink w:anchor="sub100" w:history="1">
        <w:r>
          <w:rPr>
            <w:rStyle w:val="a4"/>
          </w:rPr>
          <w:t>перечню</w:t>
        </w:r>
      </w:hyperlink>
    </w:p>
    <w:p w:rsidR="00000000" w:rsidRDefault="00B938F8">
      <w:pPr>
        <w:pStyle w:val="pr"/>
      </w:pPr>
      <w:r>
        <w:rPr>
          <w:rStyle w:val="s0"/>
        </w:rPr>
        <w:t>Министра здравоохранени</w:t>
      </w:r>
      <w:r>
        <w:rPr>
          <w:rStyle w:val="s0"/>
        </w:rPr>
        <w:t>я</w:t>
      </w:r>
    </w:p>
    <w:p w:rsidR="00000000" w:rsidRDefault="00B938F8">
      <w:pPr>
        <w:pStyle w:val="pr"/>
      </w:pPr>
      <w:r>
        <w:rPr>
          <w:rStyle w:val="s0"/>
        </w:rPr>
        <w:t>Республики Казахстан</w:t>
      </w:r>
    </w:p>
    <w:p w:rsidR="00000000" w:rsidRDefault="00B938F8">
      <w:pPr>
        <w:pStyle w:val="pr"/>
      </w:pPr>
      <w:r>
        <w:rPr>
          <w:rStyle w:val="s0"/>
        </w:rPr>
        <w:t>от 1 октября 2025 года № 103</w:t>
      </w:r>
    </w:p>
    <w:p w:rsidR="00000000" w:rsidRDefault="00B938F8">
      <w:pPr>
        <w:pStyle w:val="pr"/>
      </w:pPr>
      <w:r>
        <w:rPr>
          <w:rStyle w:val="s0"/>
        </w:rPr>
        <w:t> </w:t>
      </w:r>
    </w:p>
    <w:p w:rsidR="00000000" w:rsidRDefault="00B938F8">
      <w:pPr>
        <w:pStyle w:val="pr"/>
      </w:pPr>
      <w:r>
        <w:rPr>
          <w:rStyle w:val="s0"/>
        </w:rPr>
        <w:t>Приложение 10 к</w:t>
      </w:r>
    </w:p>
    <w:p w:rsidR="00000000" w:rsidRDefault="00B938F8">
      <w:pPr>
        <w:pStyle w:val="pr"/>
      </w:pPr>
      <w:r>
        <w:rPr>
          <w:rStyle w:val="s0"/>
        </w:rPr>
        <w:t>Правилам оплаты услуг</w:t>
      </w:r>
    </w:p>
    <w:p w:rsidR="00000000" w:rsidRDefault="00B938F8">
      <w:pPr>
        <w:pStyle w:val="pr"/>
      </w:pPr>
      <w:r>
        <w:rPr>
          <w:rStyle w:val="s0"/>
        </w:rPr>
        <w:t>субъектов здравоохранения</w:t>
      </w:r>
    </w:p>
    <w:p w:rsidR="00000000" w:rsidRDefault="00B938F8">
      <w:pPr>
        <w:pStyle w:val="pr"/>
      </w:pPr>
      <w:r>
        <w:rPr>
          <w:rStyle w:val="s0"/>
        </w:rPr>
        <w:t>в рамках гарантированного</w:t>
      </w:r>
    </w:p>
    <w:p w:rsidR="00000000" w:rsidRDefault="00B938F8">
      <w:pPr>
        <w:pStyle w:val="pr"/>
      </w:pPr>
      <w:r>
        <w:rPr>
          <w:rStyle w:val="s0"/>
        </w:rPr>
        <w:t>объема бесплатной медицинской</w:t>
      </w:r>
    </w:p>
    <w:p w:rsidR="00000000" w:rsidRDefault="00B938F8">
      <w:pPr>
        <w:pStyle w:val="pr"/>
      </w:pPr>
      <w:r>
        <w:rPr>
          <w:rStyle w:val="s0"/>
        </w:rPr>
        <w:t>помощи и (или) в системе</w:t>
      </w:r>
    </w:p>
    <w:p w:rsidR="00000000" w:rsidRDefault="00B938F8">
      <w:pPr>
        <w:pStyle w:val="pr"/>
      </w:pPr>
      <w:r>
        <w:rPr>
          <w:rStyle w:val="s0"/>
        </w:rPr>
        <w:t>обязательного социального</w:t>
      </w:r>
    </w:p>
    <w:p w:rsidR="00000000" w:rsidRDefault="00B938F8">
      <w:pPr>
        <w:pStyle w:val="pr"/>
      </w:pPr>
      <w:r>
        <w:rPr>
          <w:rStyle w:val="s0"/>
        </w:rPr>
        <w:t>медицинского страхования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c"/>
      </w:pPr>
      <w:r>
        <w:rPr>
          <w:rStyle w:val="s1"/>
        </w:rPr>
        <w:t>Алгоритм расчета суммы оплаты поставщику за оказанную специализированную медицинскую помощь в амбулаторных условиях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rPr>
          <w:rStyle w:val="s0"/>
        </w:rPr>
        <w:t>1. Расчет суммы оплаты поставщику за оказанную специализированную медицинскую помощь в амбулаторных условиях по каждому виду медицинской п</w:t>
      </w:r>
      <w:r>
        <w:rPr>
          <w:rStyle w:val="s0"/>
        </w:rPr>
        <w:t>омощи, с применением Линейной шкалы (далее - сумма оплаты) осуществляется в автоматизированном режиме в ИПС, после получения результатов мониторинга качества и объема, в следующей последовательности:</w:t>
      </w:r>
    </w:p>
    <w:p w:rsidR="00000000" w:rsidRDefault="00B938F8">
      <w:pPr>
        <w:pStyle w:val="pj"/>
      </w:pPr>
      <w:r>
        <w:rPr>
          <w:rStyle w:val="s0"/>
        </w:rPr>
        <w:t>1) исчисление суммы превышения по каждому виду медицинск</w:t>
      </w:r>
      <w:r>
        <w:rPr>
          <w:rStyle w:val="s0"/>
        </w:rPr>
        <w:t>ой помощи;</w:t>
      </w:r>
    </w:p>
    <w:p w:rsidR="00000000" w:rsidRDefault="00B938F8">
      <w:pPr>
        <w:pStyle w:val="pj"/>
      </w:pPr>
      <w:r>
        <w:rPr>
          <w:rStyle w:val="s0"/>
        </w:rPr>
        <w:t>2) определение процента превышения исчисленной суммы превышения к плановой сумме по каждому виду медицинской помощи;</w:t>
      </w:r>
    </w:p>
    <w:p w:rsidR="00000000" w:rsidRDefault="00B938F8">
      <w:pPr>
        <w:pStyle w:val="pj"/>
      </w:pPr>
      <w:r>
        <w:rPr>
          <w:rStyle w:val="s0"/>
        </w:rPr>
        <w:t>3) определение процента возмещения по каждому виду медицинской помощи;</w:t>
      </w:r>
    </w:p>
    <w:p w:rsidR="00000000" w:rsidRDefault="00B938F8">
      <w:pPr>
        <w:pStyle w:val="pj"/>
      </w:pPr>
      <w:r>
        <w:rPr>
          <w:rStyle w:val="s0"/>
        </w:rPr>
        <w:t>4) корректировка суммы превышения по каждому виду медицинской помощи;</w:t>
      </w:r>
    </w:p>
    <w:p w:rsidR="00000000" w:rsidRDefault="00B938F8">
      <w:pPr>
        <w:pStyle w:val="pj"/>
      </w:pPr>
      <w:r>
        <w:rPr>
          <w:rStyle w:val="s0"/>
        </w:rPr>
        <w:t>5) исчисление суммы оплаты по каждому виду медицинской помощи.</w:t>
      </w:r>
    </w:p>
    <w:p w:rsidR="00000000" w:rsidRDefault="00B938F8">
      <w:pPr>
        <w:pStyle w:val="pj"/>
      </w:pPr>
      <w:r>
        <w:rPr>
          <w:rStyle w:val="s0"/>
        </w:rPr>
        <w:t>2. Сумма превышения исчисляется как разница между суммой, предъявленной по счету-реестру за оказанные медицинские услуги по</w:t>
      </w:r>
      <w:r>
        <w:rPr>
          <w:rStyle w:val="s0"/>
        </w:rPr>
        <w:t xml:space="preserve"> каждому виду медицинской помощи (далее - предъявленная сумма), от месячной суммы, предусмотренной договором закупа услуг (далее - плановая сумма).</w:t>
      </w:r>
    </w:p>
    <w:p w:rsidR="00000000" w:rsidRDefault="00B938F8">
      <w:pPr>
        <w:pStyle w:val="pj"/>
      </w:pPr>
      <w:r>
        <w:rPr>
          <w:rStyle w:val="s0"/>
        </w:rPr>
        <w:t>При этом:</w:t>
      </w:r>
    </w:p>
    <w:p w:rsidR="00000000" w:rsidRDefault="00B938F8">
      <w:pPr>
        <w:pStyle w:val="pj"/>
      </w:pPr>
      <w:r>
        <w:rPr>
          <w:rStyle w:val="s0"/>
        </w:rPr>
        <w:t xml:space="preserve">1) предъявленная сумма исчисляется путем последовательного суммирования стоимости оказанных услуг </w:t>
      </w:r>
      <w:r>
        <w:rPr>
          <w:rStyle w:val="s0"/>
        </w:rPr>
        <w:t>по дате регистрации их подтверждения в ИПС;</w:t>
      </w:r>
    </w:p>
    <w:p w:rsidR="00000000" w:rsidRDefault="00B938F8">
      <w:pPr>
        <w:pStyle w:val="pj"/>
      </w:pPr>
      <w:r>
        <w:rPr>
          <w:rStyle w:val="s0"/>
        </w:rPr>
        <w:t>2) образование суммы превышения от 105 % от плановой суммы признается с момента регистрации подтверждения оказанной услуги в ИПС, стоимость которой привела к превышению от 105 % от плановой суммы;</w:t>
      </w:r>
    </w:p>
    <w:p w:rsidR="00000000" w:rsidRDefault="00B938F8">
      <w:pPr>
        <w:pStyle w:val="pj"/>
      </w:pPr>
      <w:r>
        <w:rPr>
          <w:rStyle w:val="s0"/>
        </w:rPr>
        <w:t xml:space="preserve">3. Определение </w:t>
      </w:r>
      <w:r>
        <w:rPr>
          <w:rStyle w:val="s0"/>
        </w:rPr>
        <w:t>процента превышения исчисленной суммы превышения к плановой сумме осуществляется по следующей формуле:</w:t>
      </w:r>
    </w:p>
    <w:p w:rsidR="00000000" w:rsidRDefault="00B938F8">
      <w:pPr>
        <w:pStyle w:val="pj"/>
      </w:pPr>
      <w:r>
        <w:rPr>
          <w:rStyle w:val="s0"/>
        </w:rPr>
        <w:t>%превыш=Спревыш/ Сплан. х 100+100, где</w:t>
      </w:r>
    </w:p>
    <w:p w:rsidR="00000000" w:rsidRDefault="00B938F8">
      <w:pPr>
        <w:pStyle w:val="pj"/>
      </w:pPr>
      <w:r>
        <w:rPr>
          <w:rStyle w:val="s0"/>
        </w:rPr>
        <w:t>%превыш - процента превышения;</w:t>
      </w:r>
    </w:p>
    <w:p w:rsidR="00000000" w:rsidRDefault="00B938F8">
      <w:pPr>
        <w:pStyle w:val="pj"/>
      </w:pPr>
      <w:r>
        <w:rPr>
          <w:rStyle w:val="s0"/>
        </w:rPr>
        <w:t>Спревыш - сумма превышения;</w:t>
      </w:r>
    </w:p>
    <w:p w:rsidR="00000000" w:rsidRDefault="00B938F8">
      <w:pPr>
        <w:pStyle w:val="pj"/>
      </w:pPr>
      <w:r>
        <w:rPr>
          <w:rStyle w:val="s0"/>
        </w:rPr>
        <w:t>Сплан. - плановая сумма.</w:t>
      </w:r>
    </w:p>
    <w:p w:rsidR="00000000" w:rsidRDefault="00B938F8">
      <w:pPr>
        <w:pStyle w:val="pj"/>
      </w:pPr>
      <w:r>
        <w:rPr>
          <w:rStyle w:val="s0"/>
        </w:rPr>
        <w:t>4. Определение процента возмещения осуществляется в соответствии с интервалом согласно следующей таблице:</w:t>
      </w:r>
    </w:p>
    <w:p w:rsidR="00000000" w:rsidRDefault="00B938F8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3"/>
        <w:gridCol w:w="4060"/>
        <w:gridCol w:w="3578"/>
      </w:tblGrid>
      <w:tr w:rsidR="00000000">
        <w:trPr>
          <w:jc w:val="center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№ интервала (i)</w:t>
            </w:r>
          </w:p>
        </w:tc>
        <w:tc>
          <w:tcPr>
            <w:tcW w:w="2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Процент превышения (%превыш i)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Процент возмещения (%возм.i)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от 100 % до 105 %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100 %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свыше 105 %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0 %</w:t>
            </w:r>
          </w:p>
        </w:tc>
      </w:tr>
    </w:tbl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rPr>
          <w:rStyle w:val="s0"/>
        </w:rPr>
        <w:t>5. Корректировка суммы превышения осуществляется по каждому виду медицинской помощи в следующей порядке:</w:t>
      </w:r>
    </w:p>
    <w:p w:rsidR="00000000" w:rsidRDefault="00B938F8">
      <w:pPr>
        <w:pStyle w:val="pj"/>
      </w:pPr>
      <w:r>
        <w:rPr>
          <w:rStyle w:val="s0"/>
        </w:rPr>
        <w:t>1) в случае, если процент превышения составляет 105 % и ниже, то скорректированная сумма превышения рассчитывается путем умножения суммы превышения на 100 %;</w:t>
      </w:r>
    </w:p>
    <w:p w:rsidR="00000000" w:rsidRDefault="00B938F8">
      <w:pPr>
        <w:pStyle w:val="pj"/>
      </w:pPr>
      <w:r>
        <w:rPr>
          <w:rStyle w:val="s0"/>
        </w:rPr>
        <w:t>2) в случае, если сумма превышения выше 105 %, то скорректированная сумма превышения исчисляется п</w:t>
      </w:r>
      <w:r>
        <w:rPr>
          <w:rStyle w:val="s0"/>
        </w:rPr>
        <w:t>утем суммирования суммы превышения свыше 105%, умноженной на 0 %.</w:t>
      </w:r>
    </w:p>
    <w:p w:rsidR="00000000" w:rsidRDefault="00B938F8">
      <w:pPr>
        <w:pStyle w:val="pj"/>
      </w:pPr>
      <w:r>
        <w:rPr>
          <w:rStyle w:val="s0"/>
        </w:rPr>
        <w:t>6. Исчисление суммы оплаты осуществляется путем суммирования плановой суммы и скорректированной суммы превышения по каждому виду помощи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r"/>
      </w:pPr>
      <w:bookmarkStart w:id="7" w:name="SUB4"/>
      <w:bookmarkEnd w:id="7"/>
      <w:r>
        <w:rPr>
          <w:rStyle w:val="s0"/>
        </w:rPr>
        <w:t xml:space="preserve">Приложение 4 к </w:t>
      </w:r>
      <w:hyperlink w:anchor="sub100" w:history="1">
        <w:r>
          <w:rPr>
            <w:rStyle w:val="a4"/>
          </w:rPr>
          <w:t>перечню</w:t>
        </w:r>
      </w:hyperlink>
    </w:p>
    <w:p w:rsidR="00000000" w:rsidRDefault="00B938F8">
      <w:pPr>
        <w:pStyle w:val="pr"/>
      </w:pPr>
      <w:r>
        <w:rPr>
          <w:rStyle w:val="s0"/>
        </w:rPr>
        <w:t>Министра здравоохранения</w:t>
      </w:r>
    </w:p>
    <w:p w:rsidR="00000000" w:rsidRDefault="00B938F8">
      <w:pPr>
        <w:pStyle w:val="pr"/>
      </w:pPr>
      <w:r>
        <w:rPr>
          <w:rStyle w:val="s0"/>
        </w:rPr>
        <w:t>Республики Казахстан</w:t>
      </w:r>
    </w:p>
    <w:p w:rsidR="00000000" w:rsidRDefault="00B938F8">
      <w:pPr>
        <w:pStyle w:val="pr"/>
      </w:pPr>
      <w:r>
        <w:rPr>
          <w:rStyle w:val="s0"/>
        </w:rPr>
        <w:t>от 1 октября 2025 года № 103</w:t>
      </w:r>
    </w:p>
    <w:p w:rsidR="00000000" w:rsidRDefault="00B938F8">
      <w:pPr>
        <w:pStyle w:val="pr"/>
      </w:pPr>
      <w:r>
        <w:rPr>
          <w:rStyle w:val="s0"/>
        </w:rPr>
        <w:t> </w:t>
      </w:r>
    </w:p>
    <w:p w:rsidR="00000000" w:rsidRDefault="00B938F8">
      <w:pPr>
        <w:pStyle w:val="pr"/>
      </w:pPr>
      <w:r>
        <w:rPr>
          <w:rStyle w:val="s0"/>
        </w:rPr>
        <w:t>Приложение 11 к</w:t>
      </w:r>
    </w:p>
    <w:p w:rsidR="00000000" w:rsidRDefault="00B938F8">
      <w:pPr>
        <w:pStyle w:val="pr"/>
      </w:pPr>
      <w:r>
        <w:rPr>
          <w:rStyle w:val="s0"/>
        </w:rPr>
        <w:t>Правилам оплаты услуг</w:t>
      </w:r>
    </w:p>
    <w:p w:rsidR="00000000" w:rsidRDefault="00B938F8">
      <w:pPr>
        <w:pStyle w:val="pr"/>
      </w:pPr>
      <w:r>
        <w:rPr>
          <w:rStyle w:val="s0"/>
        </w:rPr>
        <w:t>субъектов здравоохранения</w:t>
      </w:r>
    </w:p>
    <w:p w:rsidR="00000000" w:rsidRDefault="00B938F8">
      <w:pPr>
        <w:pStyle w:val="pr"/>
      </w:pPr>
      <w:r>
        <w:rPr>
          <w:rStyle w:val="s0"/>
        </w:rPr>
        <w:t>в рамках гарантированного</w:t>
      </w:r>
    </w:p>
    <w:p w:rsidR="00000000" w:rsidRDefault="00B938F8">
      <w:pPr>
        <w:pStyle w:val="pr"/>
      </w:pPr>
      <w:r>
        <w:rPr>
          <w:rStyle w:val="s0"/>
        </w:rPr>
        <w:t>объема бесплатной медицинской</w:t>
      </w:r>
    </w:p>
    <w:p w:rsidR="00000000" w:rsidRDefault="00B938F8">
      <w:pPr>
        <w:pStyle w:val="pr"/>
      </w:pPr>
      <w:r>
        <w:rPr>
          <w:rStyle w:val="s0"/>
        </w:rPr>
        <w:t>помощи и (или) в системе</w:t>
      </w:r>
    </w:p>
    <w:p w:rsidR="00000000" w:rsidRDefault="00B938F8">
      <w:pPr>
        <w:pStyle w:val="pr"/>
      </w:pPr>
      <w:r>
        <w:rPr>
          <w:rStyle w:val="s0"/>
        </w:rPr>
        <w:t>обязательного социального</w:t>
      </w:r>
    </w:p>
    <w:p w:rsidR="00000000" w:rsidRDefault="00B938F8">
      <w:pPr>
        <w:pStyle w:val="pr"/>
      </w:pPr>
      <w:r>
        <w:rPr>
          <w:rStyle w:val="s0"/>
        </w:rPr>
        <w:t>медицинского страхования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c"/>
      </w:pPr>
      <w:r>
        <w:rPr>
          <w:rStyle w:val="s1"/>
        </w:rPr>
        <w:t>Алгоритм расчета суммы оплаты поставщику за оказанную специализированную медицинскую помощь в стационарозамещающих, стационарных условиях и на дому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rPr>
          <w:rStyle w:val="s0"/>
        </w:rPr>
        <w:t>1. Расчет суммы оплаты поставщику за оказанную специализированную медицинскую</w:t>
      </w:r>
      <w:r>
        <w:rPr>
          <w:rStyle w:val="s0"/>
        </w:rPr>
        <w:t xml:space="preserve"> помощь в стационарозамещающих, стационарных условиях и на дому по каждому виду медицинской помощи, с применением Линейной шкалы (далее - сумма оплаты) осуществляется в автоматизированном режиме в ИПС, после получения результатов мониторинга качества и объ</w:t>
      </w:r>
      <w:r>
        <w:rPr>
          <w:rStyle w:val="s0"/>
        </w:rPr>
        <w:t>ема, в следующей последовательности:</w:t>
      </w:r>
    </w:p>
    <w:p w:rsidR="00000000" w:rsidRDefault="00B938F8">
      <w:pPr>
        <w:pStyle w:val="pj"/>
      </w:pPr>
      <w:r>
        <w:rPr>
          <w:rStyle w:val="s0"/>
        </w:rPr>
        <w:t>1) исчисление суммы превышения по каждому виду медицинской помощи;</w:t>
      </w:r>
    </w:p>
    <w:p w:rsidR="00000000" w:rsidRDefault="00B938F8">
      <w:pPr>
        <w:pStyle w:val="pj"/>
      </w:pPr>
      <w:r>
        <w:rPr>
          <w:rStyle w:val="s0"/>
        </w:rPr>
        <w:t>2) определение процента превышения исчисленной суммы превышения к плановой сумме по каждому виду медицинской помощи;</w:t>
      </w:r>
    </w:p>
    <w:p w:rsidR="00000000" w:rsidRDefault="00B938F8">
      <w:pPr>
        <w:pStyle w:val="pj"/>
      </w:pPr>
      <w:r>
        <w:rPr>
          <w:rStyle w:val="s0"/>
        </w:rPr>
        <w:t>3) определение процента возмещения по каждому виду медицинской помощи;</w:t>
      </w:r>
    </w:p>
    <w:p w:rsidR="00000000" w:rsidRDefault="00B938F8">
      <w:pPr>
        <w:pStyle w:val="pj"/>
      </w:pPr>
      <w:r>
        <w:rPr>
          <w:rStyle w:val="s0"/>
        </w:rPr>
        <w:t>4) корректировка суммы превышения по каждому виду медицинской помощи;</w:t>
      </w:r>
    </w:p>
    <w:p w:rsidR="00000000" w:rsidRDefault="00B938F8">
      <w:pPr>
        <w:pStyle w:val="pj"/>
      </w:pPr>
      <w:r>
        <w:rPr>
          <w:rStyle w:val="s0"/>
        </w:rPr>
        <w:t>5) исчисление суммы оплаты по каждому виду медицинской помощи.</w:t>
      </w:r>
    </w:p>
    <w:p w:rsidR="00000000" w:rsidRDefault="00B938F8">
      <w:pPr>
        <w:pStyle w:val="pj"/>
      </w:pPr>
      <w:r>
        <w:rPr>
          <w:rStyle w:val="s0"/>
        </w:rPr>
        <w:t>2. Сумма превышения исчисляется как разница между су</w:t>
      </w:r>
      <w:r>
        <w:rPr>
          <w:rStyle w:val="s0"/>
        </w:rPr>
        <w:t xml:space="preserve">ммой, предъявленной по счету-реестру за оказанные медицинские услуги в форме стационарной и стационарозамещающей медицинской помощи по каждому виду медицинской помощи (далее - предъявленная сумма), от месячной суммы, предусмотренной договором закупа услуг </w:t>
      </w:r>
      <w:r>
        <w:rPr>
          <w:rStyle w:val="s0"/>
        </w:rPr>
        <w:t>(далее - плановая сумма).</w:t>
      </w:r>
    </w:p>
    <w:p w:rsidR="00000000" w:rsidRDefault="00B938F8">
      <w:pPr>
        <w:pStyle w:val="pj"/>
      </w:pPr>
      <w:r>
        <w:rPr>
          <w:rStyle w:val="s0"/>
        </w:rPr>
        <w:t>При этом:</w:t>
      </w:r>
    </w:p>
    <w:p w:rsidR="00000000" w:rsidRDefault="00B938F8">
      <w:pPr>
        <w:pStyle w:val="pj"/>
      </w:pPr>
      <w:r>
        <w:rPr>
          <w:rStyle w:val="s0"/>
        </w:rPr>
        <w:t>1) предъявленная сумма исчисляется путем последовательного суммирования стоимости пролеченных случаев по дате регистрации их подтверждения в ИС «ЭРСБ»;</w:t>
      </w:r>
    </w:p>
    <w:p w:rsidR="00000000" w:rsidRDefault="00B938F8">
      <w:pPr>
        <w:pStyle w:val="pj"/>
      </w:pPr>
      <w:r>
        <w:rPr>
          <w:rStyle w:val="s0"/>
        </w:rPr>
        <w:t>2) образование суммы превышения признается с момента регистрации под</w:t>
      </w:r>
      <w:r>
        <w:rPr>
          <w:rStyle w:val="s0"/>
        </w:rPr>
        <w:t>тверждения в ИС «ЭРСБ» пролеченного случая, стоимость которого привела к превышению плановой суммы;</w:t>
      </w:r>
    </w:p>
    <w:p w:rsidR="00000000" w:rsidRDefault="00B938F8">
      <w:pPr>
        <w:pStyle w:val="pj"/>
      </w:pPr>
      <w:r>
        <w:rPr>
          <w:rStyle w:val="s0"/>
        </w:rPr>
        <w:t>3) с момента образования суммы превышения, исчисление стоимости пролеченных случаев осуществляется с применением поправочного коэффициента равного 1,0;</w:t>
      </w:r>
    </w:p>
    <w:p w:rsidR="00000000" w:rsidRDefault="00B938F8">
      <w:pPr>
        <w:pStyle w:val="pj"/>
      </w:pPr>
      <w:r>
        <w:rPr>
          <w:rStyle w:val="s0"/>
        </w:rPr>
        <w:t>4) в</w:t>
      </w:r>
      <w:r>
        <w:rPr>
          <w:rStyle w:val="s0"/>
        </w:rPr>
        <w:t xml:space="preserve"> случае, если сумма, образовавшаяся в момент превышения плановой суммы, составляет 51% и более от стоимости пролеченного случая, с которого начинается превышение плановой суммы, то стоимость данного пролеченного случая формируется с применением поправочног</w:t>
      </w:r>
      <w:r>
        <w:rPr>
          <w:rStyle w:val="s0"/>
        </w:rPr>
        <w:t>о коэффициента равного 1,0.</w:t>
      </w:r>
    </w:p>
    <w:p w:rsidR="00000000" w:rsidRDefault="00B938F8">
      <w:pPr>
        <w:pStyle w:val="pj"/>
      </w:pPr>
      <w:r>
        <w:rPr>
          <w:rStyle w:val="s0"/>
        </w:rPr>
        <w:t>3. Определение процента превышения исчисленной суммы превышения к плановой сумме осуществляется по следующей формуле:</w:t>
      </w:r>
    </w:p>
    <w:p w:rsidR="00000000" w:rsidRDefault="00B938F8">
      <w:pPr>
        <w:pStyle w:val="pj"/>
      </w:pPr>
      <w:r>
        <w:rPr>
          <w:rStyle w:val="s0"/>
        </w:rPr>
        <w:t>%превыш=Спревыш/ Сплан. х 100+100, где</w:t>
      </w:r>
    </w:p>
    <w:p w:rsidR="00000000" w:rsidRDefault="00B938F8">
      <w:pPr>
        <w:pStyle w:val="pj"/>
      </w:pPr>
      <w:r>
        <w:rPr>
          <w:rStyle w:val="s0"/>
        </w:rPr>
        <w:t>%превыш - процента превышения;</w:t>
      </w:r>
    </w:p>
    <w:p w:rsidR="00000000" w:rsidRDefault="00B938F8">
      <w:pPr>
        <w:pStyle w:val="pj"/>
      </w:pPr>
      <w:r>
        <w:rPr>
          <w:rStyle w:val="s0"/>
        </w:rPr>
        <w:t>Спревыш - сумма превышения;</w:t>
      </w:r>
    </w:p>
    <w:p w:rsidR="00000000" w:rsidRDefault="00B938F8">
      <w:pPr>
        <w:pStyle w:val="pj"/>
      </w:pPr>
      <w:r>
        <w:rPr>
          <w:rStyle w:val="s0"/>
        </w:rPr>
        <w:t>Сплан. - пла</w:t>
      </w:r>
      <w:r>
        <w:rPr>
          <w:rStyle w:val="s0"/>
        </w:rPr>
        <w:t>новая сумма.</w:t>
      </w:r>
    </w:p>
    <w:p w:rsidR="00000000" w:rsidRDefault="00B938F8">
      <w:pPr>
        <w:pStyle w:val="pj"/>
      </w:pPr>
      <w:r>
        <w:rPr>
          <w:rStyle w:val="s0"/>
        </w:rPr>
        <w:t>4. Определение процента возмещения осуществляется в соответствии с интервалом согласно следующей таблице:</w:t>
      </w:r>
    </w:p>
    <w:p w:rsidR="00000000" w:rsidRDefault="00B938F8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4060"/>
        <w:gridCol w:w="3673"/>
      </w:tblGrid>
      <w:tr w:rsidR="00000000">
        <w:trPr>
          <w:jc w:val="center"/>
        </w:trPr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№ интервала (i)</w:t>
            </w:r>
          </w:p>
        </w:tc>
        <w:tc>
          <w:tcPr>
            <w:tcW w:w="2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Процент превышения (% превыш i)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t>Процент возмещения (% возм.i)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от 100 % до 105 %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50 %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свыше 105 %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0 %</w:t>
            </w:r>
          </w:p>
        </w:tc>
      </w:tr>
    </w:tbl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rPr>
          <w:rStyle w:val="s0"/>
        </w:rPr>
        <w:t>5. Корректировка суммы превышения осуществляется по каждому виду медицинской помощи в следующей порядке:</w:t>
      </w:r>
    </w:p>
    <w:p w:rsidR="00000000" w:rsidRDefault="00B938F8">
      <w:pPr>
        <w:pStyle w:val="pj"/>
      </w:pPr>
      <w:r>
        <w:rPr>
          <w:rStyle w:val="s0"/>
        </w:rPr>
        <w:t>1) в случае, если процент превышения составляет 105 % и ниже, то скорректированная сумма превышения рассчитывается путем умножения суммы превышения на 50 %;</w:t>
      </w:r>
    </w:p>
    <w:p w:rsidR="00000000" w:rsidRDefault="00B938F8">
      <w:pPr>
        <w:pStyle w:val="pj"/>
      </w:pPr>
      <w:r>
        <w:rPr>
          <w:rStyle w:val="s0"/>
        </w:rPr>
        <w:t>2) в случае, если сумма превышения выше 105 %, то скорректированная сумма превышения исчисляется пу</w:t>
      </w:r>
      <w:r>
        <w:rPr>
          <w:rStyle w:val="s0"/>
        </w:rPr>
        <w:t>тем суммирования:</w:t>
      </w:r>
    </w:p>
    <w:p w:rsidR="00000000" w:rsidRDefault="00B938F8">
      <w:pPr>
        <w:pStyle w:val="pj"/>
      </w:pPr>
      <w:r>
        <w:rPr>
          <w:rStyle w:val="s0"/>
        </w:rPr>
        <w:t>суммы превышения до 105 % умноженной на 50%;</w:t>
      </w:r>
    </w:p>
    <w:p w:rsidR="00000000" w:rsidRDefault="00B938F8">
      <w:pPr>
        <w:pStyle w:val="pj"/>
      </w:pPr>
      <w:r>
        <w:rPr>
          <w:rStyle w:val="s0"/>
        </w:rPr>
        <w:t>суммы превышения свыше 105 %, умноженной на 0%.</w:t>
      </w:r>
    </w:p>
    <w:p w:rsidR="00000000" w:rsidRDefault="00B938F8">
      <w:pPr>
        <w:pStyle w:val="pj"/>
      </w:pPr>
      <w:r>
        <w:rPr>
          <w:rStyle w:val="s0"/>
        </w:rPr>
        <w:t>6. Исчисление суммы оплаты осуществляется путем суммирования плановой суммы скорректированной суммы превышения по каждому виду помощи.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r"/>
      </w:pPr>
      <w:bookmarkStart w:id="8" w:name="SUB5"/>
      <w:bookmarkEnd w:id="8"/>
      <w:r>
        <w:rPr>
          <w:rStyle w:val="s0"/>
        </w:rPr>
        <w:t>Приложен</w:t>
      </w:r>
      <w:r>
        <w:rPr>
          <w:rStyle w:val="s0"/>
        </w:rPr>
        <w:t xml:space="preserve">ие 5 к </w:t>
      </w:r>
      <w:hyperlink w:anchor="sub100" w:history="1">
        <w:r>
          <w:rPr>
            <w:rStyle w:val="a4"/>
          </w:rPr>
          <w:t>перечню</w:t>
        </w:r>
      </w:hyperlink>
    </w:p>
    <w:p w:rsidR="00000000" w:rsidRDefault="00B938F8">
      <w:pPr>
        <w:pStyle w:val="pr"/>
      </w:pPr>
      <w:r>
        <w:rPr>
          <w:rStyle w:val="s0"/>
        </w:rPr>
        <w:t>Министра здравоохранения</w:t>
      </w:r>
    </w:p>
    <w:p w:rsidR="00000000" w:rsidRDefault="00B938F8">
      <w:pPr>
        <w:pStyle w:val="pr"/>
      </w:pPr>
      <w:r>
        <w:rPr>
          <w:rStyle w:val="s0"/>
        </w:rPr>
        <w:t>Республики Казахстан</w:t>
      </w:r>
    </w:p>
    <w:p w:rsidR="00000000" w:rsidRDefault="00B938F8">
      <w:pPr>
        <w:pStyle w:val="pr"/>
      </w:pPr>
      <w:r>
        <w:rPr>
          <w:rStyle w:val="s0"/>
        </w:rPr>
        <w:t>от 1 октября 2025 года № 103</w:t>
      </w:r>
    </w:p>
    <w:p w:rsidR="00000000" w:rsidRDefault="00B938F8">
      <w:pPr>
        <w:pStyle w:val="pr"/>
      </w:pPr>
      <w:r>
        <w:rPr>
          <w:rStyle w:val="s0"/>
        </w:rPr>
        <w:t> </w:t>
      </w:r>
    </w:p>
    <w:p w:rsidR="00000000" w:rsidRDefault="00B938F8">
      <w:pPr>
        <w:pStyle w:val="pr"/>
      </w:pPr>
      <w:r>
        <w:rPr>
          <w:rStyle w:val="s0"/>
        </w:rPr>
        <w:t>Приложение 13</w:t>
      </w:r>
    </w:p>
    <w:p w:rsidR="00000000" w:rsidRDefault="00B938F8">
      <w:pPr>
        <w:pStyle w:val="pr"/>
      </w:pPr>
      <w:r>
        <w:rPr>
          <w:rStyle w:val="s0"/>
        </w:rPr>
        <w:t>к Правилам оплаты услуг</w:t>
      </w:r>
    </w:p>
    <w:p w:rsidR="00000000" w:rsidRDefault="00B938F8">
      <w:pPr>
        <w:pStyle w:val="pr"/>
      </w:pPr>
      <w:r>
        <w:rPr>
          <w:rStyle w:val="s0"/>
        </w:rPr>
        <w:t>субъектов здравоохранения</w:t>
      </w:r>
    </w:p>
    <w:p w:rsidR="00000000" w:rsidRDefault="00B938F8">
      <w:pPr>
        <w:pStyle w:val="pr"/>
      </w:pPr>
      <w:r>
        <w:rPr>
          <w:rStyle w:val="s0"/>
        </w:rPr>
        <w:t>в рамках гарантированного</w:t>
      </w:r>
    </w:p>
    <w:p w:rsidR="00000000" w:rsidRDefault="00B938F8">
      <w:pPr>
        <w:pStyle w:val="pr"/>
      </w:pPr>
      <w:r>
        <w:rPr>
          <w:rStyle w:val="s0"/>
        </w:rPr>
        <w:t>объема бесплатной медицинской</w:t>
      </w:r>
    </w:p>
    <w:p w:rsidR="00000000" w:rsidRDefault="00B938F8">
      <w:pPr>
        <w:pStyle w:val="pr"/>
      </w:pPr>
      <w:r>
        <w:rPr>
          <w:rStyle w:val="s0"/>
        </w:rPr>
        <w:t>помощи и (или) в системе</w:t>
      </w:r>
    </w:p>
    <w:p w:rsidR="00000000" w:rsidRDefault="00B938F8">
      <w:pPr>
        <w:pStyle w:val="pr"/>
      </w:pPr>
      <w:r>
        <w:rPr>
          <w:rStyle w:val="s0"/>
        </w:rPr>
        <w:t>обязательного социального</w:t>
      </w:r>
    </w:p>
    <w:p w:rsidR="00000000" w:rsidRDefault="00B938F8">
      <w:pPr>
        <w:pStyle w:val="pr"/>
      </w:pPr>
      <w:r>
        <w:rPr>
          <w:rStyle w:val="s0"/>
        </w:rPr>
        <w:t>медицинского страхования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c"/>
      </w:pPr>
      <w:r>
        <w:rPr>
          <w:rStyle w:val="s1"/>
        </w:rPr>
        <w:t>Перечень случаев, подлежащих оплате за фактически понесенные расходы</w:t>
      </w:r>
    </w:p>
    <w:p w:rsidR="00000000" w:rsidRDefault="00B938F8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876"/>
        <w:gridCol w:w="8135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№ п/п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Код МКБ -9</w:t>
            </w:r>
          </w:p>
        </w:tc>
        <w:tc>
          <w:tcPr>
            <w:tcW w:w="4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Наименование</w:t>
            </w:r>
          </w:p>
          <w:p w:rsidR="00000000" w:rsidRDefault="00B938F8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Международной классификации болезней -9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Высокотехнологичная медицинская услуга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35.991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Клипирование митрального отверстия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37.941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Замена автоматического кардиовертера/дефибриллятора, системы в целом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78.191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Применение внешнего фиксирующего устройства на кости таза, требующих этапной коррекции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33.5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Трансплантация легких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33.6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Комбинированная трансплантация комплекса «сердце - легкое»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52.80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Трансплантация поджелудочной железы, неуточненная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41.06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Трансплантация пуповинных стволовых клеток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37.51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Трансплантация сердца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55.62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Трансплантация почки от кадавра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00.93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Забор органа и/или ткани от кадавра для трансплантации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50.52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Трансплантация печени от кадавра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Q78.0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Незавершенный остеогенез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41.05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Трансплантация аллогенных гемопоэтических стволовых клеток без очистки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Специализированная медицинская помощь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41.94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Трансплантация селезенки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78.05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Трансплантация бедренной кости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78.07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Трансплантация большеберцовой и малоберцовой кости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№ п/п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МКБ -10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  <w:p w:rsidR="00000000" w:rsidRDefault="00B938F8">
            <w:pPr>
              <w:pStyle w:val="p"/>
            </w:pPr>
            <w:r>
              <w:t>Международной классификации болезней-10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O90.8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осложнения послеродового периода, не классифицированные в других рубриках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O99.8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уточненные болезни и состояния, осложняющие беременность, деторождение и послеродовой период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О26.6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Поражения печени во время беременности, родов и в послеродовом периоде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О10.3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Существовавшая ранее кардиоваскулярная и почечная гипертензия, осложняющая беременность, роды и послеродовой период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O10.4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Существовавшая ранее вторичная гипертензия, осложняющая беременность, роды и послеродовой период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О98,8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инфекционные и паразитарные болезни матери, осложняющие беременность, деторождение или послеродовой период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O85.0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Послеродовый сепсис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O86.0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инфекции акушерской раны</w:t>
            </w:r>
          </w:p>
        </w:tc>
      </w:tr>
    </w:tbl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r"/>
      </w:pPr>
      <w:bookmarkStart w:id="9" w:name="SUB6"/>
      <w:bookmarkEnd w:id="9"/>
      <w:r>
        <w:rPr>
          <w:rStyle w:val="s0"/>
        </w:rPr>
        <w:t xml:space="preserve">Приложение 6 к </w:t>
      </w:r>
      <w:hyperlink w:anchor="sub100" w:history="1">
        <w:r>
          <w:rPr>
            <w:rStyle w:val="a4"/>
          </w:rPr>
          <w:t>перечню</w:t>
        </w:r>
      </w:hyperlink>
    </w:p>
    <w:p w:rsidR="00000000" w:rsidRDefault="00B938F8">
      <w:pPr>
        <w:pStyle w:val="pr"/>
      </w:pPr>
      <w:r>
        <w:rPr>
          <w:rStyle w:val="s0"/>
        </w:rPr>
        <w:t>Министра здравоохранения</w:t>
      </w:r>
    </w:p>
    <w:p w:rsidR="00000000" w:rsidRDefault="00B938F8">
      <w:pPr>
        <w:pStyle w:val="pr"/>
      </w:pPr>
      <w:r>
        <w:rPr>
          <w:rStyle w:val="s0"/>
        </w:rPr>
        <w:t>Республики Казахстан</w:t>
      </w:r>
    </w:p>
    <w:p w:rsidR="00000000" w:rsidRDefault="00B938F8">
      <w:pPr>
        <w:pStyle w:val="pr"/>
      </w:pPr>
      <w:r>
        <w:rPr>
          <w:rStyle w:val="s0"/>
        </w:rPr>
        <w:t>от 1 октября 2025 года № 103</w:t>
      </w:r>
    </w:p>
    <w:p w:rsidR="00000000" w:rsidRDefault="00B938F8">
      <w:pPr>
        <w:pStyle w:val="pr"/>
      </w:pPr>
      <w:r>
        <w:rPr>
          <w:rStyle w:val="s0"/>
        </w:rPr>
        <w:t> </w:t>
      </w:r>
    </w:p>
    <w:p w:rsidR="00000000" w:rsidRDefault="00B938F8">
      <w:pPr>
        <w:pStyle w:val="pr"/>
      </w:pPr>
      <w:r>
        <w:rPr>
          <w:rStyle w:val="s0"/>
        </w:rPr>
        <w:t>Приложение 14</w:t>
      </w:r>
    </w:p>
    <w:p w:rsidR="00000000" w:rsidRDefault="00B938F8">
      <w:pPr>
        <w:pStyle w:val="pr"/>
      </w:pPr>
      <w:r>
        <w:rPr>
          <w:rStyle w:val="s0"/>
        </w:rPr>
        <w:t>к Правилам оплаты услуг</w:t>
      </w:r>
    </w:p>
    <w:p w:rsidR="00000000" w:rsidRDefault="00B938F8">
      <w:pPr>
        <w:pStyle w:val="pr"/>
      </w:pPr>
      <w:r>
        <w:rPr>
          <w:rStyle w:val="s0"/>
        </w:rPr>
        <w:t>субъектов здравоохранения</w:t>
      </w:r>
    </w:p>
    <w:p w:rsidR="00000000" w:rsidRDefault="00B938F8">
      <w:pPr>
        <w:pStyle w:val="pr"/>
      </w:pPr>
      <w:r>
        <w:rPr>
          <w:rStyle w:val="s0"/>
        </w:rPr>
        <w:t>в рамках гарантированного</w:t>
      </w:r>
    </w:p>
    <w:p w:rsidR="00000000" w:rsidRDefault="00B938F8">
      <w:pPr>
        <w:pStyle w:val="pr"/>
      </w:pPr>
      <w:r>
        <w:rPr>
          <w:rStyle w:val="s0"/>
        </w:rPr>
        <w:t>объема бесплатной медицинской</w:t>
      </w:r>
    </w:p>
    <w:p w:rsidR="00000000" w:rsidRDefault="00B938F8">
      <w:pPr>
        <w:pStyle w:val="pr"/>
      </w:pPr>
      <w:r>
        <w:rPr>
          <w:rStyle w:val="s0"/>
        </w:rPr>
        <w:t>помощи и (или) в системе</w:t>
      </w:r>
    </w:p>
    <w:p w:rsidR="00000000" w:rsidRDefault="00B938F8">
      <w:pPr>
        <w:pStyle w:val="pr"/>
      </w:pPr>
      <w:r>
        <w:rPr>
          <w:rStyle w:val="s0"/>
        </w:rPr>
        <w:t>обязательного социального</w:t>
      </w:r>
    </w:p>
    <w:p w:rsidR="00000000" w:rsidRDefault="00B938F8">
      <w:pPr>
        <w:pStyle w:val="pr"/>
      </w:pPr>
      <w:r>
        <w:rPr>
          <w:rStyle w:val="s0"/>
        </w:rPr>
        <w:t>медицинского страхования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c"/>
      </w:pPr>
      <w:r>
        <w:rPr>
          <w:rStyle w:val="s1"/>
        </w:rPr>
        <w:t>Перечень случаев, подлежащих оплате по стоимости клинико-затратных групп с оплатой дополнитель</w:t>
      </w:r>
      <w:r>
        <w:rPr>
          <w:rStyle w:val="s1"/>
        </w:rPr>
        <w:t>ных расходов</w:t>
      </w:r>
    </w:p>
    <w:p w:rsidR="00000000" w:rsidRDefault="00B938F8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1470"/>
        <w:gridCol w:w="7130"/>
        <w:gridCol w:w="335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№ п/п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Код</w:t>
            </w:r>
          </w:p>
        </w:tc>
        <w:tc>
          <w:tcPr>
            <w:tcW w:w="3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Наименование</w:t>
            </w: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Перечень операций, подлежащих оплате по стоимости клинико-затратных групп, с дополнительным возмещением затрат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02.93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Имплантация или замена электрода (электродов) интракраниального нейростимулятора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03.7993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Имплантация нейростимулятора головного мозга с применением стереотаксической системы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03.93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Имплантация или замена электрода (электродов) спинального нейростимулятора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35.05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Эндоваскулярная замена аортального клапана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36.11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Аортокоронарное шунтирование одной коронарной артерии*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36.12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Аортокоронарное шунтирование двух коронарных артерий*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36.13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Аортокоронарное шунтирование трех коронарных артерий*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36.14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Аортокоронарное шунтирование четырех или более коронарных артерий*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9.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80.267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Артроскопические операции при гемофилии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10.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80.865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Прочее местное иссечение деструкции и повреждения сустава при гемофилии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11.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81.515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Полная замена бедренной кости при гемофилии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12.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81.516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Полная замена тазобедренного сустава при гемофилии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13.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81.526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Частичная замена тазобедренного сустава при гемофилии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14.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81.545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Полная замена колена при гемофилии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15.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83.755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Перемещение или трансплантация сухожилия при гемофилии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Перечень услуг/манипуляций, подлежащих оплате по стоимости клинико-затратным группам основного диагноза с дополнительным возмещением затрат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16.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39.7916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Эндоваскулярная химиоэмболизация первичных и вторичных метастатических опухолей различных локализаций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17.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39.7949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Химиоэмболизация печеночных артерий при гепатоцеллюлярной карциноме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18.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92.231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Конформная лучевая терапия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19.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92.241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Интенсивно-модулированная лучевая терапия опухолей различных локализаций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20.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92.242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Интенсивно-модулированная лучевая терапия (IMRT) злокачественных новообразований висцеральных органов грудной клетки, брюшной полости, малого таза и лимфом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21.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92.243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ЛТМИ -лучевая терапия с модуляцией (изменением) интенсивности (флюенса) внутри пучка во время облучения при раке молочной железы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22.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92.244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ЛТМИ -лучевая терапия с модуляцией (изменением) интенсивности (флюенса) внутри пучка во время облучения органов головы и шеи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23.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92.245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Интенсивности-модулированная лучевая терапия (IMRT) при раке женских гениталий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24.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92.246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Лучевая терапия, управляемая изображениями для опухолей отдельных локализаций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26.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92.202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Интерстициальная лучевая терапия (брахитерапия) локализованного рака предстательной железы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27.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92.201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Высокодозная брахитерапия рака предстательной железы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28.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99.25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Полихимиотерапия (онкология)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29.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99.2900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Лечение рефрактерных форм идиопатической тромбоцитопенической пурпуры иммуноглобулинами и моноклональными антителами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30.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99.2901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Комбинированная иммуно-супрессивная терапия апластической анемии у детей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31.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99.2902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Высокодозная химиотерапия гистицитоза из клеток Лангерганса (LСН - III)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32.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99.2903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Высокодозная химиотерапия заболеваний кроветворной системы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33.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99.0601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Введение наследственного фактора VIII при его дефиците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34.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99.0602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Введение наследственного фактора IX при его дефиците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35.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B06.573.008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Иммунофенотипирование «панель для миеломной болезни» в крови методом проточной цитофлуориметрии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36.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B06.574.008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Иммунофенотипирование «панель для острых лейкозов» в крови методом проточной цитофлуориметрии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37.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B06.576.008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Иммунофенотипирование «панель для хронических лейкозов/ лимфопролиферативных заболеваний» в крови методом проточной цитофлуориметрии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38.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B09.766.016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Молекулярно-цитогенетическое исследование с использованием ДНК-зондов (ФИШ-метод) клеток костного мозга (1 зонд)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39.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B09.767.016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Молекулярно-цитогенетическое исследование с использованием ДНК-зондов (ФИШ-метод) лимфоцитов периферической крови (1 з</w:t>
            </w:r>
            <w:r>
              <w:t>онд)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B09.769.016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41.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B09.800.017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Проведение HLA-типирования крови 2 класса молекулярно-генетический методом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B09.799.017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Проведение HLA-типирования крови 1 класса молекулярно-генетический методом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43.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D92.320.024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Дистанционная лучевая терапия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44.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D92.320.025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Дистанционная лучевая терапия, РОД Гр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45.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D92.201.029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Внутриполостная гамматерапия (при раке шейки матки и прямой кишки), РОД 5Гр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46.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D92.060.023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Предлучевая топометрическая подготовка - центрация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47.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B06.660.011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Исследование блок-препарата опухолевой ткани иммуногистохимическим методом с использованием 1-4 маркеров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48.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B06.670.011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Исследование блок-препарата опухолевой ткани иммуногистохимическим методом с использованием 5-10 маркеров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49.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B06.671.011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Исследование блок-препарата опухолевой ткани иммуногистохимическим методом с использованием более 10 маркеров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50.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B06.667.011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Исследование чувствительности опухолевых клеток к заместительной терапии иммуногистохимическим методом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51.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B06.668.011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Исследование чувствительности опухолевых клеток к химиопрепаратам иммуногистохимическим методом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52.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B06.669.011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Исследование на лимфопролиферативные заболевания иммуногистохимическим методом (стандарт-панель)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53.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B06.673.011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Исследование лимфопролиферативных заболеваний иммуногистохимическим методом (расширенная панель)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C04.010.009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Однофотонная эмиссионная компьютерная томография перфузионная статическая головного мозга (3 проекции)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C04.011.009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Однофотонная эмиссионная компьютерная томография перфузионная динамическая головного мозга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56.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C04.001.009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Однофотонная эмиссионная компьютерная томография статическая миокарда (3 проекции)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C04.002.009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Однофотонная эмиссионная компьютерная томография статическая скелета (1 проекция)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58.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C04.003.009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Однофотонная эмиссионная компьютерная томография динамическая скелета (1 проекция)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59.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C04.004.009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Однофотонная эмиссионная компьютерная томография статическая скелета - каждая последующая проекция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60.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C04.013.009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Однофотонная эмиссионная компьютерная томография (сцинтиграфия динамическая гепатобилиарной системы)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61.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C04.014.009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Однофотонная эмиссионная компьютерная томография (сцинтиграфия динамическая почек)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62.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C04.006.009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Однофотонная эмиссионная компьютерная томография статическая щитовидной железы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63.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C04.012.009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Однофотонная эмиссионная компьютерная томография (сцинтиграфия динамическая сердца)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64.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C04.001.010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Позитронно-эмиссионная томография (ПЭТ) + компьютерная томография одной анатомической зоны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65.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C04.002.010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Позитронно-эмиссионная томография (ПЭТ) + компьютерная томография всего тела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66.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B08.851.021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Исследование биопсийного материала методом иммунофлюоресцентной микроскопии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67.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B08.851.022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Исследование гистологического/цитологического материала методом электронной микроскопии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68.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D39.651.034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Экстракорпоральная мембранная оксигенация, взрослых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69.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D39.652.034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Экстракорпоральная мембранная оксигенация, детей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70.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D39.955.703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Гемодиализ в условиях круглосуточного стационара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71.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D50.920.035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Альбуминовый диализ на аппарате искусственная печень - MARS (экстракорпоральное печеночное пособие)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72.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D54.980.704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Имплантация перитонеального катетера у взрослых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73.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D54.980.705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Имплантация перитонеального катетера у детей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74.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D54.985.728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Автоматизированный перитонеальный диализ с бикарбонатным буфером на уровне круглосуточного стационара (взрослые)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75.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D54.985.709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Автоматизированный перитонеальный диализ с бикарбонатным буфером на уровне круглосуточного стационара (дети)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76.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D54.986.710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Автоматизированный перитонеальный диализ с лактатным буфером на уровне круглосуточного стационара (взрослые)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D54.985.725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Автоматизированный перитонеальный диализ с лактатным буфером на уровне круглосуточного стационара (дети)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78.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D54.985.718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Постоянный перитонеальный диализ с лактатным буфером на уровне круглосуточного стационара (взрослые)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79.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D54.985.719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Постоянный перитонеальный диализ с лактатным буфером на уровне круглосуточного стационара (дети)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80.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D54.985.720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Постоянный перитонеальный диализ с бикарбонатным буфером на уровне круглосуточного стационара (взрослые)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81.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D54.985.722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Постоянный перитонеальный диализ с бикарбонатным буфером на уровне круглосуточного стационара (дети)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Перечень основных кодов заболеваний по Международной классификации болезней-10, при которых проводится оплата по стоимость клинико-затратным группам с дополнительным возмещением затрат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Ишемические инсульты с применением тромболитических препаратов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82.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I63.0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Инфаркт мозга, вызванный тромбозом прецеребральных артерий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I63.1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Инфаркт мозга, вызванный эмболией прецеребральных артерий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84.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I63.2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Инфаркт мозга, вызванный неуточненной закупоркой или стенозом прецеребральных артерий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85.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I63.3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Инфаркт мозга, вызванный тромбозом мозговых артерий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I63.4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Инфаркт мозга, вызванный эмболией мозговых артерий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87.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I63.5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Инфаркт мозга, вызванный неуточненной закупоркой или стенозом мозговых артерий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88.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I63.6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Инфаркт мозга, вызванный тромбозом вен мозга, непиогенный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89.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I63.8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Другой инфаркт мозга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90.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I63.9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Инфаркт мозга неуточненный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Острый инфаркт миокарда с подъемом ST с применением тромболитических препаратов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91.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I21.0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Острый трансмуральный инфаркт передней стенки миокарда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92.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I21.1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Острый трансмуральный инфаркт нижней стенки миокарда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93.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I21.2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Острый трансмуральный инфаркт миокарда других уточненных локализаций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94.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I21.3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Острый трансмуральный инфаркт миокарда неуточненной локализации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95.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I21.9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Острый инфаркт миокарда неуточненный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96.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I22.0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Повторный инфаркт передней стенки миокарда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97.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I22.1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Повторный инфаркт нижней стенки миокарда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98.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I22.8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Повторный инфаркт миокарда другой уточненной локализации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99.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I22.9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Повторный инфаркт миокарда неуточненной локализации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Тромбоэмболия ветвей легочной артерии с применением тромболитических препаратов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100.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I26.0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Легочная эмболия с упоминанием об остром легочном сердце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101.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I26.9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Легочная эмболия без упоминания об остром легочном сердце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Циррозы и фиброзы печени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102.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K70.2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Алкогольный фиброз и склероз печени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103.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K70.3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Алкогольный цирроз печени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104.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K71.7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Токсическое поражение печени с фиброзом и циррозом печени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105.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K74.0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Фиброз печени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106.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K74.1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Склероз печени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107.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K74.2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Фиброз печени в сочетании со склерозом печени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108.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K74.3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Первичный билиарный цирроз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109.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K74.4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Вторичный билиарный цирроз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110.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K74.5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Билиарный цирроз неуточненный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111.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K74.6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Другой и неуточненный цирроз печени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Применение монооксида азота в лечении легочной гипертензии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112.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I27.0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Первичная легочная гипертензия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113.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I27.8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уточненные формы легочно-сердечной недостаточности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114.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I27.9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Легочно-сердечная недостаточность неуточненная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Применение биологической терапии при болезни Крона и неспецифического язвенного колита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115.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K50.0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Болезнь Крона тонкой кишки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116.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K50.1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Болезнь Крона толстой кишки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117.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K50.8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разновидности болезни Крона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118.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K50.9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Болезнь Крона неуточненная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119.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K51.0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Язвенный (хронический) энтероколит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120.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K51.1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Язвенный (хронический) илеоколит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121.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K51.2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Язвенный (хронический) проктит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122.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K51.3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Язвенный (хронический) ректосигмоидит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123.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K51.9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Язвенный колит неуточненный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Применение внутривенных иммуноглобулинов при миастении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124.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G70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Myasthenia gravis и другие нарушения нервно мышечного синапса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Применение внутривенных иммуноглобулинов и генно-инженерных биологических препаратов при мультисистемном воспалительном синдроме, ассоциированным с COVID-19 у детей и подростков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125.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M35.8**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уточненные системные поражения соединительной ткани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r"/>
      </w:pPr>
      <w:bookmarkStart w:id="10" w:name="SUB7"/>
      <w:bookmarkEnd w:id="10"/>
      <w:r>
        <w:rPr>
          <w:rStyle w:val="s0"/>
        </w:rPr>
        <w:t xml:space="preserve">Приложение 7 к </w:t>
      </w:r>
      <w:hyperlink w:anchor="sub100" w:history="1">
        <w:r>
          <w:rPr>
            <w:rStyle w:val="a4"/>
          </w:rPr>
          <w:t>перечню</w:t>
        </w:r>
      </w:hyperlink>
    </w:p>
    <w:p w:rsidR="00000000" w:rsidRDefault="00B938F8">
      <w:pPr>
        <w:pStyle w:val="pr"/>
      </w:pPr>
      <w:r>
        <w:rPr>
          <w:rStyle w:val="s0"/>
        </w:rPr>
        <w:t>Министра здравоохранения</w:t>
      </w:r>
    </w:p>
    <w:p w:rsidR="00000000" w:rsidRDefault="00B938F8">
      <w:pPr>
        <w:pStyle w:val="pr"/>
      </w:pPr>
      <w:r>
        <w:rPr>
          <w:rStyle w:val="s0"/>
        </w:rPr>
        <w:t>Республики Казахстан</w:t>
      </w:r>
    </w:p>
    <w:p w:rsidR="00000000" w:rsidRDefault="00B938F8">
      <w:pPr>
        <w:pStyle w:val="pr"/>
      </w:pPr>
      <w:r>
        <w:rPr>
          <w:rStyle w:val="s0"/>
        </w:rPr>
        <w:t>от 1 октября 2025 года № 103</w:t>
      </w:r>
    </w:p>
    <w:p w:rsidR="00000000" w:rsidRDefault="00B938F8">
      <w:pPr>
        <w:pStyle w:val="pr"/>
      </w:pPr>
      <w:r>
        <w:rPr>
          <w:rStyle w:val="s0"/>
        </w:rPr>
        <w:t> </w:t>
      </w:r>
    </w:p>
    <w:p w:rsidR="00000000" w:rsidRDefault="00B938F8">
      <w:pPr>
        <w:pStyle w:val="pr"/>
      </w:pPr>
      <w:r>
        <w:rPr>
          <w:rStyle w:val="s0"/>
        </w:rPr>
        <w:t>Приложение 38</w:t>
      </w:r>
    </w:p>
    <w:p w:rsidR="00000000" w:rsidRDefault="00B938F8">
      <w:pPr>
        <w:pStyle w:val="pr"/>
      </w:pPr>
      <w:r>
        <w:rPr>
          <w:rStyle w:val="s0"/>
        </w:rPr>
        <w:t>к Правилам оплаты услуг</w:t>
      </w:r>
    </w:p>
    <w:p w:rsidR="00000000" w:rsidRDefault="00B938F8">
      <w:pPr>
        <w:pStyle w:val="pr"/>
      </w:pPr>
      <w:r>
        <w:rPr>
          <w:rStyle w:val="s0"/>
        </w:rPr>
        <w:t>субъектов здравоохранения</w:t>
      </w:r>
    </w:p>
    <w:p w:rsidR="00000000" w:rsidRDefault="00B938F8">
      <w:pPr>
        <w:pStyle w:val="pr"/>
      </w:pPr>
      <w:r>
        <w:rPr>
          <w:rStyle w:val="s0"/>
        </w:rPr>
        <w:t>в рамках гарантированного</w:t>
      </w:r>
    </w:p>
    <w:p w:rsidR="00000000" w:rsidRDefault="00B938F8">
      <w:pPr>
        <w:pStyle w:val="pr"/>
      </w:pPr>
      <w:r>
        <w:rPr>
          <w:rStyle w:val="s0"/>
        </w:rPr>
        <w:t>объема бесплатной медицинской</w:t>
      </w:r>
    </w:p>
    <w:p w:rsidR="00000000" w:rsidRDefault="00B938F8">
      <w:pPr>
        <w:pStyle w:val="pr"/>
      </w:pPr>
      <w:r>
        <w:rPr>
          <w:rStyle w:val="s0"/>
        </w:rPr>
        <w:t>помощи и (или) в системе</w:t>
      </w:r>
    </w:p>
    <w:p w:rsidR="00000000" w:rsidRDefault="00B938F8">
      <w:pPr>
        <w:pStyle w:val="pr"/>
      </w:pPr>
      <w:r>
        <w:rPr>
          <w:rStyle w:val="s0"/>
        </w:rPr>
        <w:t>обязательного социального</w:t>
      </w:r>
    </w:p>
    <w:p w:rsidR="00000000" w:rsidRDefault="00B938F8">
      <w:pPr>
        <w:pStyle w:val="pr"/>
      </w:pPr>
      <w:r>
        <w:rPr>
          <w:rStyle w:val="s0"/>
        </w:rPr>
        <w:t>медицинского страхования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c"/>
      </w:pPr>
      <w:r>
        <w:rPr>
          <w:rStyle w:val="s1"/>
        </w:rPr>
        <w:t>Перечень диагнозов новообразований нервной системы,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</w:t>
      </w:r>
    </w:p>
    <w:p w:rsidR="00000000" w:rsidRDefault="00B938F8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8761"/>
      </w:tblGrid>
      <w:tr w:rsidR="00000000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Код</w:t>
            </w:r>
          </w:p>
        </w:tc>
        <w:tc>
          <w:tcPr>
            <w:tcW w:w="4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Наименование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C70.0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оболочек головного мозга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C70.1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оболочек спинного мозга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C70.9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мозговых оболочек неуточненных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C71.0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большого головного мозга, кроме долей и желудочков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C71.1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лобной доли головного мозга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C71.2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височной доли головного мозга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C71.3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теменной доли головного мозга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C71.4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затылочной доли головного мозга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C71.5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желудочка головного мозга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C71.6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мозжечка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C71.7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ствола головного мозга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C71.8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головного мозга,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C71.9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головного мозга неуточненной локализации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C72.0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спинного мозга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C72.1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конского хвоста спинного мозга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C72.2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обонятельного нерва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C72.3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зрительного нерва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C72.4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слухового нерва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C72.5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других и неуточненных черепных нервов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C72.8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головного мозга и других отделов центральной нервной системы,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C72.9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центральной нервной системы неуточненного отдела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C75.1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гипофиза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C75.2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краниофарингеального протока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C75.3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шишковидной железы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C75.4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каротидного гломуса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C75.5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аортального гломуса и других параганглиев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C79.3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головного мозга и мозговых оболочек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C79.4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других и неуточненных отделов нервной системы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D32.0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Доброкачественное новообразование оболочек головного мозга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D32.1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Доброкачественное новообразование оболочек спинного мозга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D32.9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Доброкачественное новообразование мозговых оболочек неуточненных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D33.0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Доброкачественное новообразование головного мозга над мозговым наметом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D33.1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Доброкачественное новообразование головного мозга под мозговым наметом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D33.2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Доброкачественно</w:t>
            </w:r>
            <w:r>
              <w:t>е новообразование головного мозга неуточненное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D33.3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Доброкачественное новообразование черепных нервов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D33.4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Доброкачественное новообразование спинного мозга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D33.7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Доброкачественное новообразование других уточненных частей центральной нервной системы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D33.9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Доброкачественное новообразование центральной нервной системы неуточненной локализации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D35.2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Доброкачественное новообразование гипофиза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D35.3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Доброкачественное новообразование краниофарингеального протока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D35.4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Доброкачественное новообразование шишковидной железы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D35.5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Доброкачественное новообразование каротидного гломуса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D35.6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Доброкачественное новообразование аортального гломуса и других параганглиев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D36.1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Доброкачественное новообразование периферических нервов и вегетативной нервной системы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D42.0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оболочек головного мозга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D42.1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оболочек спинного мозга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D42.9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или неизвестного характера мозговых обо</w:t>
            </w:r>
            <w:r>
              <w:t>лочек неуточненных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D43.0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головного мозга над мозговым наметом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D43.1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головного мозга под мозговым наметом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D43.2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головного мозга неуточненное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D43.3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черепных нервов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D43.4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спинного мозга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D43.7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других отделов центральной нервной системы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D43.9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или неизвестного характера центральной нервной системы неуточненного отдела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D44.3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гипофиза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D44.4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краниофарингеального протока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D44.5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или неизвестного характера шишковидной железы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D44.6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или неизвестного характера каротидного гломуса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D44.7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аортального гломуса и других параганглиев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D48.2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 xml:space="preserve">Новообразование неопределенного или неизвестного </w:t>
            </w:r>
            <w:r>
              <w:t>характера периферических нервов и вегетативной нервной системы</w:t>
            </w:r>
          </w:p>
        </w:tc>
      </w:tr>
    </w:tbl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rPr>
          <w:rStyle w:val="s0"/>
        </w:rPr>
        <w:t>К перечню диагнозов новообразований нервной системы,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 прилагаются следующие приложения:</w:t>
      </w:r>
    </w:p>
    <w:p w:rsidR="00000000" w:rsidRDefault="00B938F8">
      <w:pPr>
        <w:pStyle w:val="pj"/>
      </w:pPr>
      <w:r>
        <w:rPr>
          <w:rStyle w:val="s0"/>
        </w:rPr>
        <w:t>1) Пере</w:t>
      </w:r>
      <w:r>
        <w:rPr>
          <w:rStyle w:val="s0"/>
        </w:rPr>
        <w:t>чень кодов операций (новообразования нервной системы) по Международной статистической классификации болезней и проблем, связанных со здоровьем-9, значительных по тяжести (применяются как основные операции) согласно приложению 1 к перечню диагнозов новообра</w:t>
      </w:r>
      <w:r>
        <w:rPr>
          <w:rStyle w:val="s0"/>
        </w:rPr>
        <w:t>зования нервной системы), которые согласно Международной статистической классификации болезней и проблем, связанных с Международной классификацией болезней -10, являются основным диагнозом;</w:t>
      </w:r>
    </w:p>
    <w:p w:rsidR="00000000" w:rsidRDefault="00B938F8">
      <w:pPr>
        <w:pStyle w:val="pj"/>
      </w:pPr>
      <w:r>
        <w:rPr>
          <w:rStyle w:val="s0"/>
        </w:rPr>
        <w:t>2) Перечень кодов операций (новообразования нервной системы) по Ме</w:t>
      </w:r>
      <w:r>
        <w:rPr>
          <w:rStyle w:val="s0"/>
        </w:rPr>
        <w:t>ждународной статистической классификации болезней и проблем, связанных со здоровьем-9, не значительных по тяжести (применяются как основные операции) согласно приложению 2 к перечню диагнозов новообразования нервной системы), которые согласно Международной</w:t>
      </w:r>
      <w:r>
        <w:rPr>
          <w:rStyle w:val="s0"/>
        </w:rPr>
        <w:t xml:space="preserve">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p w:rsidR="00000000" w:rsidRDefault="00B938F8">
      <w:pPr>
        <w:pStyle w:val="pj"/>
      </w:pPr>
      <w:r>
        <w:rPr>
          <w:rStyle w:val="s0"/>
        </w:rPr>
        <w:t>3) Перечень кодов тарификатора (новообразования нервной системы) лучевой терапии 2 уровня согласно приложению 3 к перечню д</w:t>
      </w:r>
      <w:r>
        <w:rPr>
          <w:rStyle w:val="s0"/>
        </w:rPr>
        <w:t>иагнозов новообразования нервной системы),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p w:rsidR="00000000" w:rsidRDefault="00B938F8">
      <w:pPr>
        <w:pStyle w:val="pj"/>
      </w:pPr>
      <w:r>
        <w:rPr>
          <w:rStyle w:val="s0"/>
        </w:rPr>
        <w:t>4) Перечень кодов тарификатора (новообразования не</w:t>
      </w:r>
      <w:r>
        <w:rPr>
          <w:rStyle w:val="s0"/>
        </w:rPr>
        <w:t>рвной системы) лучевой терапии 1 уровня согласно приложению 4 к перечню диагнозов новообразования нервной системы), которые согласно Международной статистической классификации болезней и проблем, связанных с Международной классификацией болезней-10, являют</w:t>
      </w:r>
      <w:r>
        <w:rPr>
          <w:rStyle w:val="s0"/>
        </w:rPr>
        <w:t>ся основным диагнозом;</w:t>
      </w:r>
    </w:p>
    <w:p w:rsidR="00000000" w:rsidRDefault="00B938F8">
      <w:pPr>
        <w:pStyle w:val="pj"/>
      </w:pPr>
      <w:r>
        <w:rPr>
          <w:rStyle w:val="s0"/>
        </w:rPr>
        <w:t>5) Перечень противоопухолевых препаратов (химиопрепаратов) при терапии новообразований нервной системы согласно приложению 5 к перечню диагнозов новообразования нервной системы), которые согласно Международной статистической классифи</w:t>
      </w:r>
      <w:r>
        <w:rPr>
          <w:rStyle w:val="s0"/>
        </w:rPr>
        <w:t>кации болезней и проблем, связанных с Международной классификацией болезней-10, являются основным диагнозом;</w:t>
      </w:r>
    </w:p>
    <w:p w:rsidR="00000000" w:rsidRDefault="00B938F8">
      <w:pPr>
        <w:pStyle w:val="pj"/>
      </w:pPr>
      <w:r>
        <w:rPr>
          <w:rStyle w:val="s0"/>
        </w:rPr>
        <w:t>6) Перечень кодов операций (новообразования нервной системы) по Международной статистической классификации болезней и проблем, связанных со здоровь</w:t>
      </w:r>
      <w:r>
        <w:rPr>
          <w:rStyle w:val="s0"/>
        </w:rPr>
        <w:t>ем Международной классификации болезней-9, не участвующих в формировании клинико-затратным групп онкологического профиля.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r"/>
      </w:pPr>
      <w:r>
        <w:rPr>
          <w:rStyle w:val="s0"/>
        </w:rPr>
        <w:t>Приложение 1</w:t>
      </w:r>
    </w:p>
    <w:p w:rsidR="00000000" w:rsidRDefault="00B938F8">
      <w:pPr>
        <w:pStyle w:val="pr"/>
      </w:pPr>
      <w:r>
        <w:rPr>
          <w:rStyle w:val="s0"/>
        </w:rPr>
        <w:t>к перечню диагнозов</w:t>
      </w:r>
    </w:p>
    <w:p w:rsidR="00000000" w:rsidRDefault="00B938F8">
      <w:pPr>
        <w:pStyle w:val="pr"/>
      </w:pPr>
      <w:r>
        <w:rPr>
          <w:rStyle w:val="s0"/>
        </w:rPr>
        <w:t>новообразований нервной</w:t>
      </w:r>
    </w:p>
    <w:p w:rsidR="00000000" w:rsidRDefault="00B938F8">
      <w:pPr>
        <w:pStyle w:val="pr"/>
      </w:pPr>
      <w:r>
        <w:rPr>
          <w:rStyle w:val="s0"/>
        </w:rPr>
        <w:t>системы, которые согласно</w:t>
      </w:r>
    </w:p>
    <w:p w:rsidR="00000000" w:rsidRDefault="00B938F8">
      <w:pPr>
        <w:pStyle w:val="pr"/>
      </w:pPr>
      <w:r>
        <w:rPr>
          <w:rStyle w:val="s0"/>
        </w:rPr>
        <w:t>Международной статистической</w:t>
      </w:r>
    </w:p>
    <w:p w:rsidR="00000000" w:rsidRDefault="00B938F8">
      <w:pPr>
        <w:pStyle w:val="pr"/>
      </w:pPr>
      <w:r>
        <w:rPr>
          <w:rStyle w:val="s0"/>
        </w:rPr>
        <w:t>классификации болезн</w:t>
      </w:r>
      <w:r>
        <w:rPr>
          <w:rStyle w:val="s0"/>
        </w:rPr>
        <w:t>ей</w:t>
      </w:r>
    </w:p>
    <w:p w:rsidR="00000000" w:rsidRDefault="00B938F8">
      <w:pPr>
        <w:pStyle w:val="pr"/>
      </w:pPr>
      <w:r>
        <w:rPr>
          <w:rStyle w:val="s0"/>
        </w:rPr>
        <w:t>и проблем, связанных</w:t>
      </w:r>
    </w:p>
    <w:p w:rsidR="00000000" w:rsidRDefault="00B938F8">
      <w:pPr>
        <w:pStyle w:val="pr"/>
      </w:pPr>
      <w:r>
        <w:rPr>
          <w:rStyle w:val="s0"/>
        </w:rPr>
        <w:t>с Международной классификацией</w:t>
      </w:r>
    </w:p>
    <w:p w:rsidR="00000000" w:rsidRDefault="00B938F8">
      <w:pPr>
        <w:pStyle w:val="pr"/>
      </w:pPr>
      <w:r>
        <w:rPr>
          <w:rStyle w:val="s0"/>
        </w:rPr>
        <w:t>болезней-10, являются</w:t>
      </w:r>
    </w:p>
    <w:p w:rsidR="00000000" w:rsidRDefault="00B938F8">
      <w:pPr>
        <w:pStyle w:val="pr"/>
      </w:pPr>
      <w:r>
        <w:rPr>
          <w:rStyle w:val="s0"/>
        </w:rPr>
        <w:t>основным диагнозом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c"/>
      </w:pPr>
      <w:r>
        <w:rPr>
          <w:rStyle w:val="s1"/>
        </w:rPr>
        <w:t>Перечень кодов операций (новообразования нервной системы) по Международной статистической классификации болезней и проблем, связанных с Международной класси</w:t>
      </w:r>
      <w:r>
        <w:rPr>
          <w:rStyle w:val="s1"/>
        </w:rPr>
        <w:t>фикацией болезней-10, значительных по тяжести (применяются как основные операции)</w:t>
      </w:r>
    </w:p>
    <w:p w:rsidR="00000000" w:rsidRDefault="00B938F8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8815"/>
      </w:tblGrid>
      <w:tr w:rsidR="00000000">
        <w:trPr>
          <w:jc w:val="center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Код</w:t>
            </w:r>
          </w:p>
        </w:tc>
        <w:tc>
          <w:tcPr>
            <w:tcW w:w="4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Наименование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01.01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Пункция цистерны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01.02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Вентрикулопункция через предварительно имплантированный катетер. Пункция трубки вентрикулярного шунта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01.21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Рассечение и дренаж краниальных пазух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02.04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Костный трансплантат в череп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02.05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Установка черепной пластинки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02.06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остеопластики черепа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02.13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Перевязка менингеального сосуда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02.20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Вентрикулостомия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02.99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манипуляции на черепе, головном мозге и мозговых оболочках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03.59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восстановительные и пластические операции на структурах спинного мозга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04.04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рассечения черепных и периферических нервов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04.07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иссечения или удаления черепных и периферических нервов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05.00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Разделение симпатического нерва или ганглия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05.21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Основно-небная ганглионарная симпатэктомия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05.22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Цервикальная симпатэктомия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05.23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Поясничная симпатэктомия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05.24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Пресакральная симпатэктомия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05.29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симпатэктомия и ганглионарная симпатэктомия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29.92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Пересечение языкоглоточного нерва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31.91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Пересечение гортанного нерва</w:t>
            </w:r>
          </w:p>
        </w:tc>
      </w:tr>
    </w:tbl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r"/>
      </w:pPr>
      <w:r>
        <w:rPr>
          <w:rStyle w:val="s0"/>
        </w:rPr>
        <w:t>Приложение 2</w:t>
      </w:r>
    </w:p>
    <w:p w:rsidR="00000000" w:rsidRDefault="00B938F8">
      <w:pPr>
        <w:pStyle w:val="pr"/>
      </w:pPr>
      <w:r>
        <w:rPr>
          <w:rStyle w:val="s0"/>
        </w:rPr>
        <w:t>перечню диагнозов</w:t>
      </w:r>
    </w:p>
    <w:p w:rsidR="00000000" w:rsidRDefault="00B938F8">
      <w:pPr>
        <w:pStyle w:val="pr"/>
      </w:pPr>
      <w:r>
        <w:rPr>
          <w:rStyle w:val="s0"/>
        </w:rPr>
        <w:t>новообразований нервной</w:t>
      </w:r>
    </w:p>
    <w:p w:rsidR="00000000" w:rsidRDefault="00B938F8">
      <w:pPr>
        <w:pStyle w:val="pr"/>
      </w:pPr>
      <w:r>
        <w:rPr>
          <w:rStyle w:val="s0"/>
        </w:rPr>
        <w:t>системы, которые согласно</w:t>
      </w:r>
    </w:p>
    <w:p w:rsidR="00000000" w:rsidRDefault="00B938F8">
      <w:pPr>
        <w:pStyle w:val="pr"/>
      </w:pPr>
      <w:r>
        <w:rPr>
          <w:rStyle w:val="s0"/>
        </w:rPr>
        <w:t>Международной статистической</w:t>
      </w:r>
    </w:p>
    <w:p w:rsidR="00000000" w:rsidRDefault="00B938F8">
      <w:pPr>
        <w:pStyle w:val="pr"/>
      </w:pPr>
      <w:r>
        <w:rPr>
          <w:rStyle w:val="s0"/>
        </w:rPr>
        <w:t>классификации болезней</w:t>
      </w:r>
    </w:p>
    <w:p w:rsidR="00000000" w:rsidRDefault="00B938F8">
      <w:pPr>
        <w:pStyle w:val="pr"/>
      </w:pPr>
      <w:r>
        <w:rPr>
          <w:rStyle w:val="s0"/>
        </w:rPr>
        <w:t>и проблем, связанных</w:t>
      </w:r>
    </w:p>
    <w:p w:rsidR="00000000" w:rsidRDefault="00B938F8">
      <w:pPr>
        <w:pStyle w:val="pr"/>
      </w:pPr>
      <w:r>
        <w:rPr>
          <w:rStyle w:val="s0"/>
        </w:rPr>
        <w:t>со здоровьем Международной</w:t>
      </w:r>
    </w:p>
    <w:p w:rsidR="00000000" w:rsidRDefault="00B938F8">
      <w:pPr>
        <w:pStyle w:val="pr"/>
      </w:pPr>
      <w:r>
        <w:rPr>
          <w:rStyle w:val="s0"/>
        </w:rPr>
        <w:t>классификацией болезней-10,</w:t>
      </w:r>
    </w:p>
    <w:p w:rsidR="00000000" w:rsidRDefault="00B938F8">
      <w:pPr>
        <w:pStyle w:val="pr"/>
      </w:pPr>
      <w:r>
        <w:rPr>
          <w:rStyle w:val="s0"/>
        </w:rPr>
        <w:t>являются основным Диагнозом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c"/>
      </w:pPr>
      <w:r>
        <w:rPr>
          <w:rStyle w:val="s1"/>
        </w:rPr>
        <w:t>Перечень кодов операций (новообразования нервной системы) по Международной статистической классификации болезней и проблем, связанных с Международной классификацией болезней-9, не значительных по тяжести (применяются как основные операции)</w:t>
      </w:r>
    </w:p>
    <w:p w:rsidR="00000000" w:rsidRDefault="00B938F8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8507"/>
      </w:tblGrid>
      <w:tr w:rsidR="00000000">
        <w:trPr>
          <w:jc w:val="center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Код</w:t>
            </w:r>
          </w:p>
        </w:tc>
        <w:tc>
          <w:tcPr>
            <w:tcW w:w="4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Наиме</w:t>
            </w:r>
            <w:r>
              <w:rPr>
                <w:b/>
                <w:bCs/>
                <w:bdr w:val="none" w:sz="0" w:space="0" w:color="auto" w:frame="1"/>
              </w:rPr>
              <w:t>нование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01.12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Открытая биопсия оболочки головного мозга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01.18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диагностические процедуры на головном мозге и его оболочках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01.19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диагностические процедуры на черепе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01.20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Трепанация черепа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01.23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Повторное вскрытие места трепанации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01.24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формы трепанации черепа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01.25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краниоэктомия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01.26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Имплантация катетера в краниальную полость или ткань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01.28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Установка интрацеребрального катетера через отверстие бура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01.60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Иссечения пораженного участка черепа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02.03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Формирование черепного костного трансплантата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02.07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черепной пластинки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02.11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Наложение простого шва на твердую оболочку головного мозга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02.12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восстановления оболочек головного мозга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02.34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Вентрикулярный шунт в брюшную полость и ее органы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02.39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манипуляции по дренированию желудочка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02.42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Замена вентрикулярного шунта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02.43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вентрикулярного шунта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03.02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Повторное вскрытие места ламинеэктомии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03.09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обследования и декомпрессии структур позвоночного канала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03.10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Перерезка корешков спинномозговых нервов (ризотомия)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03.32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Биопсия спинного мозга и его оболочек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03.79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шунты спинальной оболочки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03.97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Ревизия шунта спинальной оболочки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03.98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шунта спинальной оболочки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03.99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манипуляции на спинном мозге и структурах позвоночного канала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39.9917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Установка подкожных порт-систем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3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нервной</w:t>
      </w:r>
    </w:p>
    <w:p w:rsidR="00000000" w:rsidRDefault="00B938F8">
      <w:pPr>
        <w:pStyle w:val="pr"/>
      </w:pPr>
      <w:r>
        <w:t>системы, которые согласно</w:t>
      </w:r>
    </w:p>
    <w:p w:rsidR="00000000" w:rsidRDefault="00B938F8">
      <w:pPr>
        <w:pStyle w:val="pr"/>
      </w:pPr>
      <w:r>
        <w:t>Международной статистической</w:t>
      </w:r>
    </w:p>
    <w:p w:rsidR="00000000" w:rsidRDefault="00B938F8">
      <w:pPr>
        <w:pStyle w:val="pr"/>
      </w:pPr>
      <w:r>
        <w:t>классификации болезней</w:t>
      </w:r>
    </w:p>
    <w:p w:rsidR="00000000" w:rsidRDefault="00B938F8">
      <w:pPr>
        <w:pStyle w:val="pr"/>
      </w:pPr>
      <w:r>
        <w:t>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r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тарификат</w:t>
      </w:r>
      <w:r>
        <w:rPr>
          <w:b/>
          <w:bCs/>
        </w:rPr>
        <w:t>ора (новообразования нервной системы) лучевой терапии 2 уровня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7251"/>
      </w:tblGrid>
      <w:tr w:rsidR="00000000">
        <w:trPr>
          <w:jc w:val="center"/>
        </w:trPr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Код</w:t>
            </w:r>
          </w:p>
        </w:tc>
        <w:tc>
          <w:tcPr>
            <w:tcW w:w="3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Наименование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D92.231.026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Конформная лучевая терапия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D92.320.024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Дистанционная лучевая терапия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D92.320.025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Дистанционная лучевая терапия, РОД Гр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D92.410.057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Интраоперационная лучевая терапия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4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нервной</w:t>
      </w:r>
    </w:p>
    <w:p w:rsidR="00000000" w:rsidRDefault="00B938F8">
      <w:pPr>
        <w:pStyle w:val="pr"/>
      </w:pPr>
      <w:r>
        <w:t>системы, которые согласно</w:t>
      </w:r>
    </w:p>
    <w:p w:rsidR="00000000" w:rsidRDefault="00B938F8">
      <w:pPr>
        <w:pStyle w:val="pr"/>
      </w:pPr>
      <w:r>
        <w:t>Международной статистической</w:t>
      </w:r>
    </w:p>
    <w:p w:rsidR="00000000" w:rsidRDefault="00B938F8">
      <w:pPr>
        <w:pStyle w:val="pr"/>
      </w:pPr>
      <w:r>
        <w:t>классификации болезней</w:t>
      </w:r>
    </w:p>
    <w:p w:rsidR="00000000" w:rsidRDefault="00B938F8">
      <w:pPr>
        <w:pStyle w:val="pr"/>
      </w:pPr>
      <w:r>
        <w:t>и проблем, связанных с</w:t>
      </w:r>
    </w:p>
    <w:p w:rsidR="00000000" w:rsidRDefault="00B938F8">
      <w:pPr>
        <w:pStyle w:val="pr"/>
      </w:pPr>
      <w:r>
        <w:t>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</w:t>
      </w:r>
      <w:r>
        <w:t>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тарификатора (новообразования нервной системы) лучевой терапии 1 уровня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8101"/>
      </w:tblGrid>
      <w:tr w:rsidR="00000000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Код</w:t>
            </w:r>
          </w:p>
        </w:tc>
        <w:tc>
          <w:tcPr>
            <w:tcW w:w="4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Наименование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D92.241.026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Интенсивно-модулированная лучевая терапия опухолей различных локализаций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D92.246.026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Лучевая терапия, управляемая по изображениям для опухолей отдельных локализаций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D92.320.044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Стереотаксическая радиотерапия при опухоли или MTS головного мозга (1 процедура)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D92.320.045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Стереотаксическая радиохирургия при опухоли или MTS головного</w:t>
            </w:r>
            <w:r>
              <w:t xml:space="preserve"> мозга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D92.247.026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Дистанционная лучевая терапия с использованием фотонов на линейном ускорителе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D92.243.026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Адаптивная лучевая терапия (1 сеанс)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D92.320.050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Стереотаксическая радиохирургия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D92.320.051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Стереотаксическая радиотерапия опухолей всех локализаций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5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нервной</w:t>
      </w:r>
    </w:p>
    <w:p w:rsidR="00000000" w:rsidRDefault="00B938F8">
      <w:pPr>
        <w:pStyle w:val="pr"/>
      </w:pPr>
      <w:r>
        <w:t>системы, которые согласно</w:t>
      </w:r>
    </w:p>
    <w:p w:rsidR="00000000" w:rsidRDefault="00B938F8">
      <w:pPr>
        <w:pStyle w:val="pr"/>
      </w:pPr>
      <w:r>
        <w:t>Международной статистической</w:t>
      </w:r>
    </w:p>
    <w:p w:rsidR="00000000" w:rsidRDefault="00B938F8">
      <w:pPr>
        <w:pStyle w:val="pr"/>
      </w:pPr>
      <w:r>
        <w:t>классификации болезней</w:t>
      </w:r>
    </w:p>
    <w:p w:rsidR="00000000" w:rsidRDefault="00B938F8">
      <w:pPr>
        <w:pStyle w:val="pr"/>
      </w:pPr>
      <w:r>
        <w:t>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противоопухолевых препаратов (химиопрепаратов) при терапии новообразований нервной системы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3"/>
        <w:gridCol w:w="7638"/>
      </w:tblGrid>
      <w:tr w:rsidR="00000000">
        <w:trPr>
          <w:jc w:val="center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Код</w:t>
            </w:r>
          </w:p>
        </w:tc>
        <w:tc>
          <w:tcPr>
            <w:tcW w:w="3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Наименование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Винкристин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во флаконах 1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Даунорубицин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инфузий, 20мг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Денозумаб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подкожного введения, 70 мг/мл, 1.7 мл, №1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Денозумаб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подкожного введения, 60мг/мл, 1 мл, №1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Динатрия фолинат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инъекций, 100 мг/2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Динатрия фолинат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инъекций, 400 мг/8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Кальция фолинат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лиофилизат для приготовления раствора 50мг/мл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Доксорубицин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инъекций и инфузий 10 мг/ концентрат для приготовления раствора для инфузий 10 мг/5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Доксорубицин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инъекций 50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Золедроновая кислота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4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Иринотекан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300 мг/15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Иринотекан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40 мг/2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Иринотекан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 xml:space="preserve">концентрат для приготовления </w:t>
            </w:r>
            <w:r>
              <w:t>раствора для инфузий 100 мг/5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Ифосфамид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внутривенного введения, 500мг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Ифосфамид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1000мг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Ифосфамид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2000мг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Капецитабин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Карбоплатин 150 мг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мг/мл по 15 мл во флаконе/ раствор для инъекций 150 мг/15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Карбоплатин 450 мг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мг/мл по 45 мл во флаконе/ раствор для инъекций 450 мг/45 мл по 45 мл во флаконе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Ленограстим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подкожного и внутривенного введения 33,6 млн МЕ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таблетка, 2,5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 1,5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мг/мл, 0,75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мг/мл, 1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мг/мл, 2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50 мг/мл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Памидроновая кислота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инфузии 90 мг/30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Пэгфилграстим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подкожного введения 6 мг/0,6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Регорафениб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таблетка 40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Темозоломид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капсула, 250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Темозоломид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капсула 140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Темозоломид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капсула 180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Темозоломид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капсула 100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Филграстим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0,3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Филграстим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30 млн МЕ/0,5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Фторурацил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или концентрат для приготовления раствора для инфузий 250 мг/5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Фторурацил**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500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Циклофосфамид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лиофилизат/порошок для приготовления раствора для инъекций 0,2 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Циклофосфамид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1000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Циклофосфамид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500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Цисплатин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инъекций/концентрат для приготовления раствора для инфузий 50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Эпирубицин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мг/5 мл или порошок лиофилизированный для приготовления раствора для инъекций 10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Эпирубицин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50 мг/25 мл или порошок лиофилизированный для приготовления раствора для инъекций 50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Этопозид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или раствор для инъекций 100 мг/5 мл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6</w:t>
      </w:r>
    </w:p>
    <w:p w:rsidR="00000000" w:rsidRDefault="00B938F8">
      <w:pPr>
        <w:pStyle w:val="pr"/>
      </w:pPr>
      <w:r>
        <w:t xml:space="preserve">к </w:t>
      </w:r>
      <w:r>
        <w:t>перечню диагнозов</w:t>
      </w:r>
    </w:p>
    <w:p w:rsidR="00000000" w:rsidRDefault="00B938F8">
      <w:pPr>
        <w:pStyle w:val="pr"/>
      </w:pPr>
      <w:r>
        <w:t>новообразований нервной</w:t>
      </w:r>
    </w:p>
    <w:p w:rsidR="00000000" w:rsidRDefault="00B938F8">
      <w:pPr>
        <w:pStyle w:val="pr"/>
      </w:pPr>
      <w:r>
        <w:t>системы, которые согласно</w:t>
      </w:r>
    </w:p>
    <w:p w:rsidR="00000000" w:rsidRDefault="00B938F8">
      <w:pPr>
        <w:pStyle w:val="pr"/>
      </w:pPr>
      <w:r>
        <w:t>Международной статистической</w:t>
      </w:r>
    </w:p>
    <w:p w:rsidR="00000000" w:rsidRDefault="00B938F8">
      <w:pPr>
        <w:pStyle w:val="pr"/>
      </w:pPr>
      <w:r>
        <w:t>классификации болезней</w:t>
      </w:r>
    </w:p>
    <w:p w:rsidR="00000000" w:rsidRDefault="00B938F8">
      <w:pPr>
        <w:pStyle w:val="pr"/>
      </w:pPr>
      <w:r>
        <w:t>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операций (новообразования нервной системы) по Международной статистической классификации болезней и проблем, связанных с Международной классификацией болезней-9, не участвующих в формировании клинико-затратным групп онкологического профиля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8575"/>
      </w:tblGrid>
      <w:tr w:rsidR="00000000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Код МКБ-9</w:t>
            </w:r>
          </w:p>
        </w:tc>
        <w:tc>
          <w:tcPr>
            <w:tcW w:w="4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Наименование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01.14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Открытая биопсия головного мозга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01.31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Рассечение мозговых оболочек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01.39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формы рассечения головного мозга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01.41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Операции на таламусе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01.51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пораженного участка или ткани мозговых оболочек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01.52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Гемисферэктомия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01.59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виды иссечения или деструкции поврежденного участка, или ткани головного мозга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01.591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поврежденной ткани головного мозга с применением интраоперационного нейромониторинга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01.592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Микрохирургическое удаление опухолей основания черепа с применением эндоскопической ассистенции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02.391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Вентрикулостомия дна 3-го желудочка (эндо</w:t>
            </w:r>
            <w:r>
              <w:t>скопическая)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02.41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Промывание и исследование вентрикулярного шунта, исследование вентрикулярного конца вентрикулоперитонеального шунта. Репрограммирование вентрикулоперитонеального шунта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03.40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или деструкция поврежденного участка спинного мозга или спинномозговых оболочек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03.591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Микрохирургические вмешательства на спинном мозге шейно-затылочной области со стабилизацией позвоночно-двигательных сегментов с использованием интраоперац</w:t>
            </w:r>
            <w:r>
              <w:t>ионного нейромониторинга и навигационного оборудования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03.592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Микроскопическая (эндоскопическая) декомпрессия структур спинного мозга с установкой PLIF кейджей и чрезкожной транспедикулярной фиксацией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03.593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Микроскопическая декомпрессия структур спинного мозга с резекцией и фиксацией переднего и заднего опорного комплексов позвоночника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03.594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опухолей спинного мозга с применением интраоперационной нейрофизиологической системы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03.799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Операци</w:t>
            </w:r>
            <w:r>
              <w:t>и с нейрохирургической навигацией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03.7991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Операции на позвоночнике и спинном мозге с применением нейронавигации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03.7992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Операции с применением рамочной стереотаксической системы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04.01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акустической невриномы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07.13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Биопсия гипофиза через трансфронтальный доступ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07.14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Биопсия гипофиза через транссфеноидальный доступ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07.15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Биопсия гипофиза неуточненным методом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07.17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Биопсия шишковидного тела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07.52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Рассечение шишковидного тела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07.53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Частичное иссечение шишковидного тела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07.54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Полное иссечение шишковидного тела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07.61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Частичное рассечение гипофиза через трансфронтальный доступ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07.62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Частичное иссечение гипофиза через транссфеноидальный доступ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07.63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Частичное иссечение гипофиза неуточненным методом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07.64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Полное иссечение гипофиза через трансфронтальный доступ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07.65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Полное иссечение гипофиза через транссфеноидальный доступ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07.68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Полное иссечение гипофиза другим уточненным методом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07.69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Полное иссечение гипофиза неуточненным методом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07.72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Рассечение гипофиза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07.79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манипуляции на гипофизе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81.01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Спондилодез первого и второго шейного позвонков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81.02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Другой переднешейный спондилодез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81.03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Другой заднешейный спондилодез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81.04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Спондилодез грудного и поясничного позвонков, передний доступ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81.05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Спондилодез грудного и поясничного позвонков, задний доступ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81.051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Спондилодез грудного и поясничного позвонков, задний доступ, с фиксацией внутренними транспедикулярными системами и кейджами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81.052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Спондилодез грудного и поясничного позвонков, задний доступ, с внутренней фиксацией эндокорректорами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81.06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Спондил</w:t>
            </w:r>
            <w:r>
              <w:t>одез поясничного и крестцового позвонков переднего столба, передний доступ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81.061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Спондилодез поясничного и крестцового позвонков, передний доступ, с фиксацией внутренними транспедикулярными системами и кейджами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81.07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Поясничный и пояснично-крестцовый спондилодез заднего столба, задний доступ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81.071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Спондилодез поясничного и крестцового позвонков, боковой поперечный доступ, с фиксацией внутренними транспедикулярными системами и кейджами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81.072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Спондилодез поясничного и крестцового позвонков, боковой поперечный доступ, с внутренней фиксацией эндокорректорами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81.08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Спондилодез поясничного и крестцового позвонков, задний доступ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81.081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Спондилодез поясничного и крестцового позвонков, задний доступ, с фиксацией внутренними транспедикулярными системами и кейджами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81.082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Спондилодез поясничного и крестцового позвонков, задний доступ, с внутренней фиксацией эндокорректорами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81.32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Повторный спондилодез шейного отдела на другом уровне, передний доступ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81.33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Повторный спондилодез шейного отдела на другом уровне, задний доступ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81.34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Повторный спондилодез грудного и грудино-поясничного отдела, передний доступ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81.35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Повторный спондилодез грудного и грудино-поясничного отдела, задний доступ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81.36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Повторный спондилодез поясничного и пояснично-крестцового отдела, передний доступ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81.39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Повторный спондилодез позвоночника, любого отдела и любым методом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81.6010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Вертебропластика при опухолях позвоночника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81.65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Чрезкожная вертебропластика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 xml:space="preserve">Приложение 8 к </w:t>
      </w:r>
      <w:hyperlink w:anchor="sub100" w:history="1">
        <w:r>
          <w:rPr>
            <w:rStyle w:val="a4"/>
          </w:rPr>
          <w:t>перечню</w:t>
        </w:r>
      </w:hyperlink>
    </w:p>
    <w:p w:rsidR="00000000" w:rsidRDefault="00B938F8">
      <w:pPr>
        <w:pStyle w:val="pr"/>
      </w:pPr>
      <w:r>
        <w:rPr>
          <w:rStyle w:val="s0"/>
        </w:rPr>
        <w:t>Министра здравоохранения</w:t>
      </w:r>
    </w:p>
    <w:p w:rsidR="00000000" w:rsidRDefault="00B938F8">
      <w:pPr>
        <w:pStyle w:val="pr"/>
      </w:pPr>
      <w:r>
        <w:rPr>
          <w:rStyle w:val="s0"/>
        </w:rPr>
        <w:t>Республики Казахстан</w:t>
      </w:r>
    </w:p>
    <w:p w:rsidR="00000000" w:rsidRDefault="00B938F8">
      <w:pPr>
        <w:pStyle w:val="pr"/>
      </w:pPr>
      <w:r>
        <w:rPr>
          <w:rStyle w:val="s0"/>
        </w:rPr>
        <w:t>от 1 октября 2025 года № 103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39</w:t>
      </w:r>
    </w:p>
    <w:p w:rsidR="00000000" w:rsidRDefault="00B938F8">
      <w:pPr>
        <w:pStyle w:val="pr"/>
      </w:pPr>
      <w:r>
        <w:t>к Правилам оплаты услуг</w:t>
      </w:r>
    </w:p>
    <w:p w:rsidR="00000000" w:rsidRDefault="00B938F8">
      <w:pPr>
        <w:pStyle w:val="pr"/>
      </w:pPr>
      <w:r>
        <w:t>суб</w:t>
      </w:r>
      <w:r>
        <w:t>ъектов здравоохранения</w:t>
      </w:r>
    </w:p>
    <w:p w:rsidR="00000000" w:rsidRDefault="00B938F8">
      <w:pPr>
        <w:pStyle w:val="pr"/>
      </w:pPr>
      <w:r>
        <w:t>в рамках гарантированного</w:t>
      </w:r>
    </w:p>
    <w:p w:rsidR="00000000" w:rsidRDefault="00B938F8">
      <w:pPr>
        <w:pStyle w:val="pr"/>
      </w:pPr>
      <w:r>
        <w:t>объема бесплатной медицинской</w:t>
      </w:r>
    </w:p>
    <w:p w:rsidR="00000000" w:rsidRDefault="00B938F8">
      <w:pPr>
        <w:pStyle w:val="pr"/>
      </w:pPr>
      <w:r>
        <w:t>помощи и (или) в системе</w:t>
      </w:r>
    </w:p>
    <w:p w:rsidR="00000000" w:rsidRDefault="00B938F8">
      <w:pPr>
        <w:pStyle w:val="pr"/>
      </w:pPr>
      <w:r>
        <w:t>обязательного социального</w:t>
      </w:r>
    </w:p>
    <w:p w:rsidR="00000000" w:rsidRDefault="00B938F8">
      <w:pPr>
        <w:pStyle w:val="pr"/>
      </w:pPr>
      <w:r>
        <w:t>медицинского страхования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диагнозов новообразований глаз и придаточного аппарата,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6671"/>
      </w:tblGrid>
      <w:tr w:rsidR="00000000">
        <w:trPr>
          <w:jc w:val="center"/>
        </w:trPr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Международной класси</w:t>
            </w:r>
            <w:r>
              <w:t>фикации болезней-10</w:t>
            </w:r>
          </w:p>
        </w:tc>
        <w:tc>
          <w:tcPr>
            <w:tcW w:w="3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C43.1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Злокачественная меланома века, включая спайку век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C44.1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злокачественные новообразования кожи века, включая спайку век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C69.0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конъюнктивы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C69.1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Злокачественные новообразования роговицы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C69.2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сетчатки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C69.3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сосудистой оболочки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C69.4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цилиарного тела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C69.5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слезных желез и слезных протоков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C69.6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глазницы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C69.8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Поражение глаза и его придаточного аппарата,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C69.9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глаза, неуточненной части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D09.2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глаз</w:t>
            </w:r>
          </w:p>
        </w:tc>
      </w:tr>
    </w:tbl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rPr>
          <w:rStyle w:val="s0"/>
        </w:rPr>
        <w:t>К перечню диагнозов новообразований глаз и придаточного аппарата, которые согласно Международной статистической классификации болезней и проблем, связанных с Межд</w:t>
      </w:r>
      <w:r>
        <w:rPr>
          <w:rStyle w:val="s0"/>
        </w:rPr>
        <w:t>ународной классификации болезней-10, являются основным диагнозом прилагаются следующие приложения:</w:t>
      </w:r>
    </w:p>
    <w:p w:rsidR="00000000" w:rsidRDefault="00B938F8">
      <w:pPr>
        <w:pStyle w:val="pj"/>
      </w:pPr>
      <w:r>
        <w:rPr>
          <w:rStyle w:val="s0"/>
        </w:rPr>
        <w:t>1) Перечень кодов операций (новообразование глаз и придаточного аппарата) по Международной статистической классификации болезней и проблем, связанных со здор</w:t>
      </w:r>
      <w:r>
        <w:rPr>
          <w:rStyle w:val="s0"/>
        </w:rPr>
        <w:t>овьем -9, значительных по тяжести (применяются как основные операции) согласно приложению 1 к перечню диагнозов новообразований глаз и придаточного аппарата, которые согласно Международной статистической классификации болезней и проблем, связанных с Междун</w:t>
      </w:r>
      <w:r>
        <w:rPr>
          <w:rStyle w:val="s0"/>
        </w:rPr>
        <w:t>ародной классификацией болезней-10, являются основным диагнозом;</w:t>
      </w:r>
    </w:p>
    <w:p w:rsidR="00000000" w:rsidRDefault="00B938F8">
      <w:pPr>
        <w:pStyle w:val="pj"/>
      </w:pPr>
      <w:r>
        <w:rPr>
          <w:rStyle w:val="s0"/>
        </w:rPr>
        <w:t>2) Перечень кодов операций (новообразование глаз и придаточного аппарата) по Международной статистической классификации болезней и проблем, связанных со здоровьем-9, не значительных по тяжест</w:t>
      </w:r>
      <w:r>
        <w:rPr>
          <w:rStyle w:val="s0"/>
        </w:rPr>
        <w:t>и (применяются как основные операции) согласно приложению 2 к перечню диагнозов новообразований глаз и придаточного аппарата, которые согласно Международной статистической классификации болезней и проблем, связанных с Международной классификацией болезней-</w:t>
      </w:r>
      <w:r>
        <w:rPr>
          <w:rStyle w:val="s0"/>
        </w:rPr>
        <w:t>10, являются основным диагнозом;</w:t>
      </w:r>
    </w:p>
    <w:p w:rsidR="00000000" w:rsidRDefault="00B938F8">
      <w:pPr>
        <w:pStyle w:val="pj"/>
      </w:pPr>
      <w:r>
        <w:rPr>
          <w:rStyle w:val="s0"/>
        </w:rPr>
        <w:t>3) Перечень кодов тарификатора (новообразование глаз и придаточного аппарата) лучевой терапии 2 уровня согласно приложению 3 к перечню диагнозов новообразований глаз и придаточного аппарата, которые согласно Международной с</w:t>
      </w:r>
      <w:r>
        <w:rPr>
          <w:rStyle w:val="s0"/>
        </w:rPr>
        <w:t>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p w:rsidR="00000000" w:rsidRDefault="00B938F8">
      <w:pPr>
        <w:pStyle w:val="pj"/>
      </w:pPr>
      <w:r>
        <w:rPr>
          <w:rStyle w:val="s0"/>
        </w:rPr>
        <w:t xml:space="preserve">4) Перечень кодов тарификатора (новообразование глаз и придаточного аппарата) лучевой терапии 1 уровня согласно приложению 4 </w:t>
      </w:r>
      <w:r>
        <w:rPr>
          <w:rStyle w:val="s0"/>
        </w:rPr>
        <w:t>к перечню диагнозов новообразований глаз и придаточного аппарата,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p w:rsidR="00000000" w:rsidRDefault="00B938F8">
      <w:pPr>
        <w:pStyle w:val="pj"/>
      </w:pPr>
      <w:r>
        <w:rPr>
          <w:rStyle w:val="s0"/>
        </w:rPr>
        <w:t>5) Перечень противоопухолев</w:t>
      </w:r>
      <w:r>
        <w:rPr>
          <w:rStyle w:val="s0"/>
        </w:rPr>
        <w:t>ых препаратов (химиопрепаратов) при терапии новообразований глаз и придаточного аппарата согласно приложению 5 к перечню диагнозов новообразований глаз и придаточного аппарата, которые согласно Международной статистической классификации болезней и проблем,</w:t>
      </w:r>
      <w:r>
        <w:rPr>
          <w:rStyle w:val="s0"/>
        </w:rPr>
        <w:t xml:space="preserve"> связанных с Международной классификацией болезней-10, являются основным диагнозом.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r"/>
      </w:pPr>
      <w:r>
        <w:rPr>
          <w:rStyle w:val="s0"/>
        </w:rPr>
        <w:t>Приложение 1</w:t>
      </w:r>
    </w:p>
    <w:p w:rsidR="00000000" w:rsidRDefault="00B938F8">
      <w:pPr>
        <w:pStyle w:val="pr"/>
      </w:pPr>
      <w:r>
        <w:rPr>
          <w:rStyle w:val="s0"/>
        </w:rPr>
        <w:t>к перечню диагнозов</w:t>
      </w:r>
    </w:p>
    <w:p w:rsidR="00000000" w:rsidRDefault="00B938F8">
      <w:pPr>
        <w:pStyle w:val="pr"/>
      </w:pPr>
      <w:r>
        <w:rPr>
          <w:rStyle w:val="s0"/>
        </w:rPr>
        <w:t>новообразований глаз</w:t>
      </w:r>
    </w:p>
    <w:p w:rsidR="00000000" w:rsidRDefault="00B938F8">
      <w:pPr>
        <w:pStyle w:val="pr"/>
      </w:pPr>
      <w:r>
        <w:rPr>
          <w:rStyle w:val="s0"/>
        </w:rPr>
        <w:t>и придаточного аппарата,</w:t>
      </w:r>
    </w:p>
    <w:p w:rsidR="00000000" w:rsidRDefault="00B938F8">
      <w:pPr>
        <w:pStyle w:val="pr"/>
      </w:pPr>
      <w:r>
        <w:rPr>
          <w:rStyle w:val="s0"/>
        </w:rPr>
        <w:t>которые согласно Международной</w:t>
      </w:r>
    </w:p>
    <w:p w:rsidR="00000000" w:rsidRDefault="00B938F8">
      <w:pPr>
        <w:pStyle w:val="pr"/>
      </w:pPr>
      <w:r>
        <w:rPr>
          <w:rStyle w:val="s0"/>
        </w:rPr>
        <w:t>статистической классификации</w:t>
      </w:r>
    </w:p>
    <w:p w:rsidR="00000000" w:rsidRDefault="00B938F8">
      <w:pPr>
        <w:pStyle w:val="pr"/>
      </w:pPr>
      <w:r>
        <w:rPr>
          <w:rStyle w:val="s0"/>
        </w:rPr>
        <w:t>болезней и проблем, связанных</w:t>
      </w:r>
    </w:p>
    <w:p w:rsidR="00000000" w:rsidRDefault="00B938F8">
      <w:pPr>
        <w:pStyle w:val="pr"/>
      </w:pPr>
      <w:r>
        <w:rPr>
          <w:rStyle w:val="s0"/>
        </w:rPr>
        <w:t>с Международной классификацией</w:t>
      </w:r>
    </w:p>
    <w:p w:rsidR="00000000" w:rsidRDefault="00B938F8">
      <w:pPr>
        <w:pStyle w:val="pr"/>
      </w:pPr>
      <w:r>
        <w:rPr>
          <w:rStyle w:val="s0"/>
        </w:rPr>
        <w:t>болезней-10, являются</w:t>
      </w:r>
    </w:p>
    <w:p w:rsidR="00000000" w:rsidRDefault="00B938F8">
      <w:pPr>
        <w:pStyle w:val="pr"/>
      </w:pPr>
      <w:r>
        <w:rPr>
          <w:rStyle w:val="s0"/>
        </w:rPr>
        <w:t>основным диагнозом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c"/>
      </w:pPr>
      <w:r>
        <w:rPr>
          <w:rStyle w:val="s1"/>
        </w:rPr>
        <w:t>Перечень кодов операций (новообразование глаз и придаточного аппарата) по Международной статистической классификации болезней и проблем, связанных со здоровьем-9, значительных по т</w:t>
      </w:r>
      <w:r>
        <w:rPr>
          <w:rStyle w:val="s1"/>
        </w:rPr>
        <w:t>яжести (применяются как основные операции)</w:t>
      </w:r>
    </w:p>
    <w:p w:rsidR="00000000" w:rsidRDefault="00B938F8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1"/>
        <w:gridCol w:w="6960"/>
      </w:tblGrid>
      <w:tr w:rsidR="00000000">
        <w:trPr>
          <w:jc w:val="center"/>
        </w:trPr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Международной классификации болезней-9</w:t>
            </w:r>
          </w:p>
        </w:tc>
        <w:tc>
          <w:tcPr>
            <w:tcW w:w="3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08.2011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или разрушение повреждения или тканей века, микрохирургическое, при новообразованиях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08.61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Реконструкция века с помощью кожного лоскута или трансплантата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08.62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Реконструкция века с помощью лоскута или трансплантата слизистой оболочки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08.64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Реконструкция века с помощью тарзо-конъюнктивального лоскута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08.69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реконструкции века с помощью лоскутов или трансплантатов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08.71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Реконструкция века с вовлечением края века не на всю его толщину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08.72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формы реконструкции века не на всю толщину века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08.74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формы реконструкции века на всю толщину века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15.13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Резекция одной внеглазной мышцы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15.19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манипуляции на одной внеглазной мышце с временным отделением ее от глазного яблока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15.21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Манипуляция удлинения одной внеглазной мышцы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15.22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Манипуляция укорочения одной внеглазной мышцы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15.30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Манипуляции на двух или более внеглазных мышцах с временным отделением их от глазного яблока на одном или обоих глазах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15.40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манипуляции на двух или более внеглазных мышцах на одном или обоих глазах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15.60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Ревизия хирургической манипуляции на внеглазной мышце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15.90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манипуляции на внеглазных мышцах и сухожилиях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16.01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Орбитотомия с использованием костного трансплантата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16.09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виды орбитотомии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16.22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Диагностическая аспирация глазницы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16.31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содержимого глаза с синхронным имплантатом в оболочку склеры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16.39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эвисцерации глазного яблока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16.41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Энуклеация глазного яблока с синхронным введением имплантата в теоновую капсулу с прикреплением мышц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16.42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Энеуклеация глазного яблока с синхронным введением другого имплантата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16.49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энуклеации глазного яблока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16.51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Эвисцерация глазницы с удалением прилегающих структур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16.52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Эвисцерация глазницы с терапевтическим удалением глазничной кости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16.59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эвисцерации глазницы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16.89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коррекции повреждений глазного яблока и глазницы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16.92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поврежденного участка глазницы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40.23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подмышечного лимфатического узла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40.40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Футлярно-фасциальное иссечение шейных лимфатических узлов, не уточненное иначе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40.41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Футлярно-фасциальное иссечение шейных лимфатических узлов, одностороннее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40.42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Футлярно-фасциальное иссечение шейных лимфатических узлов, двустороннее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40.50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Радикальное иссечение лимфатических узлов, не уточненное иначе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40.59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Радикальное иссечение прочих лимфатических узлов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86.40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Радикальное иссечение пораженного участка кожи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86.60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Свободный кожный лоскут, неуточненный иначе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86.63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Свободный полнослойный лоскут другой локализации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86.65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Ксенотрансплантация кожи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86.69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кожного лоскута другой локализации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86.74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Фиксация лоскута на ножке или лоскута на широком основании к другим частям тела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86.89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методы восстановления и реконструкции кожи и подкожной клетчатки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19.9011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Операции на глазнице и глазном яблоке, микрохирургические, при новообразованиях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2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глаз</w:t>
      </w:r>
    </w:p>
    <w:p w:rsidR="00000000" w:rsidRDefault="00B938F8">
      <w:pPr>
        <w:pStyle w:val="pr"/>
      </w:pPr>
      <w:r>
        <w:t>и придаточного аппарата,</w:t>
      </w:r>
    </w:p>
    <w:p w:rsidR="00000000" w:rsidRDefault="00B938F8">
      <w:pPr>
        <w:pStyle w:val="pr"/>
      </w:pPr>
      <w:r>
        <w:t>которые согласно</w:t>
      </w:r>
    </w:p>
    <w:p w:rsidR="00000000" w:rsidRDefault="00B938F8">
      <w:pPr>
        <w:pStyle w:val="pr"/>
      </w:pPr>
      <w:r>
        <w:t>Международной статистической</w:t>
      </w:r>
    </w:p>
    <w:p w:rsidR="00000000" w:rsidRDefault="00B938F8">
      <w:pPr>
        <w:pStyle w:val="pr"/>
      </w:pPr>
      <w:r>
        <w:t>классификации болезней</w:t>
      </w:r>
    </w:p>
    <w:p w:rsidR="00000000" w:rsidRDefault="00B938F8">
      <w:pPr>
        <w:pStyle w:val="pr"/>
      </w:pPr>
      <w:r>
        <w:t>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операций (новообразование глаз и придаточного аппарата) по Международной статистической классификации болезней и проблем, связанных со здоровьем</w:t>
      </w:r>
      <w:r>
        <w:rPr>
          <w:b/>
          <w:bCs/>
        </w:rPr>
        <w:t>-9, не значительных по тяжести (применяются как основные операции)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6478"/>
      </w:tblGrid>
      <w:tr w:rsidR="00000000">
        <w:trPr>
          <w:jc w:val="center"/>
        </w:trPr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Международной классификации болезней-9</w:t>
            </w:r>
          </w:p>
        </w:tc>
        <w:tc>
          <w:tcPr>
            <w:tcW w:w="3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08.20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поврежденного участка века, не уточненное иначе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08.23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значительного пораженного участка века, не на всю толщину века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08.24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значительного пораженного участка века, на всю толщину века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08.25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Деструкция поврежденного участка века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08.38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Коррекция ретракции века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08.41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Коррекция энтропиона или эктропиона с использованием термокаутера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08.49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коррекции энтропиона или эктропиона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08.51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Кантотомия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08.63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Реконструкция века с помощью кожного лоскута или трансплантата волосяного фолликула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08.73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Реконструкция века с вовлечением края века на всю его толщину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09.20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слезной железы, не уточненная иначе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09.21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поврежденного участка слезной железы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09.23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Полная дакриоаденэктомия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09.60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слезного мешка и слезных путей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09.72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коррекция слезной точки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09.99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манипуляции на слезной системе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10.10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рассечения конъюнктивы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10.31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поврежденного участка или ткани конъюнктивы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10.32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Деструкция поврежденного участка конъюнктивы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10.33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манипуляции иссечения на конъюнктиве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10.43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реконструкции свода конъюнктивы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10.44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пересадки свободного трансплантата в конъюнктиву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10.50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Лизис сращений конъюнктивы и века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11.22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Биопсия роговицы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11.42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Термокаутеризация пораженного участка роговицы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11.49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удаления или деструкции поврежденных участков роговицы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11.52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Устранение расхождения после операционных швов роговицы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11.53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Устранение разрыва или раны роговицы с помощью конъюнктивального лоскута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11.60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Роговичный трансплантат, не уточненный иначе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11.75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Радиальная кератотомия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11.99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манипуляции на роговице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12.21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Диагностическая аспирация передней камеры глаза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12.22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Биопсия радужной оболочки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12.29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диагностические манипуляции на радужной оболочке, ресничном теле, склере и передней камере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12.33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Лизис задних синехий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12.35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Пластическая операция на радужной оболочке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12.40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пораженного участка переднего сегмента глаза, не уточненное иначе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12.41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Деструкция пораженного участка радужной оболочки без иссечения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12.42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пораженного участка радужной оболочки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12.43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Деструкция пораженного участка ресничного тела без иссечения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12.44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пораженного участка ресничного тела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12.62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Термокаутеризация склеры с иридэктомией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12.65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вскрытия склеры с иридэктомией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12.66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Послеоперационная ревизия манипуляции по образованию свища на склере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12.74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Уменьшение ресничного тела, не уточненное иначе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12.81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Ушивание разрыва склеры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12.82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Устранение свища склеры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12.84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или деструкция повреждения склеры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12.93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или деструкция нароста эпителия из передней камеры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12.99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манипуляции на передней камере (дренаж)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14.21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Деструкция хориоретиального повреждения путем диаметрии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14.22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Деструкция хориоретиального повреждения путем криотерапии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14.26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Деструкция хориоретинального повреждения методом лучевой терапии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14.27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Деструкция хориоретинального повреждения путем имплантации источника излучения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14.71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стекловидного тела, передний доступ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14.72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виды удаления стекловидного тела (ретинорексис)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14.79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операции на стекловидное тело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15.11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Перемещение назад места прикрепления одной внеглазной мышцы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15.12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Перемещение одной внеглазной мышцы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15.29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манипуляции на одной внеглазной мышце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15.50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Транспозиция внеглазных мышц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16.02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Орбитотомия с введением глазничного имплантата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16.62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Ревизия и повторное введение глазного имплантата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16.63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Ревизия глазной впадины после энуклеации и введение имплантата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16.64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ревизии глазной впадины после энуклеации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16.65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Вторичный имплантат в полость эвисцерации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16.66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ревизия полости эвисцерации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16.69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вторичные манипуляции после удаления глазного яблока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16.72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глазничного имплантата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16.93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поврежденного участка глаза без уточнения структуры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16.98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манипуляции на глазнице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16.99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манипуляции на глазном яблоке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18.20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или деструкция пораженного участка наружного уха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18.39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виды иссечения наружного уха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39.9917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Установка подкожных порт-систем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40.21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глубокого шейного лимфатического узла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40.30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Локальное иссечение лимфоузла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86.09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Другое иссечение кожи и подкожных тканей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86.20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или деструкция пораженного участка или ткани кожи и подкожной основы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86.30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Другое локальное иссечение пораженного участка кожи и подкожных тканей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09.2111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повреждений слезной железы, микрохирургическое, при новообразованиях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10.3311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Разрушающие процедуры на конъюнктиве, микрохирургическое, при новообразованиях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15.9011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Операции на окологлазных мышцах, микрохирургические, при новообразованиях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3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глаз</w:t>
      </w:r>
    </w:p>
    <w:p w:rsidR="00000000" w:rsidRDefault="00B938F8">
      <w:pPr>
        <w:pStyle w:val="pr"/>
      </w:pPr>
      <w:r>
        <w:t>и придаточного аппарата,</w:t>
      </w:r>
    </w:p>
    <w:p w:rsidR="00000000" w:rsidRDefault="00B938F8">
      <w:pPr>
        <w:pStyle w:val="pr"/>
      </w:pPr>
      <w:r>
        <w:t>которые согласно Международной</w:t>
      </w:r>
    </w:p>
    <w:p w:rsidR="00000000" w:rsidRDefault="00B938F8">
      <w:pPr>
        <w:pStyle w:val="pr"/>
      </w:pPr>
      <w:r>
        <w:t>статистической классификации</w:t>
      </w:r>
    </w:p>
    <w:p w:rsidR="00000000" w:rsidRDefault="00B938F8">
      <w:pPr>
        <w:pStyle w:val="pr"/>
      </w:pPr>
      <w:r>
        <w:t>болезней 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тарификатора (новообразование глаз и придаточного аппарата) лучевой терапии 2 уровня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8101"/>
      </w:tblGrid>
      <w:tr w:rsidR="00000000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</w:t>
            </w:r>
          </w:p>
        </w:tc>
        <w:tc>
          <w:tcPr>
            <w:tcW w:w="4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D92.231.026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Конформная лучевая терапия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D92.244.026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Лучевая терапия с модуляцией (изменением) интенсивности (флюенса) внутри пучка во время облучения рака молочной железы, органов головы и шеи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D92.320.024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Дистанционная лучевая терапия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D92.320.025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Дистанционная лучевая терапия, РОД Гр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4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глаз</w:t>
      </w:r>
    </w:p>
    <w:p w:rsidR="00000000" w:rsidRDefault="00B938F8">
      <w:pPr>
        <w:pStyle w:val="pr"/>
      </w:pPr>
      <w:r>
        <w:t>и придаточного аппарата,</w:t>
      </w:r>
    </w:p>
    <w:p w:rsidR="00000000" w:rsidRDefault="00B938F8">
      <w:pPr>
        <w:pStyle w:val="pr"/>
      </w:pPr>
      <w:r>
        <w:t>которые согласно</w:t>
      </w:r>
    </w:p>
    <w:p w:rsidR="00000000" w:rsidRDefault="00B938F8">
      <w:pPr>
        <w:pStyle w:val="pr"/>
      </w:pPr>
      <w:r>
        <w:t>Международной статистической</w:t>
      </w:r>
    </w:p>
    <w:p w:rsidR="00000000" w:rsidRDefault="00B938F8">
      <w:pPr>
        <w:pStyle w:val="pr"/>
      </w:pPr>
      <w:r>
        <w:t>классификации болезней</w:t>
      </w:r>
    </w:p>
    <w:p w:rsidR="00000000" w:rsidRDefault="00B938F8">
      <w:pPr>
        <w:pStyle w:val="pr"/>
      </w:pPr>
      <w:r>
        <w:t>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тарификатора (новообразование глаз и придаточного аппарата) лучевой терапии 1 уровня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8101"/>
      </w:tblGrid>
      <w:tr w:rsidR="00000000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</w:t>
            </w:r>
          </w:p>
        </w:tc>
        <w:tc>
          <w:tcPr>
            <w:tcW w:w="4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D92.241.026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Интенсивно-модулированная лучевая терапия первичных и вторичных (метастатических) опухолей центральной нервной системы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D92.246.026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Лучевая терапия управляемая по изображениям для опухолей отдельных локализаций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D92.247.026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Дистанционная лучевая те</w:t>
            </w:r>
            <w:r>
              <w:t>рапия с использованием фотонов на линейном ускорителе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D92.243.026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Адаптивная лучевая терапия (1 сеанс)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5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глаз</w:t>
      </w:r>
    </w:p>
    <w:p w:rsidR="00000000" w:rsidRDefault="00B938F8">
      <w:pPr>
        <w:pStyle w:val="pr"/>
      </w:pPr>
      <w:r>
        <w:t>и придаточного аппарата,</w:t>
      </w:r>
    </w:p>
    <w:p w:rsidR="00000000" w:rsidRDefault="00B938F8">
      <w:pPr>
        <w:pStyle w:val="pr"/>
      </w:pPr>
      <w:r>
        <w:t>которые согласно</w:t>
      </w:r>
    </w:p>
    <w:p w:rsidR="00000000" w:rsidRDefault="00B938F8">
      <w:pPr>
        <w:pStyle w:val="pr"/>
      </w:pPr>
      <w:r>
        <w:t>Международной статистической</w:t>
      </w:r>
    </w:p>
    <w:p w:rsidR="00000000" w:rsidRDefault="00B938F8">
      <w:pPr>
        <w:pStyle w:val="pr"/>
      </w:pPr>
      <w:r>
        <w:t>классификации болезней</w:t>
      </w:r>
    </w:p>
    <w:p w:rsidR="00000000" w:rsidRDefault="00B938F8">
      <w:pPr>
        <w:pStyle w:val="pr"/>
      </w:pPr>
      <w:r>
        <w:t>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противоопухолевых препаратов (химиопрепаратов) при терапии новообразований глаз и придаточного аппарата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3"/>
        <w:gridCol w:w="7638"/>
      </w:tblGrid>
      <w:tr w:rsidR="00000000">
        <w:trPr>
          <w:jc w:val="center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МНН</w:t>
            </w:r>
          </w:p>
        </w:tc>
        <w:tc>
          <w:tcPr>
            <w:tcW w:w="3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Характеристика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Блеомицин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инъекций 15 мг по 10 мг во флаконе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Винкристин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внутривенного введения 0,5 мг/мл, 2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Винорелбин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Гемцитабин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инфузий, 200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Гемцитабин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инфузий 1000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Дакарбазин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порошок/лиофилизат для приготовления раствора для инъекций и инфузий, 200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Дакарбазин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порошок/лиофилизат для приготовления раствора для инъекций и инфузий, 500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Даунорубицин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инфузий, 20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Динатрия фолинат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инъекций, 100 мг/2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Динатрия фолинат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инъекций, 400 мг/8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Доксорубицин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инъекций и инфузий 10 мг/ концентрат для приготовления раствора для инфузий 10 мг/5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Доксорубицин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инъекций 50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Доцетаксел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20мг/мл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Доцетаксел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80мг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Ифосфамид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внутривенного введения, 500мг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Ифосфамид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1000мг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Ифосфамид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2000мг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Кальция фолинат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200 мг/м²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Капецитабин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Карбоплатин 150 мг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мг/мл по 15 мл во флаконе/ раствор для инъекций 150 мг/15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Карбоплатин 450 мг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мг/мл по 45</w:t>
            </w:r>
            <w:r>
              <w:t xml:space="preserve"> мл во флаконе/раствор для инъекций 450 мг/45 мл по 45 мл во флаконе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Ленограстим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подкожного и внутривенного введения 33,6 млн МЕ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 1,5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мг/мл, 0,75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мг/мл, 1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мг/мл, 2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50 мг/мл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Паклитаксел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30 мг/5 мл (в комплекте с системами, не содержащими ПВХ)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Паклитаксел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100 мг (в комплекте с системами, не содержащими ПВХ)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Паклитаксел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300 мг/50 мл (в комплекте с системами, не содержащими ПВХ)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Пэгфилграстим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подкожного введения 6 мг/0,6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Филграстим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0,3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Филграстим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30 млн МЕ/0,5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Фторурацил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или концентрат для приготовления раствора для инфузий 250 мг/5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Фторурацил**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500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Циклофосфамид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лиофилизат/порошок для приготовления раствора для инъекций 0,2 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Циклофосфамид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1000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Циклофосфамид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500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Цисплатин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инъекций/концентрат для приготовления раствора для инфузий 50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Эпирубицин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мг/5 мл или порошок лиофилизированный для приготовления раствора для инъекций 10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Эпирубицин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</w:t>
            </w:r>
            <w:r>
              <w:t xml:space="preserve"> для приготовления раствора для инфузий 50 мг/25 мл или порошок лиофилизированный для приготовления раствора для инъекций 50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Этопозид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или раствор для инъекций 100 мг/5 мл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 xml:space="preserve">Приложение 9 к </w:t>
      </w:r>
      <w:hyperlink w:anchor="sub100" w:history="1">
        <w:r>
          <w:rPr>
            <w:rStyle w:val="a4"/>
          </w:rPr>
          <w:t>перечню</w:t>
        </w:r>
      </w:hyperlink>
    </w:p>
    <w:p w:rsidR="00000000" w:rsidRDefault="00B938F8">
      <w:pPr>
        <w:pStyle w:val="pr"/>
      </w:pPr>
      <w:r>
        <w:rPr>
          <w:rStyle w:val="s0"/>
        </w:rPr>
        <w:t>Министра здравоохранения</w:t>
      </w:r>
    </w:p>
    <w:p w:rsidR="00000000" w:rsidRDefault="00B938F8">
      <w:pPr>
        <w:pStyle w:val="pr"/>
      </w:pPr>
      <w:r>
        <w:rPr>
          <w:rStyle w:val="s0"/>
        </w:rPr>
        <w:t>Республики Казахстан</w:t>
      </w:r>
    </w:p>
    <w:p w:rsidR="00000000" w:rsidRDefault="00B938F8">
      <w:pPr>
        <w:pStyle w:val="pr"/>
      </w:pPr>
      <w:r>
        <w:rPr>
          <w:rStyle w:val="s0"/>
        </w:rPr>
        <w:t>от 1 октября 2025 года № 103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40</w:t>
      </w:r>
    </w:p>
    <w:p w:rsidR="00000000" w:rsidRDefault="00B938F8">
      <w:pPr>
        <w:pStyle w:val="pr"/>
      </w:pPr>
      <w:r>
        <w:t>к Правилам оплаты услуг</w:t>
      </w:r>
    </w:p>
    <w:p w:rsidR="00000000" w:rsidRDefault="00B938F8">
      <w:pPr>
        <w:pStyle w:val="pr"/>
      </w:pPr>
      <w:r>
        <w:t>субъектов здравоохранения</w:t>
      </w:r>
    </w:p>
    <w:p w:rsidR="00000000" w:rsidRDefault="00B938F8">
      <w:pPr>
        <w:pStyle w:val="pr"/>
      </w:pPr>
      <w:r>
        <w:t>в рамках гарантированного</w:t>
      </w:r>
    </w:p>
    <w:p w:rsidR="00000000" w:rsidRDefault="00B938F8">
      <w:pPr>
        <w:pStyle w:val="pr"/>
      </w:pPr>
      <w:r>
        <w:t>объема бесплатной медицинской</w:t>
      </w:r>
    </w:p>
    <w:p w:rsidR="00000000" w:rsidRDefault="00B938F8">
      <w:pPr>
        <w:pStyle w:val="pr"/>
      </w:pPr>
      <w:r>
        <w:t>помощи и (или) в систе</w:t>
      </w:r>
      <w:r>
        <w:t>ме</w:t>
      </w:r>
    </w:p>
    <w:p w:rsidR="00000000" w:rsidRDefault="00B938F8">
      <w:pPr>
        <w:pStyle w:val="pr"/>
      </w:pPr>
      <w:r>
        <w:t>обязательного социального</w:t>
      </w:r>
    </w:p>
    <w:p w:rsidR="00000000" w:rsidRDefault="00B938F8">
      <w:pPr>
        <w:pStyle w:val="pr"/>
      </w:pPr>
      <w:r>
        <w:t>медицинского страхования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диагнозов новообразований органа слуха, придаточных пазух, гортани, полости рта, носа, которые согласно Международной статистической классификации болезней и проблем, связанных с Международ</w:t>
      </w:r>
      <w:r>
        <w:rPr>
          <w:b/>
          <w:bCs/>
        </w:rPr>
        <w:t>ной классификацией болезней-10, являются основным диагнозом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4"/>
        <w:gridCol w:w="6767"/>
      </w:tblGrid>
      <w:tr w:rsidR="00000000">
        <w:trPr>
          <w:jc w:val="center"/>
        </w:trPr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Международной классификации болезней-10</w:t>
            </w:r>
          </w:p>
        </w:tc>
        <w:tc>
          <w:tcPr>
            <w:tcW w:w="3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C00.0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наружной поверхности верхней губы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C00.1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наружной поверхности нижней губы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C00.2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наружной поверхности губы неуточненной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C00.3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внутренней поверхности верхней губы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C00.4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внутренней поверхности нижней губы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C00.5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Злокачественные новообразования внутренней поверхности губы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C00.6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спайки губы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C00.8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поражение, выходящее за пределы одно</w:t>
            </w:r>
            <w:r>
              <w:t>й и более вышеуказанных локализаций губы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C00.9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губы неуточненной части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основания языка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C02.0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спинки языка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C02.1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боковой поверхности языка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C02.2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нижней поверхности языка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C02.3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передних 2/3 языка неуточненной части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C02.4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язычной миндалины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C02.8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языка,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C02.9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языка неуточненной части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C03.0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десны верхней челюсти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C03.1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десны нижней челюсти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C03.9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Злокачественные новообразование десны неуточненное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C04.0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передней части дна полости рта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C04.1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боковой части дна полости рта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C04.8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дна полости рта,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C04.9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дна полости рта неуточненно</w:t>
            </w:r>
            <w:r>
              <w:t>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C05.0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твердого неба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C05.1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мягкого неба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C05.2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язычка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C05.8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неба, выходящие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C05.9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неба, неуточненное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C06.0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слизистой оболочки щеки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C06.1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</w:t>
            </w:r>
            <w:r>
              <w:t>азование преддверия рта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C06.2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ретромолярной области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C06.8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рта,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C06.9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рта неуточненное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C07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околоушной слюнной железы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C08.0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поднижнечелюстной железы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C08.1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подъязычной железы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C08.8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больших слюнных желез,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C08.9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большой слюнной железы неуточненной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C09.0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миндаликовой ямочки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C09.1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дужки небной миндалины (передней) (задней)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C09.8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миндалины,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C09.9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миндалины неуточненной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C10.0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ямки надгортанника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C10.1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передней поверхности надгортанника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C10.2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боковой стенки ротоглотки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C10.3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задней стенки ротоглотки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C10.4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жаберной щели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C10.8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ротоглотки,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C10.9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ротоглотки неуточненное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C11.0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верхней стенки носоглотки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C11.1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задней стенки носоглотки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C11.2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боковой стенки носоглотки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C11.3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передней стенки носоглотки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C11.8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носоглотки, выходящие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C11.9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носоглотки неуточненное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грушевидного синуса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C13.0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заперстневидной области нижней части глотки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C13.1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черпалонадгортанной складки нижней части глотки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C13.2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задней стенки нижней части глотки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C13.8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нижней части глотки,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C13.9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нижней части глотки неуточненное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C14.0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глотки неуточненное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C14.1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гортаноглотки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C14.2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глоточного кольца Вальдейера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C14.8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губы, полости рта и глотки,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C30.0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полости носа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C30.1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среднего уха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C31.0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верхнечелюстной пазухи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C31.1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решетчатой пазухи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C31.2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Злокачественные новообразование лобных пазух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C31.3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Злокачественные новообразования клиновидной пазухи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C31.8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придаточных пазух,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C31.9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Злокачественные новообразование придаточной пазухи, неуточненное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C32.0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собственно голосового аппарата гортани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C32.1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над собственно голосовым аппаратом гортани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C32.2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под собственно голосовым аппаратом гортани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C32.3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хрящей гортани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C32.8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гортани,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C32.9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гортани неуточненное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C46.2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Саркома Капоши неба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C76.0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головы, лица и шеи, неточно обозначенной локализации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D00.0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губы, полости рта и глотки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D02.0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гортани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D37.0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губы, полости рта и глотки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D38.0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гортани</w:t>
            </w:r>
          </w:p>
        </w:tc>
      </w:tr>
    </w:tbl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rPr>
          <w:rStyle w:val="s0"/>
        </w:rPr>
        <w:t>К перечню диагнозов новообразований органа слуха, придато</w:t>
      </w:r>
      <w:r>
        <w:rPr>
          <w:rStyle w:val="s0"/>
        </w:rPr>
        <w:t>чных пазух, гортани, полости рта, носа,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 прилагаются следующие приложения:</w:t>
      </w:r>
    </w:p>
    <w:p w:rsidR="00000000" w:rsidRDefault="00B938F8">
      <w:pPr>
        <w:pStyle w:val="pj"/>
      </w:pPr>
      <w:r>
        <w:rPr>
          <w:rStyle w:val="s0"/>
        </w:rPr>
        <w:t>1) Перечень кодов оп</w:t>
      </w:r>
      <w:r>
        <w:rPr>
          <w:rStyle w:val="s0"/>
        </w:rPr>
        <w:t>ераций (новообразование органа слуха, придаточных пазух, гортани, полости рта, носа) по Международной статистической классификации болезней и проблем, связанных со здоровьем-9, значительных по тяжести (применяются как основные операции) согласно приложению</w:t>
      </w:r>
      <w:r>
        <w:rPr>
          <w:rStyle w:val="s0"/>
        </w:rPr>
        <w:t xml:space="preserve"> 1 к перечню диагнозов новообразование органа слуха, придаточных пазух, гортани, полости рта, носа),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</w:t>
      </w:r>
      <w:r>
        <w:rPr>
          <w:rStyle w:val="s0"/>
        </w:rPr>
        <w:t>гнозом;</w:t>
      </w:r>
    </w:p>
    <w:p w:rsidR="00000000" w:rsidRDefault="00B938F8">
      <w:pPr>
        <w:pStyle w:val="pj"/>
      </w:pPr>
      <w:r>
        <w:rPr>
          <w:rStyle w:val="s0"/>
        </w:rPr>
        <w:t>2) Перечень кодов операций (новообразование органа слуха, придаточных пазух, гортани, полости рта, носа) по Международной статистической классификации болезней и проблем, связанных со здоровьем-9, не значительных по тяжести (применяются как основны</w:t>
      </w:r>
      <w:r>
        <w:rPr>
          <w:rStyle w:val="s0"/>
        </w:rPr>
        <w:t>е операции) согласно приложению 2 к перечню диагнозов новообразование органа слуха, придаточных пазух, гортани, полости рта, носа), которые согласно Международной статистической классификации болезней и проблем, связанных с Международной классификацией бол</w:t>
      </w:r>
      <w:r>
        <w:rPr>
          <w:rStyle w:val="s0"/>
        </w:rPr>
        <w:t>езней-10, являются основным диагнозом;</w:t>
      </w:r>
    </w:p>
    <w:p w:rsidR="00000000" w:rsidRDefault="00B938F8">
      <w:pPr>
        <w:pStyle w:val="pj"/>
      </w:pPr>
      <w:r>
        <w:rPr>
          <w:rStyle w:val="s0"/>
        </w:rPr>
        <w:t>3) Перечень кодов тарификатора (новообразование органа слуха, придаточных пазух, гортани, полости рта, носа) лучевой терапии 2 уровня согласно приложению 3 к перечню диагнозов новообразование органа слуха, придаточных</w:t>
      </w:r>
      <w:r>
        <w:rPr>
          <w:rStyle w:val="s0"/>
        </w:rPr>
        <w:t xml:space="preserve"> пазух, гортани, полости рта, носа),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p w:rsidR="00000000" w:rsidRDefault="00B938F8">
      <w:pPr>
        <w:pStyle w:val="pj"/>
      </w:pPr>
      <w:r>
        <w:rPr>
          <w:rStyle w:val="s0"/>
        </w:rPr>
        <w:t>4) Перечень кодов тарификатора (новообразование органа слуха, придаточных пазух, гортани, полости рта, носа) лучевой терапии 1 уровня согласно приложению 4 к перечню диагнозов новообразование органа слуха, придаточных пазух, гортани, полости рта, носа), ко</w:t>
      </w:r>
      <w:r>
        <w:rPr>
          <w:rStyle w:val="s0"/>
        </w:rPr>
        <w:t>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p w:rsidR="00000000" w:rsidRDefault="00B938F8">
      <w:pPr>
        <w:pStyle w:val="pj"/>
      </w:pPr>
      <w:r>
        <w:rPr>
          <w:rStyle w:val="s0"/>
        </w:rPr>
        <w:t>5) Перечень противоопухолевых препаратов (химиопрепаратов) при терапии новообразований органа с</w:t>
      </w:r>
      <w:r>
        <w:rPr>
          <w:rStyle w:val="s0"/>
        </w:rPr>
        <w:t>луха, придаточных пазух, гортани, полости рта, носа согласно приложению 5 к перечню диагнозов новообразование органа слуха, придаточных пазух, гортани, полости рта, носа), которые согласно Международной статистической классификации болезней и проблем, связ</w:t>
      </w:r>
      <w:r>
        <w:rPr>
          <w:rStyle w:val="s0"/>
        </w:rPr>
        <w:t>анных с Международной классификацией болезней-10, являются основным диагнозом.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r"/>
      </w:pPr>
      <w:r>
        <w:rPr>
          <w:rStyle w:val="s0"/>
        </w:rPr>
        <w:t>Приложение 1</w:t>
      </w:r>
    </w:p>
    <w:p w:rsidR="00000000" w:rsidRDefault="00B938F8">
      <w:pPr>
        <w:pStyle w:val="pr"/>
      </w:pPr>
      <w:r>
        <w:rPr>
          <w:rStyle w:val="s0"/>
        </w:rPr>
        <w:t>к перечню диагнозов</w:t>
      </w:r>
    </w:p>
    <w:p w:rsidR="00000000" w:rsidRDefault="00B938F8">
      <w:pPr>
        <w:pStyle w:val="pr"/>
      </w:pPr>
      <w:r>
        <w:rPr>
          <w:rStyle w:val="s0"/>
        </w:rPr>
        <w:t>новообразование органа слуха,</w:t>
      </w:r>
    </w:p>
    <w:p w:rsidR="00000000" w:rsidRDefault="00B938F8">
      <w:pPr>
        <w:pStyle w:val="pr"/>
      </w:pPr>
      <w:r>
        <w:rPr>
          <w:rStyle w:val="s0"/>
        </w:rPr>
        <w:t>придаточных пазух, гортани,</w:t>
      </w:r>
    </w:p>
    <w:p w:rsidR="00000000" w:rsidRDefault="00B938F8">
      <w:pPr>
        <w:pStyle w:val="pr"/>
      </w:pPr>
      <w:r>
        <w:rPr>
          <w:rStyle w:val="s0"/>
        </w:rPr>
        <w:t>полости рта, носа),</w:t>
      </w:r>
    </w:p>
    <w:p w:rsidR="00000000" w:rsidRDefault="00B938F8">
      <w:pPr>
        <w:pStyle w:val="pr"/>
      </w:pPr>
      <w:r>
        <w:rPr>
          <w:rStyle w:val="s0"/>
        </w:rPr>
        <w:t>которые согласно</w:t>
      </w:r>
    </w:p>
    <w:p w:rsidR="00000000" w:rsidRDefault="00B938F8">
      <w:pPr>
        <w:pStyle w:val="pr"/>
      </w:pPr>
      <w:r>
        <w:rPr>
          <w:rStyle w:val="s0"/>
        </w:rPr>
        <w:t>Международной статистической</w:t>
      </w:r>
    </w:p>
    <w:p w:rsidR="00000000" w:rsidRDefault="00B938F8">
      <w:pPr>
        <w:pStyle w:val="pr"/>
      </w:pPr>
      <w:r>
        <w:rPr>
          <w:rStyle w:val="s0"/>
        </w:rPr>
        <w:t>классификации боле</w:t>
      </w:r>
      <w:r>
        <w:rPr>
          <w:rStyle w:val="s0"/>
        </w:rPr>
        <w:t>зней</w:t>
      </w:r>
    </w:p>
    <w:p w:rsidR="00000000" w:rsidRDefault="00B938F8">
      <w:pPr>
        <w:pStyle w:val="pr"/>
      </w:pPr>
      <w:r>
        <w:rPr>
          <w:rStyle w:val="s0"/>
        </w:rPr>
        <w:t>и проблем, связанных</w:t>
      </w:r>
    </w:p>
    <w:p w:rsidR="00000000" w:rsidRDefault="00B938F8">
      <w:pPr>
        <w:pStyle w:val="pr"/>
      </w:pPr>
      <w:r>
        <w:rPr>
          <w:rStyle w:val="s0"/>
        </w:rPr>
        <w:t>с Международной классификацией</w:t>
      </w:r>
    </w:p>
    <w:p w:rsidR="00000000" w:rsidRDefault="00B938F8">
      <w:pPr>
        <w:pStyle w:val="pr"/>
      </w:pPr>
      <w:r>
        <w:rPr>
          <w:rStyle w:val="s0"/>
        </w:rPr>
        <w:t>болезней-10, являются</w:t>
      </w:r>
    </w:p>
    <w:p w:rsidR="00000000" w:rsidRDefault="00B938F8">
      <w:pPr>
        <w:pStyle w:val="pr"/>
      </w:pPr>
      <w:r>
        <w:rPr>
          <w:rStyle w:val="s0"/>
        </w:rPr>
        <w:t>основным диагнозом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c"/>
      </w:pPr>
      <w:r>
        <w:rPr>
          <w:rStyle w:val="s1"/>
        </w:rPr>
        <w:t>Перечень кодов операций (новообразование органа слуха, придаточных пазух, гортани, полости рта, носа) по Международной статистической классификации болезней и проблем, связанных со здоровьем-9, значительных по тяжести (применяются как основные операции)</w:t>
      </w:r>
    </w:p>
    <w:p w:rsidR="00000000" w:rsidRDefault="00B938F8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8"/>
        <w:gridCol w:w="6573"/>
      </w:tblGrid>
      <w:tr w:rsidR="00000000">
        <w:trPr>
          <w:jc w:val="center"/>
        </w:trPr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Международной классификации болезней-9</w:t>
            </w:r>
          </w:p>
        </w:tc>
        <w:tc>
          <w:tcPr>
            <w:tcW w:w="3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01.21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Рассечение и дренаж краниальных пазух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02.03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Формирование черепного костного трансплантата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02.12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восстановления оболочек головного мозга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04.71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Подъязычно-лицевой анастомоз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04.72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Добавочно-лицевой анастомоз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04.99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манипуляции на черепных и периферических нервах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06.70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щитовидно-язычного протока или тракта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16.09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виды орбитотомии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18.31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Радикальное иссечение поврежденного участка наружного уха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18.39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виды иссечения наружного уха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20.60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Фенестрация внутреннего уха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20.70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Рассечение, иссечение и деструкция внутреннего уха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21.04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Остановка носового кровотечения путем перевязки этмоидальных артерий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21.05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Остановка носового кровотечения путем перевязки верхнечелюстной артерии трансантральным доступом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21.3214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опухоли полости носа и придаточных пазух с пластикой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21.40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Резекция носа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22.71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Закрытие свища носовой пазухи небным лоскутом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24.1011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повреждений и тканей языка, микрохирургическое, при злокачественных новообразованиях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24.40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пораженного зубного участка челюсти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25.10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или деструкция поврежденного участка или ткани языка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25.20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Частичная резекция языка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25.30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Полная ампутация языка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25.40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Радикальная ампутация языка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25.50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Восстановительные и пластические операции на языке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26.29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поврежденного участка слюнной железы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26.30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Сиаладенэктомия, не уточненная иначе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26.31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Частичная сиаладенэктомия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26.32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Полная сиаладенэктомия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26.41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Ушивание разрыва слюнной железы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26.90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манипуляции на слюнной железе или протоке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27.00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Дренаж области лица и дна полости рта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27.4011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других частей рта, микрохирургическое, при злокачественных новообразованиях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27.42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Широкое иссечение поврежденного участка губы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27.43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иссечения поврежденного участка или ткани губы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27.49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эксцизия рта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27.53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Закрытие свища в области рта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27.55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Полнослойный кожный трансплантат (пластика) губы и рта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27.56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кожного трансплантата губы и рта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27.57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Прикрепление трубчатого трансплантата или кожного лоскута к губе и рту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27.61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Ушивание разрыва неба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27.62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Коррекция расщелины неба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27.73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Восстановительная операция на небном язычке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27.92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Рассечение в области рта без уточнения структуры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29.33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Частичная резекция глотки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29.4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Пластические операции на глотке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29.51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Ушивание разрыва глотки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29.53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Закрытие другого свища глотки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29.54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Лизис спаек глотки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29.59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восстановительные операции на глотке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29.92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Пересечение языкоглоточного нерва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30.09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иссечения или деструкция поврежденного участка или ткани гортани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30.0902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Эндоскопическая микроларингохирургия гортани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30.0912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или разрушение повреждений или ткани гортани, видеоларингоскопическое, при новообразованиях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30.1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Гемиларингэктомия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30.21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надгортанника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30.22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голосовых складок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30.2213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Установка голосового протеза после ларингэктомии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30.29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частичной ларингэктомии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30.3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Полная ларингэктомия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30.4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Радикальная ларингэктомия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31.00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манипуляции на гортани и трахее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31.21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Медиастинальная трахеостомия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31.30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рассечения гортани или трахеи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31.50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Локальное иссечение или деструкция пораженного участка или ткани трахеи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31.61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Ушивание разрыва гортани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31.69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восстановительных операций на гортани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31.71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Ушивание разрыва трахеи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31.72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Закрытие внешней фистулы трахеи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31.73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Закрытие другой фистулы трахеи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31.75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Реконструкция трахеи и формирование искусственной гортани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31.79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восстановительные и пластические манипуляции на трахее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31.7910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Восстановительные (реконструктивно-пластические) операции на трахее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31.91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Пересечение гортанного нерва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31.98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манипуляции на гортани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31.99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манипуляции на трахее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38.00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Рассечение сосуда,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38.12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Эндартериоэктомия других артерий головы и шеи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38.32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Резекция других сосудов головы и шеи с анастомозом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38.42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Резекция других сосудов головы и шеи с перемещением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38.82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хирургическая окклюзия сосудов головы и шеи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39.31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Сшивание артерии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39.32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Сшивание вены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39.49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ревизия манипуляции на сосуде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39.57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Восстановление кровеносного сосуда при помощи синтетического имплантата в виде заплаты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39.59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методы восстановления сосуда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39.8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Манипуляции на каротидном теле и других васкулярных тельцах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39.99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манипуляции на сосудах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40.21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глубокого шейного лимфатического узла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40.40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Футлярно-фасциальное иссечение шейных лимфатических узлов, не уточненное иначе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40.41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Футлярно-фасциальное иссечение шейных лимфатических узлов, одностороннее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40.42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Футлярно-фасциальное иссечение шейных лимфатических узлов, двустороннее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40.50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Радикальное иссечение лимфатических узлов, не уточненное иначе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40.59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Радикальное иссечение прочих лимфатических узлов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40.90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манипуляции на лимфатических структурах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42.09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рассечения пищевода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76.31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Остеоэктомия в области нижней челюсти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76.39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Остеоэктомия в области другой кости лицевого черепа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76.40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и реконструкция костей лицевого черепа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76.42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Другое полное иссечение нижней челюсти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76.43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реконструкция нижней челюсти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76.44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Полное иссечение другой кости лицевого черепа с одновременной ее реконструкцией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76.45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Другое полное иссечение другой кости лицевого черепа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76.46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реконструкция другой кости лицевого черепа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76.62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Открытая костная пластика (остеотомия) ветвей нижней челюсти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76.63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Костная пластика (остеотомия) тела нижней челюсти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76.65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Сегментарная остеотомия верхней челюсти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76.66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Полная костная пластика (остеотомия) верхней челюсти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76.69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восстановительные операции на костях лицевого черепа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76.92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Внедрение синтетического имплантата в кость лицевого черепа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83.43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мышцы или фасции для трансплантата (кроме кисти)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83.77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Перемещение или трансплантация мышцы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83.82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Трансплантат мышцы или фасции (кроме кисти)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86.00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Операции на коже и подлежащих тканях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86.04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Другое иссечение кожи с дренажом кожи и подкожных тканей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86.70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Лоскут на ножке, неуточненный иначе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86.71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Вырезание и подготовка лоскутов на ножке или лоскутов на широком основании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86.72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Перемещение лоскута на ножке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86.73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Фиксация лоскута на ножке или лоскута на широком основании к кисти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86.74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Фиксация лоскута на ножке или лоскута на широком основании к другим частям тела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86.75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Ревизия лоскута на ножке или лоскута на широком основании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86.89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методы восстановления и реконструкции кожи и подкожной клетчатки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86.91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кожи для пересадки</w:t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86.911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Отсроченная некрэктомия с одномоментной аутодермопластикой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2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органа слуха,</w:t>
      </w:r>
    </w:p>
    <w:p w:rsidR="00000000" w:rsidRDefault="00B938F8">
      <w:pPr>
        <w:pStyle w:val="pr"/>
      </w:pPr>
      <w:r>
        <w:t>придаточных пазух, гортани,</w:t>
      </w:r>
    </w:p>
    <w:p w:rsidR="00000000" w:rsidRDefault="00B938F8">
      <w:pPr>
        <w:pStyle w:val="pr"/>
      </w:pPr>
      <w:r>
        <w:t>полости рта, носа, которые</w:t>
      </w:r>
    </w:p>
    <w:p w:rsidR="00000000" w:rsidRDefault="00B938F8">
      <w:pPr>
        <w:pStyle w:val="pr"/>
      </w:pPr>
      <w:r>
        <w:t>согласно Международной</w:t>
      </w:r>
    </w:p>
    <w:p w:rsidR="00000000" w:rsidRDefault="00B938F8">
      <w:pPr>
        <w:pStyle w:val="pr"/>
      </w:pPr>
      <w:r>
        <w:t>статистическо</w:t>
      </w:r>
      <w:r>
        <w:t>й классификации</w:t>
      </w:r>
    </w:p>
    <w:p w:rsidR="00000000" w:rsidRDefault="00B938F8">
      <w:pPr>
        <w:pStyle w:val="pr"/>
      </w:pPr>
      <w:r>
        <w:t>болезней 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операций (новообразование органа слуха, придаточных пазух, гортани, полости рта, носа) по Международной статистической классификации болезней и проблем, связанных со здоровьем-9, не значительных по тяжести (применяются как основные операции)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1"/>
        <w:gridCol w:w="5800"/>
      </w:tblGrid>
      <w:tr w:rsidR="00000000">
        <w:trPr>
          <w:jc w:val="center"/>
        </w:trPr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Международной классификации болезней-9</w:t>
            </w:r>
          </w:p>
        </w:tc>
        <w:tc>
          <w:tcPr>
            <w:tcW w:w="3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06.12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Открытая биопсия щитовидной железы</w:t>
            </w:r>
          </w:p>
        </w:tc>
      </w:tr>
      <w:tr w:rsidR="00000000">
        <w:trPr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20.39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диагностические манипуляции на среднем и внутреннем ухе</w:t>
            </w:r>
          </w:p>
        </w:tc>
      </w:tr>
      <w:tr w:rsidR="00000000">
        <w:trPr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21.90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манипуляции на носу</w:t>
            </w:r>
          </w:p>
        </w:tc>
      </w:tr>
      <w:tr w:rsidR="00000000">
        <w:trPr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22.12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Открытая биопсия пазухи носа</w:t>
            </w:r>
          </w:p>
        </w:tc>
      </w:tr>
      <w:tr w:rsidR="00000000">
        <w:trPr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27.10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Рассечение неба</w:t>
            </w:r>
          </w:p>
        </w:tc>
      </w:tr>
      <w:tr w:rsidR="00000000">
        <w:trPr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27.32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Широкое иссечение поврежденного участка или ткани твердого неба</w:t>
            </w:r>
          </w:p>
        </w:tc>
      </w:tr>
      <w:tr w:rsidR="00000000">
        <w:trPr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27.63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Ревизия восстановительной операции расщелины неба</w:t>
            </w:r>
          </w:p>
        </w:tc>
      </w:tr>
      <w:tr w:rsidR="00000000">
        <w:trPr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27.69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пластические манипуляции на небе</w:t>
            </w:r>
          </w:p>
        </w:tc>
      </w:tr>
      <w:tr w:rsidR="00000000">
        <w:trPr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29.31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Крикофарингиальная миотомия</w:t>
            </w:r>
          </w:p>
        </w:tc>
      </w:tr>
      <w:tr w:rsidR="00000000">
        <w:trPr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29.391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Вскрытие абсцесса глотки</w:t>
            </w:r>
          </w:p>
        </w:tc>
      </w:tr>
      <w:tr w:rsidR="00000000">
        <w:trPr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29.52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Закрытие свища бранхиогенной расщелины</w:t>
            </w:r>
          </w:p>
        </w:tc>
      </w:tr>
      <w:tr w:rsidR="00000000">
        <w:trPr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29.90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манипуляции на глотке</w:t>
            </w:r>
          </w:p>
        </w:tc>
      </w:tr>
      <w:tr w:rsidR="00000000">
        <w:trPr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29.99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манипуляции на глотке</w:t>
            </w:r>
          </w:p>
        </w:tc>
      </w:tr>
      <w:tr w:rsidR="00000000">
        <w:trPr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31.20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Трахеостомия</w:t>
            </w:r>
          </w:p>
        </w:tc>
      </w:tr>
      <w:tr w:rsidR="00000000">
        <w:trPr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31.29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постоянной трахеостомии</w:t>
            </w:r>
          </w:p>
        </w:tc>
      </w:tr>
      <w:tr w:rsidR="00000000">
        <w:trPr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31.74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Ревизия трахеостомии</w:t>
            </w:r>
          </w:p>
        </w:tc>
      </w:tr>
      <w:tr w:rsidR="00000000">
        <w:trPr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34.22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Медиастиноскопия</w:t>
            </w:r>
          </w:p>
        </w:tc>
      </w:tr>
      <w:tr w:rsidR="00000000">
        <w:trPr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39.9917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Установка подкожных порт-систем</w:t>
            </w:r>
          </w:p>
        </w:tc>
      </w:tr>
      <w:tr w:rsidR="00000000">
        <w:trPr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40.29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Простое иссечение другой лимфатической структуры</w:t>
            </w:r>
          </w:p>
        </w:tc>
      </w:tr>
      <w:tr w:rsidR="00000000">
        <w:trPr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40.30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Локальное иссечение лимфоузла</w:t>
            </w:r>
          </w:p>
        </w:tc>
      </w:tr>
      <w:tr w:rsidR="00000000">
        <w:trPr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86.09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Другое иссечение кожи и подкожных тканей</w:t>
            </w:r>
          </w:p>
        </w:tc>
      </w:tr>
      <w:tr w:rsidR="00000000">
        <w:trPr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86.22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Хирургическая обработка раны, инфицированного участка или ожога кожи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3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органа слуха,</w:t>
      </w:r>
    </w:p>
    <w:p w:rsidR="00000000" w:rsidRDefault="00B938F8">
      <w:pPr>
        <w:pStyle w:val="pr"/>
      </w:pPr>
      <w:r>
        <w:t>придаточных пазух, гортани,</w:t>
      </w:r>
    </w:p>
    <w:p w:rsidR="00000000" w:rsidRDefault="00B938F8">
      <w:pPr>
        <w:pStyle w:val="pr"/>
      </w:pPr>
      <w:r>
        <w:t>полости рта, носа, которые</w:t>
      </w:r>
    </w:p>
    <w:p w:rsidR="00000000" w:rsidRDefault="00B938F8">
      <w:pPr>
        <w:pStyle w:val="pr"/>
      </w:pPr>
      <w:r>
        <w:t>согласно Междун</w:t>
      </w:r>
      <w:r>
        <w:t>ародной</w:t>
      </w:r>
    </w:p>
    <w:p w:rsidR="00000000" w:rsidRDefault="00B938F8">
      <w:pPr>
        <w:pStyle w:val="pr"/>
      </w:pPr>
      <w:r>
        <w:t>статистической классификации</w:t>
      </w:r>
    </w:p>
    <w:p w:rsidR="00000000" w:rsidRDefault="00B938F8">
      <w:pPr>
        <w:pStyle w:val="pr"/>
      </w:pPr>
      <w:r>
        <w:t>болезней 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тарификатора (новообразование органа слуха, придаточных пазух, гортани, полости рта, носа) лучевой терапии 2 уровня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8101"/>
      </w:tblGrid>
      <w:tr w:rsidR="00000000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</w:t>
            </w:r>
          </w:p>
        </w:tc>
        <w:tc>
          <w:tcPr>
            <w:tcW w:w="4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D92.231.026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Конформная лучевая терапия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D92.244.026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Лучевая терапия с модуляцией (изменением) интенсивности (флюенса) внутри пучка во время облучения рака молочной железы, органов головы и шеи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D92.320.024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Дистанционная лучевая терапия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D92.320.025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Дистанционная лучевая терапия, РОД Гр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D92.410.057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Интраоперационная лучевая терапия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4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органа слуха,</w:t>
      </w:r>
    </w:p>
    <w:p w:rsidR="00000000" w:rsidRDefault="00B938F8">
      <w:pPr>
        <w:pStyle w:val="pr"/>
      </w:pPr>
      <w:r>
        <w:t>придаточных пазух, гортани,</w:t>
      </w:r>
    </w:p>
    <w:p w:rsidR="00000000" w:rsidRDefault="00B938F8">
      <w:pPr>
        <w:pStyle w:val="pr"/>
      </w:pPr>
      <w:r>
        <w:t>полости рта, носа, которые</w:t>
      </w:r>
    </w:p>
    <w:p w:rsidR="00000000" w:rsidRDefault="00B938F8">
      <w:pPr>
        <w:pStyle w:val="pr"/>
      </w:pPr>
      <w:r>
        <w:t>согласно Международной</w:t>
      </w:r>
    </w:p>
    <w:p w:rsidR="00000000" w:rsidRDefault="00B938F8">
      <w:pPr>
        <w:pStyle w:val="pr"/>
      </w:pPr>
      <w:r>
        <w:t>статистической классификации</w:t>
      </w:r>
    </w:p>
    <w:p w:rsidR="00000000" w:rsidRDefault="00B938F8">
      <w:pPr>
        <w:pStyle w:val="pr"/>
      </w:pPr>
      <w:r>
        <w:t>болезней и проблем, связанных</w:t>
      </w:r>
    </w:p>
    <w:p w:rsidR="00000000" w:rsidRDefault="00B938F8">
      <w:pPr>
        <w:pStyle w:val="pr"/>
      </w:pPr>
      <w:r>
        <w:t>с Между</w:t>
      </w:r>
      <w:r>
        <w:t>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тарификатора (новообразование органа слуха, придаточных пазух, гортани, полости рта, носа) лучевой терапии 1 уровня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8101"/>
      </w:tblGrid>
      <w:tr w:rsidR="00000000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</w:t>
            </w:r>
          </w:p>
        </w:tc>
        <w:tc>
          <w:tcPr>
            <w:tcW w:w="4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D92.241.026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Интенсивно-модулированная лучевая терапия опухолей различных локализаций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D92.246.026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Лучевая терапия управляемая по изображениям для опухолей отдельных локализаций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D92.247.026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Дистанционная лучевая терапия с использованием фотонов на линейном уск</w:t>
            </w:r>
            <w:r>
              <w:t>орителе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D92.243.026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Адаптивная лучевая терапия (1 сеанс)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D92.320.050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Стереотаксическая радиохирургия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D92.320.051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Стереотаксическая радиотерапия опухолей всех локализаций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5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органа слуха,</w:t>
      </w:r>
    </w:p>
    <w:p w:rsidR="00000000" w:rsidRDefault="00B938F8">
      <w:pPr>
        <w:pStyle w:val="pr"/>
      </w:pPr>
      <w:r>
        <w:t>придаточных пазух, гортани,</w:t>
      </w:r>
    </w:p>
    <w:p w:rsidR="00000000" w:rsidRDefault="00B938F8">
      <w:pPr>
        <w:pStyle w:val="pr"/>
      </w:pPr>
      <w:r>
        <w:t>полости рта, носа, которые</w:t>
      </w:r>
    </w:p>
    <w:p w:rsidR="00000000" w:rsidRDefault="00B938F8">
      <w:pPr>
        <w:pStyle w:val="pr"/>
      </w:pPr>
      <w:r>
        <w:t>согласно Международной</w:t>
      </w:r>
    </w:p>
    <w:p w:rsidR="00000000" w:rsidRDefault="00B938F8">
      <w:pPr>
        <w:pStyle w:val="pr"/>
      </w:pPr>
      <w:r>
        <w:t>статистической классификации</w:t>
      </w:r>
    </w:p>
    <w:p w:rsidR="00000000" w:rsidRDefault="00B938F8">
      <w:pPr>
        <w:pStyle w:val="pr"/>
      </w:pPr>
      <w:r>
        <w:t>болезней 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противоопухолевых препаратов (химиопрепаратов) при терапии новообразований органа слуха, придаточных пазух, гортани, полости рта, носа.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3"/>
        <w:gridCol w:w="7638"/>
      </w:tblGrid>
      <w:tr w:rsidR="00000000">
        <w:trPr>
          <w:jc w:val="center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МНН</w:t>
            </w:r>
          </w:p>
        </w:tc>
        <w:tc>
          <w:tcPr>
            <w:tcW w:w="3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Характеристика</w:t>
            </w:r>
          </w:p>
        </w:tc>
      </w:tr>
    </w:tbl>
    <w:p w:rsidR="00000000" w:rsidRDefault="00B938F8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3"/>
        <w:gridCol w:w="7638"/>
      </w:tblGrid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Блеомицин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инъекций 15 мг по 10 мг во флаконе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Винкристин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во флаконах 1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Винорелбин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Гемцитабин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</w:t>
            </w:r>
            <w:r>
              <w:t>ния раствора для инфузий, 200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Гемцитабин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инфузий 1000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Динатрия фолинат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инъекций, 100 мг/2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Динатрия фолинат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инъекций, 400 мг/8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Доксорубицин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инъекций и инфузий 10 мг/ концентрат для приготовления раствора для инфузий 10 мг/5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Доксорубицин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инъекций 50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Доцетаксел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</w:t>
            </w:r>
            <w:r>
              <w:t>овления раствора для инфузий 20мг/мл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Доцетаксел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80мг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Иринотекан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300 мг/15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Иринотекан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40 мг/2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Иринотекан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100 мг/5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Ифосфамид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внутривенного введения, 500мг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Ифосфамид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1000мг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Ифосфамид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2000мг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Капецитабин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Карбоплатин 150 мг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мг/мл по 15 мл во флаконе/ раствор для инъекций 150 мг/15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Карбоплатин 450 мг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мг/мл по 45 мл во флаконе/раствор для инъекций 450 мг/45 мл по 45</w:t>
            </w:r>
            <w:r>
              <w:t xml:space="preserve"> мл во флаконе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Ленограстим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подкожного и внутривенного введения 33,6 млн МЕ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таблетка, 2,5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 1,5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мг/мл, 0,75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мг/мл, 1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мг/мл, 2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50 мг/мл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Митоксантрон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или раствор для инъекций, 10 мг/5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Оксалиплатин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порошок, лиофилизат для приготовления инфузионного раствора 50 мг/концентрат для приготовления инфузионного раствора 5 мг/мл 10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Паклитаксел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</w:t>
            </w:r>
            <w:r>
              <w:t>центрат для приготовления раствора для инфузий 30 мг/5 мл (в комплекте с системами, не содержащими ПВХ)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Паклитаксел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100 мг (в комплекте с системами, не содержащими ПВХ)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Паклитаксел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300 мг/50 мл (в комплекте с системами, не содержащими ПВХ)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Пэгфилграстим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подкожного введения 6 мг/0,6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Филграстим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0,3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Филграстим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30 млн МЕ/0,5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Фторурацил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или концентрат для приготовления раствора для инфузий 250 мг/5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Фторурацил**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500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Циклофосфамид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лиофилизат/порошок для приготовления раствора для инъекций 0,2 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Циклофосфамид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1000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Циклофосфамид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500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Цисплатин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инъекций/концентрат для приготовления раствора для инфузий 50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Эпирубицин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мг/5 мл или порошок лиофилизированный для приготовления раствора для инъекций 10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Эпирубицин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50 мг/25 мл или порошок лиофилизированный для приготовления раствора для инъекций 50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Этопозид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или раствор для инъекций 100 мг/5 мл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10 к</w:t>
      </w:r>
      <w:r>
        <w:t xml:space="preserve"> </w:t>
      </w:r>
      <w:hyperlink w:anchor="sub100" w:history="1">
        <w:r>
          <w:rPr>
            <w:rStyle w:val="a4"/>
          </w:rPr>
          <w:t>перечню</w:t>
        </w:r>
      </w:hyperlink>
    </w:p>
    <w:p w:rsidR="00000000" w:rsidRDefault="00B938F8">
      <w:pPr>
        <w:pStyle w:val="pr"/>
      </w:pPr>
      <w:r>
        <w:rPr>
          <w:rStyle w:val="s0"/>
        </w:rPr>
        <w:t>Министра здравоохранения</w:t>
      </w:r>
    </w:p>
    <w:p w:rsidR="00000000" w:rsidRDefault="00B938F8">
      <w:pPr>
        <w:pStyle w:val="pr"/>
      </w:pPr>
      <w:r>
        <w:rPr>
          <w:rStyle w:val="s0"/>
        </w:rPr>
        <w:t>Республики Казахстан</w:t>
      </w:r>
    </w:p>
    <w:p w:rsidR="00000000" w:rsidRDefault="00B938F8">
      <w:pPr>
        <w:pStyle w:val="pr"/>
      </w:pPr>
      <w:r>
        <w:rPr>
          <w:rStyle w:val="s0"/>
        </w:rPr>
        <w:t>от 1 октября 2025 года № 103</w:t>
      </w:r>
    </w:p>
    <w:p w:rsidR="00000000" w:rsidRDefault="00B938F8">
      <w:pPr>
        <w:pStyle w:val="pr"/>
      </w:pPr>
      <w:r>
        <w:t> </w:t>
      </w:r>
    </w:p>
    <w:p w:rsidR="00000000" w:rsidRDefault="00B938F8">
      <w:pPr>
        <w:pStyle w:val="pr"/>
      </w:pPr>
      <w:r>
        <w:t>Приложение 41</w:t>
      </w:r>
    </w:p>
    <w:p w:rsidR="00000000" w:rsidRDefault="00B938F8">
      <w:pPr>
        <w:pStyle w:val="pr"/>
      </w:pPr>
      <w:r>
        <w:t>к Правилам оплаты услуг</w:t>
      </w:r>
    </w:p>
    <w:p w:rsidR="00000000" w:rsidRDefault="00B938F8">
      <w:pPr>
        <w:pStyle w:val="pr"/>
      </w:pPr>
      <w:r>
        <w:t>субъектов здравоохранения</w:t>
      </w:r>
    </w:p>
    <w:p w:rsidR="00000000" w:rsidRDefault="00B938F8">
      <w:pPr>
        <w:pStyle w:val="pr"/>
      </w:pPr>
      <w:r>
        <w:t>в рамках гарантированного</w:t>
      </w:r>
    </w:p>
    <w:p w:rsidR="00000000" w:rsidRDefault="00B938F8">
      <w:pPr>
        <w:pStyle w:val="pr"/>
      </w:pPr>
      <w:r>
        <w:t>объема бесплатной медицинской</w:t>
      </w:r>
    </w:p>
    <w:p w:rsidR="00000000" w:rsidRDefault="00B938F8">
      <w:pPr>
        <w:pStyle w:val="pr"/>
      </w:pPr>
      <w:r>
        <w:t>помощи и (или) в сист</w:t>
      </w:r>
      <w:r>
        <w:t>еме</w:t>
      </w:r>
    </w:p>
    <w:p w:rsidR="00000000" w:rsidRDefault="00B938F8">
      <w:pPr>
        <w:pStyle w:val="pr"/>
      </w:pPr>
      <w:r>
        <w:t>обязательного социального</w:t>
      </w:r>
    </w:p>
    <w:p w:rsidR="00000000" w:rsidRDefault="00B938F8">
      <w:pPr>
        <w:pStyle w:val="pr"/>
      </w:pPr>
      <w:r>
        <w:t>медицинского страхования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диагнозов новообразований органов грудной клетки, которые согласно Международной статистической классификации болезней и проблем, связанных с Международной классификацией болезней-10, явля</w:t>
      </w:r>
      <w:r>
        <w:rPr>
          <w:b/>
          <w:bCs/>
        </w:rPr>
        <w:t>ются основным диагнозом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7058"/>
      </w:tblGrid>
      <w:tr w:rsidR="00000000">
        <w:trPr>
          <w:jc w:val="center"/>
        </w:trPr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Международной классификации болезней-10</w:t>
            </w:r>
          </w:p>
        </w:tc>
        <w:tc>
          <w:tcPr>
            <w:tcW w:w="3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C33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трахеи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C34.0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Злокачественные новообразования главных бронхов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C34.1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верхней доли, бронхов или легкого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C34.2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средней доли, бронхов или легкого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C34.3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нижней доли, бронхов или легкого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C34.8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бронхов или легкого,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C34.9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бронхов или легкого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C37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вилочковой железы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C38.0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сердца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C38.1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Злокачественные новообразования переднего средостения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C38.2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Злокачественные новообразования заднего средостения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C38.3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Злокачественные новообразования средостения неуточненной части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C38.4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Злокачественные новообразования плевры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C38.8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Злокачественные новообразования сердца, средостения и плевры, выходящее за пределы одной и более вышеуказанных локализации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C39.0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Злокачественные новообразования верхних дыхательных путей неуточн</w:t>
            </w:r>
            <w:r>
              <w:t>енной части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C39.8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органов дыхания и внутригрудных органов,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C39.9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неточно обозначенных локализаций в пределах органов дыхания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C45.0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Мезотелиома плевры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C45.2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Мезотелиома перикарда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C45.7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Мезотелиома других локализации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C45.9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Мезотелиома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C73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щитовидной железы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C75.0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паращитовидной железы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C76.1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грудной клетки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C78.0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легкого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C78.1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средостения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C78.2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плевры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C78.3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других и неуточненных органов дыхания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D02.1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гортани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D02.2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бронха и легкого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D02.3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других частей органов дыхания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D02.4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органов дыхания неуточненных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D09.3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щитовидной и других эндокринных желез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D38.1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или неизвестного характера трахеи, бронхов и легкого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D38.2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или неизвестного характера плевры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D38.3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или неизвестного характера средостения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D38.4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или неизвестного характера вилочковой железы (тимуса)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D38.5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или неизвестного характера других органов дыхания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D38.6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или неизвестного характера органов дыхания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D44.0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Новообразования неопределенного характера щитовидной железы</w:t>
            </w:r>
          </w:p>
        </w:tc>
      </w:tr>
      <w:tr w:rsidR="00000000">
        <w:trPr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D44.2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Новообразования неопределенного характера паращитовидной железы</w:t>
            </w:r>
          </w:p>
        </w:tc>
      </w:tr>
    </w:tbl>
    <w:p w:rsidR="00000000" w:rsidRDefault="00B938F8">
      <w:pPr>
        <w:pStyle w:val="pj"/>
      </w:pPr>
      <w:r>
        <w:rPr>
          <w:rStyle w:val="s0"/>
        </w:rPr>
        <w:t>К перечню диагнозов новообразований</w:t>
      </w:r>
      <w:r>
        <w:rPr>
          <w:rStyle w:val="s0"/>
        </w:rPr>
        <w:t xml:space="preserve"> органов грудной клетки, которые согласно Международной статистической классификации болезней и проблем, связанных с Международной классификации болезней-10, являются основным диагнозом прилагаются следующие приложения:</w:t>
      </w:r>
    </w:p>
    <w:p w:rsidR="00000000" w:rsidRDefault="00B938F8">
      <w:pPr>
        <w:pStyle w:val="pj"/>
      </w:pPr>
      <w:r>
        <w:rPr>
          <w:rStyle w:val="s0"/>
        </w:rPr>
        <w:t>1) Перечень кодов, комбинированных и расширенных операции на органах дыхания и средостения, сердца (новообразования органов грудной клетки) по Международной статистической классификации болезней и проблем, связанных со здоровьем - 9, (применяются как основ</w:t>
      </w:r>
      <w:r>
        <w:rPr>
          <w:rStyle w:val="s0"/>
        </w:rPr>
        <w:t>ные операции) согласно приложению 1 к перечню диагнозов новообразования органов грудной клетки),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</w:t>
      </w:r>
      <w:r>
        <w:rPr>
          <w:rStyle w:val="s0"/>
        </w:rPr>
        <w:t>ом;</w:t>
      </w:r>
    </w:p>
    <w:p w:rsidR="00000000" w:rsidRDefault="00B938F8">
      <w:pPr>
        <w:pStyle w:val="pj"/>
      </w:pPr>
      <w:r>
        <w:rPr>
          <w:rStyle w:val="s0"/>
        </w:rPr>
        <w:t>2) Перечень кодов, операции или манипуляции на органах дыхания и средостения, сердца (новообразования органов грудной клетки) по Международной статистической классификации болезней и проблем, связанных со здоровьем - 9, (применяются как основные операц</w:t>
      </w:r>
      <w:r>
        <w:rPr>
          <w:rStyle w:val="s0"/>
        </w:rPr>
        <w:t>ии) согласно приложению 2 к перечню диагнозов новообразования органов грудной клетки),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p w:rsidR="00000000" w:rsidRDefault="00B938F8">
      <w:pPr>
        <w:pStyle w:val="pj"/>
      </w:pPr>
      <w:r>
        <w:rPr>
          <w:rStyle w:val="s0"/>
        </w:rPr>
        <w:t>3) Пер</w:t>
      </w:r>
      <w:r>
        <w:rPr>
          <w:rStyle w:val="s0"/>
        </w:rPr>
        <w:t>ечень кодов тарификатора (новообразования органов грудной клетки) лучевой терапии 2 уровня согласно приложению 3 к перечню диагнозов новообразования органов грудной клетки), которые согласно Международной статистической классификации болезней и проблем, св</w:t>
      </w:r>
      <w:r>
        <w:rPr>
          <w:rStyle w:val="s0"/>
        </w:rPr>
        <w:t>язанных с Международной классификацией болезней-10, являются основным диагнозом;</w:t>
      </w:r>
    </w:p>
    <w:p w:rsidR="00000000" w:rsidRDefault="00B938F8">
      <w:pPr>
        <w:pStyle w:val="pj"/>
      </w:pPr>
      <w:r>
        <w:rPr>
          <w:rStyle w:val="s0"/>
        </w:rPr>
        <w:t>4) Перечень кодов тарификатора (новообразования органов грудной клетки) лучевой терапии 1 уровня согласно приложению 4 к перечню диагнозов новообразования органов грудной клет</w:t>
      </w:r>
      <w:r>
        <w:rPr>
          <w:rStyle w:val="s0"/>
        </w:rPr>
        <w:t>ки),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p w:rsidR="00000000" w:rsidRDefault="00B938F8">
      <w:pPr>
        <w:pStyle w:val="pj"/>
      </w:pPr>
      <w:r>
        <w:rPr>
          <w:rStyle w:val="s0"/>
        </w:rPr>
        <w:t>5) Перечень противоопухолевых препаратов (химиопрепаратов) при терапии новообразований о</w:t>
      </w:r>
      <w:r>
        <w:rPr>
          <w:rStyle w:val="s0"/>
        </w:rPr>
        <w:t>рганов грудной клетки согласно приложению 5 к перечню диагнозов новообразования органов грудной клетки),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</w:t>
      </w:r>
      <w:r>
        <w:rPr>
          <w:rStyle w:val="s0"/>
        </w:rPr>
        <w:t xml:space="preserve"> диагнозом;</w:t>
      </w:r>
    </w:p>
    <w:p w:rsidR="00000000" w:rsidRDefault="00B938F8">
      <w:pPr>
        <w:pStyle w:val="pj"/>
      </w:pPr>
      <w:r>
        <w:rPr>
          <w:rStyle w:val="s0"/>
        </w:rPr>
        <w:t>6) Перечень кодов услуг радио-йод терапии при новообразованиях органов грудной клетки согласно приложению 6 к перечню диагнозов новообразования органов грудной клетки), которые согласно Международной статистической классификации болезней и проб</w:t>
      </w:r>
      <w:r>
        <w:rPr>
          <w:rStyle w:val="s0"/>
        </w:rPr>
        <w:t>лем, связанных с Международной классификацией болезней-10, являются основным диагнозом.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r"/>
      </w:pPr>
      <w:r>
        <w:rPr>
          <w:rStyle w:val="s0"/>
        </w:rPr>
        <w:t>Приложение 1</w:t>
      </w:r>
    </w:p>
    <w:p w:rsidR="00000000" w:rsidRDefault="00B938F8">
      <w:pPr>
        <w:pStyle w:val="pr"/>
      </w:pPr>
      <w:r>
        <w:rPr>
          <w:rStyle w:val="s0"/>
        </w:rPr>
        <w:t>к перечню диагнозов</w:t>
      </w:r>
    </w:p>
    <w:p w:rsidR="00000000" w:rsidRDefault="00B938F8">
      <w:pPr>
        <w:pStyle w:val="pr"/>
      </w:pPr>
      <w:r>
        <w:rPr>
          <w:rStyle w:val="s0"/>
        </w:rPr>
        <w:t>новообразований органов</w:t>
      </w:r>
    </w:p>
    <w:p w:rsidR="00000000" w:rsidRDefault="00B938F8">
      <w:pPr>
        <w:pStyle w:val="pr"/>
      </w:pPr>
      <w:r>
        <w:rPr>
          <w:rStyle w:val="s0"/>
        </w:rPr>
        <w:t>грудной клетки, которые</w:t>
      </w:r>
    </w:p>
    <w:p w:rsidR="00000000" w:rsidRDefault="00B938F8">
      <w:pPr>
        <w:pStyle w:val="pr"/>
      </w:pPr>
      <w:r>
        <w:rPr>
          <w:rStyle w:val="s0"/>
        </w:rPr>
        <w:t>согласно Международной</w:t>
      </w:r>
    </w:p>
    <w:p w:rsidR="00000000" w:rsidRDefault="00B938F8">
      <w:pPr>
        <w:pStyle w:val="pr"/>
      </w:pPr>
      <w:r>
        <w:rPr>
          <w:rStyle w:val="s0"/>
        </w:rPr>
        <w:t>статистической классификации</w:t>
      </w:r>
    </w:p>
    <w:p w:rsidR="00000000" w:rsidRDefault="00B938F8">
      <w:pPr>
        <w:pStyle w:val="pr"/>
      </w:pPr>
      <w:r>
        <w:rPr>
          <w:rStyle w:val="s0"/>
        </w:rPr>
        <w:t>болезней и проблем, связанных</w:t>
      </w:r>
    </w:p>
    <w:p w:rsidR="00000000" w:rsidRDefault="00B938F8">
      <w:pPr>
        <w:pStyle w:val="pr"/>
      </w:pPr>
      <w:r>
        <w:rPr>
          <w:rStyle w:val="s0"/>
        </w:rPr>
        <w:t>с М</w:t>
      </w:r>
      <w:r>
        <w:rPr>
          <w:rStyle w:val="s0"/>
        </w:rPr>
        <w:t>еждународной классификацией</w:t>
      </w:r>
    </w:p>
    <w:p w:rsidR="00000000" w:rsidRDefault="00B938F8">
      <w:pPr>
        <w:pStyle w:val="pr"/>
      </w:pPr>
      <w:r>
        <w:rPr>
          <w:rStyle w:val="s0"/>
        </w:rPr>
        <w:t>болезней-10, являются</w:t>
      </w:r>
    </w:p>
    <w:p w:rsidR="00000000" w:rsidRDefault="00B938F8">
      <w:pPr>
        <w:pStyle w:val="pr"/>
      </w:pPr>
      <w:r>
        <w:rPr>
          <w:rStyle w:val="s0"/>
        </w:rPr>
        <w:t>основным диагнозом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c"/>
      </w:pPr>
      <w:r>
        <w:rPr>
          <w:rStyle w:val="s1"/>
        </w:rPr>
        <w:t xml:space="preserve">Перечень кодов, комбинированных и расширенных операции на органах дыхания и средостения, сердца (новообразования органов грудной клетки) по Международной статистической классификации </w:t>
      </w:r>
      <w:r>
        <w:rPr>
          <w:rStyle w:val="s1"/>
        </w:rPr>
        <w:t>болезней и проблем, связанных со здоровьем-9, (применяются как основные операции)</w:t>
      </w:r>
    </w:p>
    <w:p w:rsidR="00000000" w:rsidRDefault="00B938F8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4"/>
        <w:gridCol w:w="6767"/>
      </w:tblGrid>
      <w:tr w:rsidR="00000000">
        <w:trPr>
          <w:jc w:val="center"/>
        </w:trPr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Международной классификации болезней-9</w:t>
            </w:r>
          </w:p>
        </w:tc>
        <w:tc>
          <w:tcPr>
            <w:tcW w:w="3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06.51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Частичная загрудинная тиреоидэктомия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06.52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Полная загрудинная тиреоидэктомия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07.8411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Видеоторакоскопическое удаление тимомы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17.45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Роботизированные процедуры при торакоскопических операциях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31.21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Медиастинальная трахеостомия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31.69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восстановительных операций на гортани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31.72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Закрытие внешней фистулы трахеи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31.73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Закрытие другой фистулы трахеи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31.75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Реконструкция трахеи и формирование искусственной гортани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31.79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восстановительные и пластические манипуляции на трахее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31.7910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Восстановительные (реконструктивно-пластические) операции на трахее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32.00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Резекция легких и бронхов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32.21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Пликация эмфизематозной буллы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32.30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Резекция сегмента легкого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32.304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Торакоскопическая резекция легкого (кист, доброкачественных опухолей), ушивание разрыва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32.36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Торакоскостомия сегмента легкого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32.40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Лобэктомия легкого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32.41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Торакоскопическая лобэктомия легкого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32.50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Полная пневмонэктомия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32.60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Радикальное иссечение структур грудной клетки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32.90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иссечения легкого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33.10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Рассечение легкого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33.34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Торакопластика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33.42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Закрытие фистулы бронха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33.43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Ушивание разрыва легкого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33.4301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Видеоторакоскопическое ушивание буллы легкого с экстраплевральным пневмолизом и миниторакотомным доступом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33.48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восстановительные и пластические манипуляции на бронхе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33.4910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Восстановительные (реконструктивно-пластические) операции на бро</w:t>
            </w:r>
            <w:r>
              <w:t>нхах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34.3010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опухоли средостения с шунтированием сосудов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34.311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Торакоскопическое удаление опухоли заднего средостения (невриномы, липомы)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34.51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Декортикация легкого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34.72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Закрытие торакостомы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34.84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восстановительных операций на диафрагме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37.10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Рассечение сердца, не уточненное иначе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37.12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Перикардиотомия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37.30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Резекция опухоли сердца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37.31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Перикардэктомия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40.50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Радикальное иссечение лимфатических узлов, не уточненное иначе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42.41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Частичная эзофагоэктомия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42.4110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Субтотальная резекция пищевода с расширенной двухзональной лимфодиссекцией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42.42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Полная эзофагоэктомия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42.4210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Торакоскопическая эзофагоэктомия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42.70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Эзофагомиотомия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42.85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Устранение стриктуры пищевода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42.91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Перевязка расширенных вен пищевода и желудка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44.65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Эзофагогастропластика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2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органов</w:t>
      </w:r>
    </w:p>
    <w:p w:rsidR="00000000" w:rsidRDefault="00B938F8">
      <w:pPr>
        <w:pStyle w:val="pr"/>
      </w:pPr>
      <w:r>
        <w:t>грудной клетки, которые</w:t>
      </w:r>
    </w:p>
    <w:p w:rsidR="00000000" w:rsidRDefault="00B938F8">
      <w:pPr>
        <w:pStyle w:val="pr"/>
      </w:pPr>
      <w:r>
        <w:t>согласно Международной</w:t>
      </w:r>
    </w:p>
    <w:p w:rsidR="00000000" w:rsidRDefault="00B938F8">
      <w:pPr>
        <w:pStyle w:val="pr"/>
      </w:pPr>
      <w:r>
        <w:t>статистической классификации</w:t>
      </w:r>
    </w:p>
    <w:p w:rsidR="00000000" w:rsidRDefault="00B938F8">
      <w:pPr>
        <w:pStyle w:val="pr"/>
      </w:pPr>
      <w:r>
        <w:t>болезней 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кодов, операции или манипуляции на органах дыхания и средостения, сердца (новообразования органов грудной клетки) по Международной статистической классификации болезней и проблем, связанных со здоровьем-9, (применяются как основные операции)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6671"/>
      </w:tblGrid>
      <w:tr w:rsidR="00000000">
        <w:trPr>
          <w:jc w:val="center"/>
        </w:trPr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Международной классификации болезней-9</w:t>
            </w:r>
          </w:p>
        </w:tc>
        <w:tc>
          <w:tcPr>
            <w:tcW w:w="3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06.02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Повторное вскрытие раны в области щитовидной железы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06.09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рассечений в области щитовидной железы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06.12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Открытая биопсия щитовидной железы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06.19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диагностические процедуры на щитовидную и паращитовидную железы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06.20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Односторонняя лобэктомия щитовидной железы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06.21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Субтотальная резекция щитовидной железы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06.30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частичной тиреоидэктомии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06.31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поврежденного участка щитовидной железы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06.32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Энуклеация кисты или узла щитовидной железы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06.39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Прочая частичная тиреоидэктомия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06.40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Полная тиреоидэктомия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06.50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Загрудинная тиреоидэктомия, не классифицированная в других рубриках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06.60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подъязычно расположенной щитовидной железы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06.70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щитовидно-язычного протока или тракта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06.81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Полная паратиреоидэктомия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06.89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паратиреоидэктомии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06.91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Пересечение перешейка щитовидной железы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06.92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Лигирование сосудов щитовидной железы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06.93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Сшивание щитовидной железы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06.94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Реимплантация ткани щитовидной железы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06.95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Реимплантация ткани паращитовидной железы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06.98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операции на щитовидную железу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06.99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операции на паращитовидную железу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07.80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Тимэктомия неуточненная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07.81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Частичное иссечение вилочковой железы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07.82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Полное иссечение вилочковой железы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07.91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Обследование области вилочковой железы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07.92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Рассечение вилочковой железы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07.93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Восстановление вилочковой железы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07.99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манипуляции на вилочковой железе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31.00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манипуляции на гортани и трахее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31.20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Трахеостомия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31.29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постоянной трахеостомии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31.30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рассечения гортани или трахеи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31.50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Локальное иссечение или деструкция пораженного участка или ткани трахеи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31.71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Ушивание разрыва трахеи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31.92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Лизис спаек трахеи или гортани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31.98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манипуляции на гортани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31.99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манипуляции на трахее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32.10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иссечения бронха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32.20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Локальное иссечение или деструкция поврежденного участка или ткани бронха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32.28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Эндоскопическое иссечение или деструкция поврежденного участка или ткани бронха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32.29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 xml:space="preserve">Другие виды локального иссечения или деструкция поврежденного участка или ткани </w:t>
            </w:r>
            <w:r>
              <w:t>бронха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33.00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операции на легких и бронхах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33.20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Торакоскопическая биопсия органов грудной клетки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33.25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Открытая биопсия бронха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33.28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Открытая биопсия легкого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33.29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диагностические процедуры на бронхах и легких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33.41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Ушивание разрыва бронха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33.92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Лигирование бронха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33.98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манипуляции на бронхе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33.99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манипуляции на легком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34.02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Диагностическая торакотомия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34.03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Реторакотомия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34.10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Рассечение средостения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34.20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Торакоскопическая плевральная биопсия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34.26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Открытая биопсия средостения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34.28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диагностические манипуляции на грудной стенке, плевре и диафрагме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34.30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или деструкция поврежденного участка или ткани средостения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34.40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или деструкция поврежденного участка грудной стенки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34.59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иссечения плевры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34.601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Плевродез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34.73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Закрытие других фистул грудной клетки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34.79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восстановительные операции на грудной стенке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34.81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поврежденного участка или ткани диафрагмы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34.82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Ушивание разрыва диафрагмы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34.83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Закрытие фистулы диафрагмы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34.91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Диагностическая плевральная пункция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38.65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иссечения других сосудов грудной клетки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39.98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Остановка кровотечения, не уточненная иначе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39.9917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Установка подкожных порт-систем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40.21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глубокого шейного лимфатического узла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40.40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Футлярно-фасциальное иссечение шейных лимфатических узлов, не уточненное иначе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40.41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Футлярно-фасциальное иссечение шейных лимфатических узлов, одностороннее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40.42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Футлярно-фасциальное иссечение шейных лимфатических узлов, двустороннее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40.59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Радикальное иссечение прочих лимфатических узлов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40.63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Закрытие фистулы грудного лимфатического протока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40.90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манипуляции на лимфатических структурах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42.32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Локальное иссечение других пораженных участков или тканей пищевода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42.39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деструкции пораженного участка или ткани пищевод</w:t>
            </w:r>
            <w:r>
              <w:t>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42.90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манипуляции на пищеводе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42.99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манипуляции на пищеводе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44.15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Открытая биопсия желудка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53.82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Устранение парастернальной грыжи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60.11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Закрытая (чрескожная) (игловая) биопсия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77.61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Локальное иссечение пораженного участка или ткани кости лопатки, ключицы и грудной клетки (ребер и грудины)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3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органов</w:t>
      </w:r>
    </w:p>
    <w:p w:rsidR="00000000" w:rsidRDefault="00B938F8">
      <w:pPr>
        <w:pStyle w:val="pr"/>
      </w:pPr>
      <w:r>
        <w:t>грудной клетки, которые</w:t>
      </w:r>
    </w:p>
    <w:p w:rsidR="00000000" w:rsidRDefault="00B938F8">
      <w:pPr>
        <w:pStyle w:val="pr"/>
      </w:pPr>
      <w:r>
        <w:t>согласно Международной</w:t>
      </w:r>
    </w:p>
    <w:p w:rsidR="00000000" w:rsidRDefault="00B938F8">
      <w:pPr>
        <w:pStyle w:val="pr"/>
      </w:pPr>
      <w:r>
        <w:t>статистической классификации</w:t>
      </w:r>
    </w:p>
    <w:p w:rsidR="00000000" w:rsidRDefault="00B938F8">
      <w:pPr>
        <w:pStyle w:val="pr"/>
      </w:pPr>
      <w:r>
        <w:t>болезней 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тарификатора (новообразования органов грудной клетки) лучевой терапии 2 уровня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8101"/>
      </w:tblGrid>
      <w:tr w:rsidR="00000000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</w:t>
            </w:r>
          </w:p>
        </w:tc>
        <w:tc>
          <w:tcPr>
            <w:tcW w:w="4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D92.231.026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Конформная лучевая терапия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D92.244.026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Лучевая терапия с модуляцией (изменением) интенсивности (флюенса) внутри пучка во время облучения рака молочной железы, органов головы и шеи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D92.320.024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Дистанционная лучевая терапия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D92.320.025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Дистанционная лучевая терапия, РОД Гр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D92.410.057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Интраоперационная лучевая терапия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4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органов</w:t>
      </w:r>
    </w:p>
    <w:p w:rsidR="00000000" w:rsidRDefault="00B938F8">
      <w:pPr>
        <w:pStyle w:val="pr"/>
      </w:pPr>
      <w:r>
        <w:t>грудной клетки, которые</w:t>
      </w:r>
    </w:p>
    <w:p w:rsidR="00000000" w:rsidRDefault="00B938F8">
      <w:pPr>
        <w:pStyle w:val="pr"/>
      </w:pPr>
      <w:r>
        <w:t>согласно Международной</w:t>
      </w:r>
    </w:p>
    <w:p w:rsidR="00000000" w:rsidRDefault="00B938F8">
      <w:pPr>
        <w:pStyle w:val="pr"/>
      </w:pPr>
      <w:r>
        <w:t>статистической классификации</w:t>
      </w:r>
    </w:p>
    <w:p w:rsidR="00000000" w:rsidRDefault="00B938F8">
      <w:pPr>
        <w:pStyle w:val="pr"/>
      </w:pPr>
      <w:r>
        <w:t>болезней и проблем, связанных</w:t>
      </w:r>
    </w:p>
    <w:p w:rsidR="00000000" w:rsidRDefault="00B938F8">
      <w:pPr>
        <w:pStyle w:val="pr"/>
      </w:pPr>
      <w:r>
        <w:t xml:space="preserve">с </w:t>
      </w:r>
      <w:r>
        <w:t>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тарификатора (новообразования органов грудной клетки) лучевой терапии 1 уровня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8101"/>
      </w:tblGrid>
      <w:tr w:rsidR="00000000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</w:t>
            </w:r>
          </w:p>
        </w:tc>
        <w:tc>
          <w:tcPr>
            <w:tcW w:w="4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D92.241.026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Интенсивно-модулированная лучевая терапия опухолей различных локализаций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D92.242.026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D92.246.026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Лучевая терапия, управляемая по изображениям для опухолей отдельных локализаций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D92.247.026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Дистанционная лучевая терапия с использованием фотонов на линейном ускорителе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D92.243.026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Адаптивная лучевая терапия (1 сеанс)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D92.320.050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Стереотаксическая радиохирургия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D92.320.051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Стереотаксическая радиотерапия опухолей всех локализаций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5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органов</w:t>
      </w:r>
    </w:p>
    <w:p w:rsidR="00000000" w:rsidRDefault="00B938F8">
      <w:pPr>
        <w:pStyle w:val="pr"/>
      </w:pPr>
      <w:r>
        <w:t>грудной клетки, которые</w:t>
      </w:r>
    </w:p>
    <w:p w:rsidR="00000000" w:rsidRDefault="00B938F8">
      <w:pPr>
        <w:pStyle w:val="pr"/>
      </w:pPr>
      <w:r>
        <w:t>согласно Международной</w:t>
      </w:r>
    </w:p>
    <w:p w:rsidR="00000000" w:rsidRDefault="00B938F8">
      <w:pPr>
        <w:pStyle w:val="pr"/>
      </w:pPr>
      <w:r>
        <w:t>статистической классификации</w:t>
      </w:r>
    </w:p>
    <w:p w:rsidR="00000000" w:rsidRDefault="00B938F8">
      <w:pPr>
        <w:pStyle w:val="pr"/>
      </w:pPr>
      <w:r>
        <w:t>болезней 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противоопухолевых препаратов (химиопрепаратов) при терапии новообразований органов грудной клетки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3"/>
        <w:gridCol w:w="7638"/>
      </w:tblGrid>
      <w:tr w:rsidR="00000000">
        <w:trPr>
          <w:jc w:val="center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МНН</w:t>
            </w:r>
          </w:p>
        </w:tc>
        <w:tc>
          <w:tcPr>
            <w:tcW w:w="3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Характеристика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Блеомицин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инъекций 15 мг по 10 мг во флаконе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Винкристин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в/в введения 1 мг/1 мл: фл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Винорелбин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Гемцитабин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инфузий, 200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Гемцитабин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инфузий 1000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Дакарбазин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порошок/лиофилизат для приготовления раствора для инъекций и инфузий, 200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Дакарбазин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порошок/лиофилизат для приготовления раствора для инъекций и инфузий, 500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Доксорубицин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инъекций и инфузий 10 мг/ концентрат для приготовления раствора для инфузий 10 мг/5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Доксорубицин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инъекций 50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Доцетаксел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20 мг/мл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Доцетаксел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80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Золедроновая кислота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внутривенного введения 4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Ифосфамид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внутривенного введения, 500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Ифосфамид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1000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Ифосфамид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2000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Карбоплатин 150 мг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мг/мл по 15 мл во флаконе/ раствор для инъекций 150 мг/15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Карбоплатин 450 мг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мг/мл по 45 мл во флаконе/раствор для инъекций 450 мг/45 мл по 45 мл во флаконе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Ленограстим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подкожного и внутривенного введения 33,6 млн МЕ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Паклитаксел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30 мг/5 мл (в комплекте с системами, не содержащими ПВХ)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Паклитаксел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100 мг (в комплекте с системами, не содержащими ПВХ)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Паклитаксел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300 мг/50 мл (в комплекте с системами, не содержащими ПВХ)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Памидроновая кислота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90 мг/30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Пеметрексед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 xml:space="preserve">лиофилизат для приготовления раствора для </w:t>
            </w:r>
            <w:r>
              <w:t>инфузий, 500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Пеметрексед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инфузий во флаконе 100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Пэгфилграстим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подкожного введения 6 мг/0,6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Филграстим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0,3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Филграстим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30 млн МЕ/0,5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Циклофосфамид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лиофилизат/порошок для приготовления раствора для инъекций 0,2 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Циклофосфамид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1000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Циклофосфамид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500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Цисплатин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инъекций/концентрат для приготовления раствора для инфузий 50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Этопозид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или раствор для инъекций 100 мг/5 мл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</w:t>
      </w:r>
      <w:r>
        <w:t>жение 6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органов</w:t>
      </w:r>
    </w:p>
    <w:p w:rsidR="00000000" w:rsidRDefault="00B938F8">
      <w:pPr>
        <w:pStyle w:val="pr"/>
      </w:pPr>
      <w:r>
        <w:t>грудной клетки, которые</w:t>
      </w:r>
    </w:p>
    <w:p w:rsidR="00000000" w:rsidRDefault="00B938F8">
      <w:pPr>
        <w:pStyle w:val="pr"/>
      </w:pPr>
      <w:r>
        <w:t>согласно Международной</w:t>
      </w:r>
    </w:p>
    <w:p w:rsidR="00000000" w:rsidRDefault="00B938F8">
      <w:pPr>
        <w:pStyle w:val="pr"/>
      </w:pPr>
      <w:r>
        <w:t>статистической классификации</w:t>
      </w:r>
    </w:p>
    <w:p w:rsidR="00000000" w:rsidRDefault="00B938F8">
      <w:pPr>
        <w:pStyle w:val="pr"/>
      </w:pPr>
      <w:r>
        <w:t>болезней 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услуг радио-йод терапии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8604"/>
      </w:tblGrid>
      <w:tr w:rsidR="00000000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№КЗГ</w:t>
            </w:r>
          </w:p>
        </w:tc>
        <w:tc>
          <w:tcPr>
            <w:tcW w:w="4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 МКБ-9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92.291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Радио-йод терапия онкологических заболеваний щитовидной железы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 xml:space="preserve">Приложение 11 к </w:t>
      </w:r>
      <w:hyperlink w:anchor="sub100" w:history="1">
        <w:r>
          <w:rPr>
            <w:rStyle w:val="a4"/>
          </w:rPr>
          <w:t>перечню</w:t>
        </w:r>
      </w:hyperlink>
    </w:p>
    <w:p w:rsidR="00000000" w:rsidRDefault="00B938F8">
      <w:pPr>
        <w:pStyle w:val="pr"/>
      </w:pPr>
      <w:r>
        <w:rPr>
          <w:rStyle w:val="s0"/>
        </w:rPr>
        <w:t>Министра здравоохранения</w:t>
      </w:r>
    </w:p>
    <w:p w:rsidR="00000000" w:rsidRDefault="00B938F8">
      <w:pPr>
        <w:pStyle w:val="pr"/>
      </w:pPr>
      <w:r>
        <w:rPr>
          <w:rStyle w:val="s0"/>
        </w:rPr>
        <w:t>Республики Казахстан</w:t>
      </w:r>
    </w:p>
    <w:p w:rsidR="00000000" w:rsidRDefault="00B938F8">
      <w:pPr>
        <w:pStyle w:val="pr"/>
      </w:pPr>
      <w:r>
        <w:rPr>
          <w:rStyle w:val="s0"/>
        </w:rPr>
        <w:t>от 1 октября 2025 года № 103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42</w:t>
      </w:r>
    </w:p>
    <w:p w:rsidR="00000000" w:rsidRDefault="00B938F8">
      <w:pPr>
        <w:pStyle w:val="pr"/>
      </w:pPr>
      <w:r>
        <w:t>к Правилам оплаты услуг</w:t>
      </w:r>
    </w:p>
    <w:p w:rsidR="00000000" w:rsidRDefault="00B938F8">
      <w:pPr>
        <w:pStyle w:val="pr"/>
      </w:pPr>
      <w:r>
        <w:t>субъектов здравоохранения</w:t>
      </w:r>
    </w:p>
    <w:p w:rsidR="00000000" w:rsidRDefault="00B938F8">
      <w:pPr>
        <w:pStyle w:val="pr"/>
      </w:pPr>
      <w:r>
        <w:t>в рамках гарантированного</w:t>
      </w:r>
    </w:p>
    <w:p w:rsidR="00000000" w:rsidRDefault="00B938F8">
      <w:pPr>
        <w:pStyle w:val="pr"/>
      </w:pPr>
      <w:r>
        <w:t>объема бесплатной медицинской</w:t>
      </w:r>
    </w:p>
    <w:p w:rsidR="00000000" w:rsidRDefault="00B938F8">
      <w:pPr>
        <w:pStyle w:val="pr"/>
      </w:pPr>
      <w:r>
        <w:t>помощи и (или) в системе</w:t>
      </w:r>
    </w:p>
    <w:p w:rsidR="00000000" w:rsidRDefault="00B938F8">
      <w:pPr>
        <w:pStyle w:val="pr"/>
      </w:pPr>
      <w:r>
        <w:t>обязательного социального</w:t>
      </w:r>
    </w:p>
    <w:p w:rsidR="00000000" w:rsidRDefault="00B938F8">
      <w:pPr>
        <w:pStyle w:val="pr"/>
      </w:pPr>
      <w:r>
        <w:t>медицинского страхования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диагнозов новооб</w:t>
      </w:r>
      <w:r>
        <w:rPr>
          <w:b/>
          <w:bCs/>
        </w:rPr>
        <w:t>разований не точно обозначенных, вторичных и неуточненных локализации,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6864"/>
      </w:tblGrid>
      <w:tr w:rsidR="00000000">
        <w:trPr>
          <w:jc w:val="center"/>
        </w:trPr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Международной классификации болезней-10</w:t>
            </w:r>
          </w:p>
        </w:tc>
        <w:tc>
          <w:tcPr>
            <w:tcW w:w="3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C76.3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таза, неточно обозначенной локализации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C76.7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Злокачественные новообразования других неточно обозначенных локализаций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C76.8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Поражение других и неточно обозначенных локализаций,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C77.0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лимфатических узлов головы, лица и шеи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C77.1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внутригрудных лимфатических узлов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C77.2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внутрибрюшных лимфатических узлов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C77.3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подмышечных лимфатических узлов и лимфат</w:t>
            </w:r>
            <w:r>
              <w:t>ических узлов верхней конечности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C77.4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паховых лимфатических узлов и лимфатических узлов нижней конечности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C77.5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внутритазовых лимфатических узлов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C77.8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лимфатических узлов множественных локализаций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C77.9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лимфатических узлов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C79.8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других уточненных локализаций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C80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без уточнения локализации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C80.0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c неизвестной первичной локализацией, так обозначенное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C80.9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неуточненное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C97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Злокачественные новообразования самостоятельных(первичных) множественных локализаций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D09.7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других уточненных локализаций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D09.9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D44.9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эндокринной железы неуточненной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D48.9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неуточненное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D48.7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других уточ</w:t>
            </w:r>
            <w:r>
              <w:t>ненных локализаций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D48.1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соединительной и других мягких тканей</w:t>
            </w:r>
          </w:p>
        </w:tc>
      </w:tr>
    </w:tbl>
    <w:p w:rsidR="00000000" w:rsidRDefault="00B938F8">
      <w:pPr>
        <w:pStyle w:val="pj"/>
      </w:pPr>
      <w:r>
        <w:rPr>
          <w:rStyle w:val="s0"/>
        </w:rPr>
        <w:t>К перечню диагнозов новообразований не точно обозначенных, вторичных и неуточненных локализаций,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</w:t>
      </w:r>
      <w:r>
        <w:rPr>
          <w:rStyle w:val="s0"/>
        </w:rPr>
        <w:t>ом прилагаются следующие приложения:</w:t>
      </w:r>
    </w:p>
    <w:p w:rsidR="00000000" w:rsidRDefault="00B938F8">
      <w:pPr>
        <w:pStyle w:val="pj"/>
      </w:pPr>
      <w:r>
        <w:rPr>
          <w:rStyle w:val="s0"/>
        </w:rPr>
        <w:t>1) Перечень кодов радикальных операций (новообразования не точно обозначенных, вторичных и неуточненных локализации) по Международной статистической классификации болезней и проблем, связанных со здоровьем-9, (применяют</w:t>
      </w:r>
      <w:r>
        <w:rPr>
          <w:rStyle w:val="s0"/>
        </w:rPr>
        <w:t>ся как основные операции) согласно приложению 1 к перечню диагнозов новообразования не точно обозначенных, вторичных и неуточненных локализации), которые согласно Международной статистической классификации болезней и проблем, связанных с Международной клас</w:t>
      </w:r>
      <w:r>
        <w:rPr>
          <w:rStyle w:val="s0"/>
        </w:rPr>
        <w:t>сификацией болезней -10, являются основным диагнозом;</w:t>
      </w:r>
    </w:p>
    <w:p w:rsidR="00000000" w:rsidRDefault="00B938F8">
      <w:pPr>
        <w:pStyle w:val="pj"/>
      </w:pPr>
      <w:r>
        <w:rPr>
          <w:rStyle w:val="s0"/>
        </w:rPr>
        <w:t>2) Перечень кодов процедур и манипуляции (новообразования не точно обозначенных, вторичных и неуточненных локализации) по Международной статистической классификации болезней и проблем, связанных со здор</w:t>
      </w:r>
      <w:r>
        <w:rPr>
          <w:rStyle w:val="s0"/>
        </w:rPr>
        <w:t>овьем-9, (применяются как основные операции) согласно приложению 2 к перечню диагнозов новообразования не точно обозначенных, вторичных и неуточненных локализации), которые согласно Международной статистической классификации болезней и проблем, связанных с</w:t>
      </w:r>
      <w:r>
        <w:rPr>
          <w:rStyle w:val="s0"/>
        </w:rPr>
        <w:t xml:space="preserve"> Международной классификацией болезней -10, являются основным диагнозом;</w:t>
      </w:r>
    </w:p>
    <w:p w:rsidR="00000000" w:rsidRDefault="00B938F8">
      <w:pPr>
        <w:pStyle w:val="pj"/>
      </w:pPr>
      <w:r>
        <w:rPr>
          <w:rStyle w:val="s0"/>
        </w:rPr>
        <w:t>3) Перечень кодов тарификатора (новообразования не точно обозначенных, вторичных и неуточненных локализации) лучевой терапии 2 уровня согласно приложению 3 к перечню диагнозов новообр</w:t>
      </w:r>
      <w:r>
        <w:rPr>
          <w:rStyle w:val="s0"/>
        </w:rPr>
        <w:t>азования не точно обозначенных, вторичных и неуточненных локализации),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p w:rsidR="00000000" w:rsidRDefault="00B938F8">
      <w:pPr>
        <w:pStyle w:val="pj"/>
      </w:pPr>
      <w:r>
        <w:rPr>
          <w:rStyle w:val="s0"/>
        </w:rPr>
        <w:t>4) Перечень кодов тари</w:t>
      </w:r>
      <w:r>
        <w:rPr>
          <w:rStyle w:val="s0"/>
        </w:rPr>
        <w:t>фикатора (новообразования не точно обозначенных, вторичных и неуточненных локализации) лучевой терапии 1 уровня согласно приложению 4 к перечню диагнозов новообразования не точно обозначенных, вторичных и неуточненных локализации), которые согласно Междуна</w:t>
      </w:r>
      <w:r>
        <w:rPr>
          <w:rStyle w:val="s0"/>
        </w:rPr>
        <w:t>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p w:rsidR="00000000" w:rsidRDefault="00B938F8">
      <w:pPr>
        <w:pStyle w:val="pj"/>
      </w:pPr>
      <w:r>
        <w:rPr>
          <w:rStyle w:val="s0"/>
        </w:rPr>
        <w:t>5) Перечень противоопухолевых препаратов (химиопрепаратов) при терапии новообразований не точно обозначенных, вторичн</w:t>
      </w:r>
      <w:r>
        <w:rPr>
          <w:rStyle w:val="s0"/>
        </w:rPr>
        <w:t xml:space="preserve">ых и неуточненных локализации согласно приложению 4 к перечню диагнозов новообразования не точно обозначенных, вторичных и неуточненных локализации), которые согласно Международной статистической классификации болезней и проблем, связанных с Международной </w:t>
      </w:r>
      <w:r>
        <w:rPr>
          <w:rStyle w:val="s0"/>
        </w:rPr>
        <w:t>классификацией болезней-10, являются основным диагнозом.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r"/>
      </w:pPr>
      <w:r>
        <w:rPr>
          <w:rStyle w:val="s0"/>
        </w:rPr>
        <w:t>Приложение 1</w:t>
      </w:r>
    </w:p>
    <w:p w:rsidR="00000000" w:rsidRDefault="00B938F8">
      <w:pPr>
        <w:pStyle w:val="pr"/>
      </w:pPr>
      <w:r>
        <w:rPr>
          <w:rStyle w:val="s0"/>
        </w:rPr>
        <w:t>к перечню диагнозов</w:t>
      </w:r>
    </w:p>
    <w:p w:rsidR="00000000" w:rsidRDefault="00B938F8">
      <w:pPr>
        <w:pStyle w:val="pr"/>
      </w:pPr>
      <w:r>
        <w:rPr>
          <w:rStyle w:val="s0"/>
        </w:rPr>
        <w:t>новообразований органов</w:t>
      </w:r>
    </w:p>
    <w:p w:rsidR="00000000" w:rsidRDefault="00B938F8">
      <w:pPr>
        <w:pStyle w:val="pr"/>
      </w:pPr>
      <w:r>
        <w:rPr>
          <w:rStyle w:val="s0"/>
        </w:rPr>
        <w:t>грудной клетки, новообразований</w:t>
      </w:r>
    </w:p>
    <w:p w:rsidR="00000000" w:rsidRDefault="00B938F8">
      <w:pPr>
        <w:pStyle w:val="pr"/>
      </w:pPr>
      <w:r>
        <w:rPr>
          <w:rStyle w:val="s0"/>
        </w:rPr>
        <w:t>не точно обозначенных, вторичных</w:t>
      </w:r>
    </w:p>
    <w:p w:rsidR="00000000" w:rsidRDefault="00B938F8">
      <w:pPr>
        <w:pStyle w:val="pr"/>
      </w:pPr>
      <w:r>
        <w:rPr>
          <w:rStyle w:val="s0"/>
        </w:rPr>
        <w:t>и неуточненных локализаций,</w:t>
      </w:r>
    </w:p>
    <w:p w:rsidR="00000000" w:rsidRDefault="00B938F8">
      <w:pPr>
        <w:pStyle w:val="pr"/>
      </w:pPr>
      <w:r>
        <w:rPr>
          <w:rStyle w:val="s0"/>
        </w:rPr>
        <w:t>которые согласно Международной</w:t>
      </w:r>
    </w:p>
    <w:p w:rsidR="00000000" w:rsidRDefault="00B938F8">
      <w:pPr>
        <w:pStyle w:val="pr"/>
      </w:pPr>
      <w:r>
        <w:rPr>
          <w:rStyle w:val="s0"/>
        </w:rPr>
        <w:t>статистической к</w:t>
      </w:r>
      <w:r>
        <w:rPr>
          <w:rStyle w:val="s0"/>
        </w:rPr>
        <w:t>лассификации</w:t>
      </w:r>
    </w:p>
    <w:p w:rsidR="00000000" w:rsidRDefault="00B938F8">
      <w:pPr>
        <w:pStyle w:val="pr"/>
      </w:pPr>
      <w:r>
        <w:rPr>
          <w:rStyle w:val="s0"/>
        </w:rPr>
        <w:t>болезней и проблем, связанных</w:t>
      </w:r>
    </w:p>
    <w:p w:rsidR="00000000" w:rsidRDefault="00B938F8">
      <w:pPr>
        <w:pStyle w:val="pr"/>
      </w:pPr>
      <w:r>
        <w:rPr>
          <w:rStyle w:val="s0"/>
        </w:rPr>
        <w:t>с Международной классификацией</w:t>
      </w:r>
    </w:p>
    <w:p w:rsidR="00000000" w:rsidRDefault="00B938F8">
      <w:pPr>
        <w:pStyle w:val="pr"/>
      </w:pPr>
      <w:r>
        <w:rPr>
          <w:rStyle w:val="s0"/>
        </w:rPr>
        <w:t>болезней-10, являются</w:t>
      </w:r>
    </w:p>
    <w:p w:rsidR="00000000" w:rsidRDefault="00B938F8">
      <w:pPr>
        <w:pStyle w:val="pr"/>
      </w:pPr>
      <w:r>
        <w:rPr>
          <w:rStyle w:val="s0"/>
        </w:rPr>
        <w:t>основным диагнозом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c"/>
      </w:pPr>
      <w:r>
        <w:rPr>
          <w:rStyle w:val="s1"/>
        </w:rPr>
        <w:t>Перечень кодов радикальных операций (новообразования не точно обозначенных, вторичных и неуточненных локализации) по Международной статистической классификации болезней и проблем, связанных со здоровьем-9, (применяются как основные операции)</w:t>
      </w:r>
    </w:p>
    <w:p w:rsidR="00000000" w:rsidRDefault="00B938F8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4"/>
        <w:gridCol w:w="7347"/>
      </w:tblGrid>
      <w:tr w:rsidR="00000000">
        <w:trPr>
          <w:jc w:val="center"/>
        </w:trPr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Между</w:t>
            </w:r>
            <w:r>
              <w:t>народной классификации болезней -9</w:t>
            </w:r>
          </w:p>
        </w:tc>
        <w:tc>
          <w:tcPr>
            <w:tcW w:w="3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07.22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Односторонняя адреналэктомия</w:t>
            </w:r>
          </w:p>
        </w:tc>
      </w:tr>
    </w:tbl>
    <w:p w:rsidR="00000000" w:rsidRDefault="00B938F8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4"/>
        <w:gridCol w:w="7347"/>
      </w:tblGrid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07.80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Тимэктомия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07.81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Частичное иссечение вилочковой железы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07.82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Полное иссечение вилочковой железы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07.92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Рассечение вилочковой железы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26.32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Полная сиаладенэктомия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34.0010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Модифицированная экстраперитонеальная задняя экзентерация. Системная зональная периаортальная и тазовая лимфодиссекция. Стриппинг диафрагмы. Перитонеумэктомия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34.22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Медиастиноскопия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34.26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Открытая биопсия средостения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34.30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или деструкция поврежденного участка или ткани средостения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34.40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или деструкция поврежденного участка грудной стенки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34.51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Декортикация легкого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34.89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манипуляции на диафрагме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37.12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Перикардиотомия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38.37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Резекция вен брюшной полости с анастомозом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39.57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Восстановление кровеносного сосуда при помощи синтетического имплантата в виде заплаты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40.21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глубокого шейного лимфатического узла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40.40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Футлярно-фасциальное иссечение шейных лимфатических узлов, не уточненное иначе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40.41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Футлярно-фасциальное иссечение шейных лимфатических узлов, одностороннее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40.42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Футлярно-фасциальное иссечение шейных лимфатических узлов, двустороннее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40.50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Радикальное иссечение лимфатических узлов, не уточненное иначе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40.51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Радикальное иссечение подмышечных лимфатических узлов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40.52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Радикальное иссечение периаортальных лимфатических узлов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40.53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Радикальное иссечение подвздошных лимфатических узлов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40.54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Радикальное иссечение паховых лимфоузлов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40.59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Радикальное иссечение прочих лимфатических узлов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41.41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Марсупиализация кисты селезенки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41.42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пораженного участка или ткани селезенки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41.43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Частичная спленэктомия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41.50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Полная спленэктомия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41.93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добавочной селезенки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41.95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Восстановительные и пластические манипуляции на селезенке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41.99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манипуляции на селезенке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43.0019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Расширенная комбинированная гастрэктомия при злокачественных новообразованиях пищевода и желудка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43.89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частичная резекция желудка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45.61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Множественная сегментная резекция тонкой кишки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45.62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частичной резекции тонкой кишки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45.70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Частичная резекция толстой кишки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45.73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Правая гемиколэктомия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45.75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Левая гемиколэктомия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45.79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частичная резекция толстой кишки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45.93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Резекция участка тонкого кишечника, инвагинационный илеоасцедоанастомоз 'конец в бок'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52.402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Панкреатикоцистогастростомия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52.50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Частичная панкреатэктомия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52.59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частичная резекция поджелудочной железы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54.10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Лапаротомия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54.12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Релапаротомия в месте недавней лапаротомии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54.19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Прочая лапаротомия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54.30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или деструкция пораженного участка или ткани брюшной стенки или пупка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54.40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или деструкция ткани брюшины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54.63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ушивания брюшной стенки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54.64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Ушивание брюшины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54.94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Создание брюшинно-сосудистого шунта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54.95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Рассечение брюшины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55.39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локального иссечения или деструкции пораженного участка или ткани почки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55.50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Полная нефрэктомия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55.90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операции на почке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57.61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Трансуретральная резекция образования мочевого пузыря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57.7114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Радикальная цистэктомия с энтеропластикой (с созданием ортотопического мочевого пузыря) илеумкондуитом или колонкондуитом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59.00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операции на мочевыделительном канале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59.02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Другой лизис околопочечных или околомочеточниковых спаек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59.91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околопочечной и перивезикальной ткани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77.61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Локальное иссечение пораженного участка или ткани кости лопатки, ключицы и грудной клетки (ребер и грудины)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77.65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Локальное иссечение пораженного участка или ткани бедренной кости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85.34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односторонняя подкожная мастэктомия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2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органов</w:t>
      </w:r>
    </w:p>
    <w:p w:rsidR="00000000" w:rsidRDefault="00B938F8">
      <w:pPr>
        <w:pStyle w:val="pr"/>
      </w:pPr>
      <w:r>
        <w:t>грудной клетки, новообразований</w:t>
      </w:r>
    </w:p>
    <w:p w:rsidR="00000000" w:rsidRDefault="00B938F8">
      <w:pPr>
        <w:pStyle w:val="pr"/>
      </w:pPr>
      <w:r>
        <w:t>не точно обозначенных,</w:t>
      </w:r>
    </w:p>
    <w:p w:rsidR="00000000" w:rsidRDefault="00B938F8">
      <w:pPr>
        <w:pStyle w:val="pr"/>
      </w:pPr>
      <w:r>
        <w:t>вторичных и неуточненных</w:t>
      </w:r>
    </w:p>
    <w:p w:rsidR="00000000" w:rsidRDefault="00B938F8">
      <w:pPr>
        <w:pStyle w:val="pr"/>
      </w:pPr>
      <w:r>
        <w:t>локализаций, которые согласно</w:t>
      </w:r>
    </w:p>
    <w:p w:rsidR="00000000" w:rsidRDefault="00B938F8">
      <w:pPr>
        <w:pStyle w:val="pr"/>
      </w:pPr>
      <w:r>
        <w:t>Международной статистической</w:t>
      </w:r>
    </w:p>
    <w:p w:rsidR="00000000" w:rsidRDefault="00B938F8">
      <w:pPr>
        <w:pStyle w:val="pr"/>
      </w:pPr>
      <w:r>
        <w:t>классификации болезней</w:t>
      </w:r>
    </w:p>
    <w:p w:rsidR="00000000" w:rsidRDefault="00B938F8">
      <w:pPr>
        <w:pStyle w:val="pr"/>
      </w:pPr>
      <w:r>
        <w:t>и проблем, связанных</w:t>
      </w:r>
    </w:p>
    <w:p w:rsidR="00000000" w:rsidRDefault="00B938F8">
      <w:pPr>
        <w:pStyle w:val="pr"/>
      </w:pPr>
      <w:r>
        <w:t>с Международной классификацие</w:t>
      </w:r>
      <w:r>
        <w:t>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процедур и манипуляции (новообразования не точно обозначенных, вторичных и неуточненных локализации) по Международной статистической классификации болезней и проблем, связанных со здоровьем-9, (</w:t>
      </w:r>
      <w:r>
        <w:rPr>
          <w:b/>
          <w:bCs/>
        </w:rPr>
        <w:t>применяются как основные операции)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7"/>
        <w:gridCol w:w="6284"/>
      </w:tblGrid>
      <w:tr w:rsidR="00000000">
        <w:trPr>
          <w:jc w:val="center"/>
        </w:trPr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Международной классификации болезней-9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54.23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Биопсия брюшины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07.99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манипуляции на вилочковой железе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22.62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поврежденного участка верхнечелюстной пазухи другим методом по Заславскому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26.31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Частичная сиаладенэктомия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33.20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Торакоскопическая биопсия органов грудной клетки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40.11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Биопсия лимфатической структуры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40.23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подмышечного лимфатического узла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40.24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пахового лимфатического узла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40.30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Локальное иссечение лимфоузла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54.11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Лапаротомия диагностическая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54.72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восстановительных манипуляций на брюшной стенке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54.73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восстановительных манипуляций на брюшине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54.74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восстановительные операции на сальнике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54.75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восстановительных манипуляций на брыжейке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54.92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инородного тела из брюшной полости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83.39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пораженного участка другой мягкой ткани (кроме кисти)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83.49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иссечения мягкой ткани (кроме кисти)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86.09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Другое иссечение кожи и подкожных тканей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86.30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Другое локальное иссечение пораженного участка кожи и подкожных тканей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3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органов</w:t>
      </w:r>
    </w:p>
    <w:p w:rsidR="00000000" w:rsidRDefault="00B938F8">
      <w:pPr>
        <w:pStyle w:val="pr"/>
      </w:pPr>
      <w:r>
        <w:t>грудной клетки, новообразований</w:t>
      </w:r>
    </w:p>
    <w:p w:rsidR="00000000" w:rsidRDefault="00B938F8">
      <w:pPr>
        <w:pStyle w:val="pr"/>
      </w:pPr>
      <w:r>
        <w:t>не точно обозначенных, вторичных</w:t>
      </w:r>
    </w:p>
    <w:p w:rsidR="00000000" w:rsidRDefault="00B938F8">
      <w:pPr>
        <w:pStyle w:val="pr"/>
      </w:pPr>
      <w:r>
        <w:t>и неуточненных локализаций,</w:t>
      </w:r>
    </w:p>
    <w:p w:rsidR="00000000" w:rsidRDefault="00B938F8">
      <w:pPr>
        <w:pStyle w:val="pr"/>
      </w:pPr>
      <w:r>
        <w:t>которые согласно Международной</w:t>
      </w:r>
    </w:p>
    <w:p w:rsidR="00000000" w:rsidRDefault="00B938F8">
      <w:pPr>
        <w:pStyle w:val="pr"/>
      </w:pPr>
      <w:r>
        <w:t>статистической классификации</w:t>
      </w:r>
    </w:p>
    <w:p w:rsidR="00000000" w:rsidRDefault="00B938F8">
      <w:pPr>
        <w:pStyle w:val="pr"/>
      </w:pPr>
      <w:r>
        <w:t>болезней 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тарификатора (новообразования не точно обозначенных, вторичных и неуточненных локализации) лучевой терапии</w:t>
      </w:r>
      <w:r>
        <w:rPr>
          <w:b/>
          <w:bCs/>
        </w:rPr>
        <w:t xml:space="preserve"> 2 уровня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8101"/>
      </w:tblGrid>
      <w:tr w:rsidR="00000000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</w:t>
            </w:r>
          </w:p>
        </w:tc>
        <w:tc>
          <w:tcPr>
            <w:tcW w:w="4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D92.231.026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Конформная лучевая терапия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D92.244.026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Лучевая терапия с модуляцией (изменением) интенсивности (флюенса) внутри пучка во время облучения рака молочной железы, органов головы и шеи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D92.245.026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Лучевая терапия с модулированной интенсивностью при раке женских гениталий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D92.320.024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Дистанционная лучевая терапия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D92.320.025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Дистанционная лучевая терапия, РОД Гр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D92.201.029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Внутриполостная гамматерапия (при раке шейки матки и прямой кишки), РОД 5Гр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D92.410.057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Интраоперационная лучевая терапия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4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не точно</w:t>
      </w:r>
    </w:p>
    <w:p w:rsidR="00000000" w:rsidRDefault="00B938F8">
      <w:pPr>
        <w:pStyle w:val="pr"/>
      </w:pPr>
      <w:r>
        <w:t>обозначенных, вторичных и</w:t>
      </w:r>
    </w:p>
    <w:p w:rsidR="00000000" w:rsidRDefault="00B938F8">
      <w:pPr>
        <w:pStyle w:val="pr"/>
      </w:pPr>
      <w:r>
        <w:t>неуточненных локализаций,</w:t>
      </w:r>
    </w:p>
    <w:p w:rsidR="00000000" w:rsidRDefault="00B938F8">
      <w:pPr>
        <w:pStyle w:val="pr"/>
      </w:pPr>
      <w:r>
        <w:t>которые согласно Международной</w:t>
      </w:r>
    </w:p>
    <w:p w:rsidR="00000000" w:rsidRDefault="00B938F8">
      <w:pPr>
        <w:pStyle w:val="pr"/>
      </w:pPr>
      <w:r>
        <w:t>статистической классификации</w:t>
      </w:r>
    </w:p>
    <w:p w:rsidR="00000000" w:rsidRDefault="00B938F8">
      <w:pPr>
        <w:pStyle w:val="pr"/>
      </w:pPr>
      <w:r>
        <w:t>болезней 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тарификатора (новообразования не точно обозначенных, вторичных и неуточненн</w:t>
      </w:r>
      <w:r>
        <w:rPr>
          <w:b/>
          <w:bCs/>
        </w:rPr>
        <w:t>ых локализации) лучевой терапии 1 уровня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8101"/>
      </w:tblGrid>
      <w:tr w:rsidR="00000000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</w:t>
            </w:r>
          </w:p>
        </w:tc>
        <w:tc>
          <w:tcPr>
            <w:tcW w:w="4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D92.241.026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Интенсивно-модулированная лучевая терапия опухолей различных локализаций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D92.242.026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D92.246.026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Лучевая терапия, управляемая по изображениям для опухолей отдельных локализаций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</w:t>
            </w:r>
            <w:r>
              <w:t>7.026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Дистанционная лучевая терапия с использованием фотонов на линейном ускорителе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D92.320.050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Стереотаксическая радиохирургия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D92.320.051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Стереотаксическая радиотерапия опухолей всех локализаций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5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органов</w:t>
      </w:r>
    </w:p>
    <w:p w:rsidR="00000000" w:rsidRDefault="00B938F8">
      <w:pPr>
        <w:pStyle w:val="pr"/>
      </w:pPr>
      <w:r>
        <w:t>грудной клетки, новообразований</w:t>
      </w:r>
    </w:p>
    <w:p w:rsidR="00000000" w:rsidRDefault="00B938F8">
      <w:pPr>
        <w:pStyle w:val="pr"/>
      </w:pPr>
      <w:r>
        <w:t>не точно обозначенных,</w:t>
      </w:r>
    </w:p>
    <w:p w:rsidR="00000000" w:rsidRDefault="00B938F8">
      <w:pPr>
        <w:pStyle w:val="pr"/>
      </w:pPr>
      <w:r>
        <w:t>вторичных и неуточненных</w:t>
      </w:r>
    </w:p>
    <w:p w:rsidR="00000000" w:rsidRDefault="00B938F8">
      <w:pPr>
        <w:pStyle w:val="pr"/>
      </w:pPr>
      <w:r>
        <w:t>локализаций, которые согласно</w:t>
      </w:r>
    </w:p>
    <w:p w:rsidR="00000000" w:rsidRDefault="00B938F8">
      <w:pPr>
        <w:pStyle w:val="pr"/>
      </w:pPr>
      <w:r>
        <w:t>Международной статистической</w:t>
      </w:r>
    </w:p>
    <w:p w:rsidR="00000000" w:rsidRDefault="00B938F8">
      <w:pPr>
        <w:pStyle w:val="pr"/>
      </w:pPr>
      <w:r>
        <w:t>классификации болезней</w:t>
      </w:r>
    </w:p>
    <w:p w:rsidR="00000000" w:rsidRDefault="00B938F8">
      <w:pPr>
        <w:pStyle w:val="pr"/>
      </w:pPr>
      <w:r>
        <w:t>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</w:t>
      </w:r>
      <w:r>
        <w:t>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противоопухолевых препаратов (химиопрепаратов) при терапии новообразований не точно обозначенных, вторичных и неуточненных локализации.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444"/>
      </w:tblGrid>
      <w:tr w:rsidR="00000000">
        <w:trPr>
          <w:jc w:val="center"/>
        </w:trPr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МНН</w:t>
            </w:r>
          </w:p>
        </w:tc>
        <w:tc>
          <w:tcPr>
            <w:tcW w:w="3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Характеристика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Блеомицин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инъекций 15 мг по 10 мг во флаконе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Винкристин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внутривенного введения 0,5 мг/мл, 2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Винорелбин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Гемцитабин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инфузий, 200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Гемцитабин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инфузий 1000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Дакарбазин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порошок/лиофилизат для приготовления раствора для инъекций и инфузий, 200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Дакарбазин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порошок/лиофилизат для приготовления раствора для инъекций и инфузий, 500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Денозумаб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подкожного введения, 70 мг/мл, 1.7 мл, №1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Денозумаб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подкожного введения, 60мг/мл, 1 мл, №1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Динатрия фолинат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инъекций, 100 мг/2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Динатрия фолинат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инъекций, 400 мг/8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Доксорубицин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мг/5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Доксорубицин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инъекций и инфузий 10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Доксорубицин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инъекций 50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Доксорубицин (пегилированный)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2мг/мл 10мл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Доцетаксел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20мг/мл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Доцетаксел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80мг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Золедроновая кислота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внутривенного введения 4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Иринотекан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300 мг/15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Иринотекан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40 мг/2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Иринотекан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100 мг/5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Ифосфамид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внутривенного введении, 500мг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Ифосфамид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1000мг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Ифосфамид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2000мг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Кальция фолинат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лиофилизат для приготовления раствора 50мг/мл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Капецитабин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Карбоплатин 150 мг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мг/мл по 15 мл во флаконе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Карбоплатин 450 мг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450 мг/45 мл по 45 мл во флаконе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Ленограстим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подкожного и внутривенного введения 33,6 млн МЕ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Месна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во флаконе 100 мг/мл объем 10,0мл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таблетка, 2,5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 1,5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мг/мл, 0,75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мг/мл, 1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мг/мл, 2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50 мг/мл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Оксалиплатин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инфузионного раствора 5 мг/мл 10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Оксалиплатин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порошок, лиофилизат для приготовления инфузионного раствора 50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Паклитаксел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30 мг/5 мл (в комплекте с системами, не содержащими ПВХ)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Паклитаксел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100 мг (в комплекте с системами, не содержащими ПВХ)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Паклитаксел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300 мг/50 мл (в комплекте с системами, не содержащими ПВХ)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Памидроновая кислота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90 мг/30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Пеметрексед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 xml:space="preserve">лиофилизат для приготовления раствора для </w:t>
            </w:r>
            <w:r>
              <w:t>инфузий, 500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Пеметрексед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инфузий во флаконе 100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Пэгфилграстим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подкожного введения 6 мг/0,6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Темозоломид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капсула, 250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Темозоломид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капсула 140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Темозоломид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капсула 180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Темозоломид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капсула 100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Темозоломид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Капсулы 100мг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Филграстим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0,3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Филграстим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30 млн МЕ/0,5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Фторурацил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или концентрат для приготовления раствора для инфузий 250 мг/5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Фторурацил**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500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Циклофосфамид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лиофилизат/порошок для приготовления раствора для инъекций 0,2 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Циклофосфамид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1000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Циклофосфамид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500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Цисплатин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инъекций/концентрат для приготовления раствора для инфузий 50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Эпирубицин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инъекций 10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Эпирубицин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мг/5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Эпирубицин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инъекций 50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Эпирубицин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50 мг/25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Этопозид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100 мг/5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Этопозид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100 мг/5 мл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 xml:space="preserve">Приложение 12 к </w:t>
      </w:r>
      <w:hyperlink w:anchor="sub100" w:history="1">
        <w:r>
          <w:rPr>
            <w:rStyle w:val="a4"/>
          </w:rPr>
          <w:t>перечню</w:t>
        </w:r>
      </w:hyperlink>
    </w:p>
    <w:p w:rsidR="00000000" w:rsidRDefault="00B938F8">
      <w:pPr>
        <w:pStyle w:val="pr"/>
      </w:pPr>
      <w:r>
        <w:rPr>
          <w:rStyle w:val="s0"/>
        </w:rPr>
        <w:t>Министра здравоохранения</w:t>
      </w:r>
    </w:p>
    <w:p w:rsidR="00000000" w:rsidRDefault="00B938F8">
      <w:pPr>
        <w:pStyle w:val="pr"/>
      </w:pPr>
      <w:r>
        <w:rPr>
          <w:rStyle w:val="s0"/>
        </w:rPr>
        <w:t>Республики Казахстан</w:t>
      </w:r>
    </w:p>
    <w:p w:rsidR="00000000" w:rsidRDefault="00B938F8">
      <w:pPr>
        <w:pStyle w:val="pr"/>
      </w:pPr>
      <w:r>
        <w:rPr>
          <w:rStyle w:val="s0"/>
        </w:rPr>
        <w:t>от 1 октября 2025 года № 103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43</w:t>
      </w:r>
    </w:p>
    <w:p w:rsidR="00000000" w:rsidRDefault="00B938F8">
      <w:pPr>
        <w:pStyle w:val="pr"/>
      </w:pPr>
      <w:r>
        <w:t>к Правилам оплаты услуг</w:t>
      </w:r>
    </w:p>
    <w:p w:rsidR="00000000" w:rsidRDefault="00B938F8">
      <w:pPr>
        <w:pStyle w:val="pr"/>
      </w:pPr>
      <w:r>
        <w:t>субъектов здравоохранения</w:t>
      </w:r>
    </w:p>
    <w:p w:rsidR="00000000" w:rsidRDefault="00B938F8">
      <w:pPr>
        <w:pStyle w:val="pr"/>
      </w:pPr>
      <w:r>
        <w:t>в рамках гарантированного</w:t>
      </w:r>
    </w:p>
    <w:p w:rsidR="00000000" w:rsidRDefault="00B938F8">
      <w:pPr>
        <w:pStyle w:val="pr"/>
      </w:pPr>
      <w:r>
        <w:t>объема бесплатной медицинской</w:t>
      </w:r>
    </w:p>
    <w:p w:rsidR="00000000" w:rsidRDefault="00B938F8">
      <w:pPr>
        <w:pStyle w:val="pr"/>
      </w:pPr>
      <w:r>
        <w:t>помощи и (или) в системе</w:t>
      </w:r>
    </w:p>
    <w:p w:rsidR="00000000" w:rsidRDefault="00B938F8">
      <w:pPr>
        <w:pStyle w:val="pr"/>
      </w:pPr>
      <w:r>
        <w:t>обязательного социального</w:t>
      </w:r>
    </w:p>
    <w:p w:rsidR="00000000" w:rsidRDefault="00B938F8">
      <w:pPr>
        <w:pStyle w:val="pr"/>
      </w:pPr>
      <w:r>
        <w:t>медицинс</w:t>
      </w:r>
      <w:r>
        <w:t>кого страхования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диагнозов новообразований брюшной полости,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3"/>
        <w:gridCol w:w="7178"/>
      </w:tblGrid>
      <w:tr w:rsidR="00000000">
        <w:trPr>
          <w:jc w:val="center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Международной классификации болезней-10</w:t>
            </w:r>
          </w:p>
        </w:tc>
        <w:tc>
          <w:tcPr>
            <w:tcW w:w="3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C15.0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шейного отдела пищевода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C15.1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грудного отдела пищевода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C15.2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абдоминального отдела пищевода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C15.3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верхней трети пищевода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C15.4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средней трети пищевода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C15.5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нижней трети пищевода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C15.8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пищевода,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C15.9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пищевода неуточненное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C16.0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кардии желудка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C16.1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дна желудка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C16.2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тела желудка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C16.3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преддверия желудка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C16.4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привратника желудка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C16.5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малой кривизны желудка неуточненной части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C16.6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большой кривизны желудка неуточненной части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C16.8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желудка,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C16.9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желудка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C17.0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двенадцатиперстной кишки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C17.1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тощей кишки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C17.2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подвздошной кишки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C17.3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дивертикула Меккеля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C17.8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тонкого кишечника,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C17.9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тонкого кишечника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C18.0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слепой кишки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C18.</w:t>
            </w:r>
            <w:r>
              <w:t>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червеобразного отростка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C18.2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восходящей ободочной кишки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C18.3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печеночного изгиба ободочной кишки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C18.4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поперечной ободочной кишки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C18.5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селезеночного изгиба ободочной кишки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C18.6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нисходящей ободочной кишки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C18.7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сигмовидной кишки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C18.8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ободочной кишки,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C18.9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ободочной кишки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ректосигмоидного соединения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прямой кишки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C21.0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заднего прохода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C21.1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анального канала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C21.2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клоакогенной зоны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C21.8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прямой кишки, заднего прохода [ануса] и анального канала,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C22.0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Печеночноклеточный рак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C22.1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Рак внутрипеченочного желчного протока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C22.2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Гепатобластома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C22.3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Ангиосаркома печени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C22.4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саркомы печени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C22.7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уточненные раки печени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C22.9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новообразование: печень неуточненная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желчного пузыря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C24.0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внепеченочного желчного протока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C24.1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ампулы фатерова сосочка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C24.8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ампулы фатерова сосочка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C24.9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 xml:space="preserve">Злокачественные новообразования желчных путей, </w:t>
            </w:r>
            <w:r>
              <w:t>неуточненное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C25.0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головки поджелудочной железы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C25.1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тела поджелудочной железы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C25.2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хвоста поджелудочной железы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C25.3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протока поджелудочной железы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C25.4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островковых клеток (островков Лангерганса) поджелудочной железы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C25.7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других частей поджелудочной железы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C25.8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Поражение поджелудочной железы, выходящее за пределы одной и более вышеуказанных локализаций.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C25.9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новообразование: поджелудочной железы неуточненное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C26.0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кишечного тракта неуточненной части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C26.1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селезенки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C26.8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органов пищеварения,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C26.9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неточно обозначенной локализации в пределах пищеварительной системы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C45.1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Мезотелиома брюшины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C48.0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забрюшинного пространства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C48.1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уточненных частей брюшины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C48.2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брюшины неуточненной части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C48.8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забрюшинного пространства и брюшины,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C76.2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живота, неточно обозначенной локализации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C78.4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</w:t>
            </w:r>
            <w:r>
              <w:t>ание тонкого кишечника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C78.5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толстого кишечника и прямой кишки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C78.6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забрюшинного пространства и брюшины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C78.7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печени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C78.8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других и неуточненных органов пищеварения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D00.1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пищевода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D00.2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желудка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D01.0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ободочной кишки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D01.1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ректосигмоидного соединения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D01.2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прямой кишки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D01.3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заднего прохода и анального канала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D01.4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других и неуточненных частей кишечника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D01.5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печени, желчного пузыря и желчных протоков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D01.7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других уточненных органов пищеварения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D01.9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органов пищеварения неуточненны</w:t>
            </w:r>
            <w:r>
              <w:t>х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D37.1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желудка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D37.2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тонкого кишечника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D37.3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червеобразного отростка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D37.4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ободочной кишки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D37.5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прямой кишки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D37.6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печени, желчного пузыря и желчных протоков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D37.7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характера поджелудочная железа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D37.9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органов пищеварения неуточненных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D48.3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забрюшинного пространства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D48.4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брюшины</w:t>
            </w:r>
          </w:p>
        </w:tc>
      </w:tr>
    </w:tbl>
    <w:p w:rsidR="00000000" w:rsidRDefault="00B938F8">
      <w:pPr>
        <w:pStyle w:val="pj"/>
      </w:pPr>
      <w:r>
        <w:t>К перечню диагнозов новообразований брюшной полости, которые согласно Международной статистической классификации болезней и проблем, связанных с Международной классификацией болезней-10, явля</w:t>
      </w:r>
      <w:r>
        <w:t>ются основным диагнозом прилагаются следующие приложения:</w:t>
      </w:r>
    </w:p>
    <w:p w:rsidR="00000000" w:rsidRDefault="00B938F8">
      <w:pPr>
        <w:pStyle w:val="pj"/>
      </w:pPr>
      <w:r>
        <w:t>1) Перечень кодов операций (новообразования брюшной полости) по Международной статистической классификации болезней и проблем, связанных со здоровьем-9, значительные по тяжести (применяются как осно</w:t>
      </w:r>
      <w:r>
        <w:t>вные операции) согласно приложению 1 к перечню диагнозов новообразования брюшной полости),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p w:rsidR="00000000" w:rsidRDefault="00B938F8">
      <w:pPr>
        <w:pStyle w:val="pj"/>
      </w:pPr>
      <w:r>
        <w:t>2)</w:t>
      </w:r>
      <w:r>
        <w:t xml:space="preserve"> Перечень кодов операций (новообразования брюшной полости) по Международной статистической классификации болезней и проблем, связанных со здоровьем-9, средние по тяжести (применяются как основные операции) согласно приложению 2 к перечню диагнозов новообра</w:t>
      </w:r>
      <w:r>
        <w:t>зования брюшной полости),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p w:rsidR="00000000" w:rsidRDefault="00B938F8">
      <w:pPr>
        <w:pStyle w:val="pj"/>
      </w:pPr>
      <w:r>
        <w:t>3) Перечень кодов операций (новообразования брюшной полости) по Меж</w:t>
      </w:r>
      <w:r>
        <w:t xml:space="preserve">дународной статистической классификации болезней и проблем, связанных со здоровьем-9, не значительные по тяжести (применяются как основные операции) согласно приложению 3 к перечню диагнозов новообразования брюшной полости), которые согласно Международной </w:t>
      </w:r>
      <w:r>
        <w:t>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p w:rsidR="00000000" w:rsidRDefault="00B938F8">
      <w:pPr>
        <w:pStyle w:val="pj"/>
      </w:pPr>
      <w:r>
        <w:t>4) Перечень кодов тарификатора (новообразования брюшной полости) лучевой терапии 2 уровня согласно приложению 4 к перечню ди</w:t>
      </w:r>
      <w:r>
        <w:t>агнозов новообразования брюшной полости),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p w:rsidR="00000000" w:rsidRDefault="00B938F8">
      <w:pPr>
        <w:pStyle w:val="pj"/>
      </w:pPr>
      <w:r>
        <w:t>5) Перечень кодов тарификатора (новообразования брю</w:t>
      </w:r>
      <w:r>
        <w:t>шной полости) лучевой терапии 1 уровня согласно приложению 5 к перечню диагнозов новообразования брюшной полости), которые согласно Международной статистической классификации болезней и проблем, связанных с Международной классификацией болезней-10, являютс</w:t>
      </w:r>
      <w:r>
        <w:t>я основным диагнозом;</w:t>
      </w:r>
    </w:p>
    <w:p w:rsidR="00000000" w:rsidRDefault="00B938F8">
      <w:pPr>
        <w:pStyle w:val="pj"/>
      </w:pPr>
      <w:r>
        <w:t>6) Перечень противоопухолевых препаратов (химиопрепаратов) при новообразовании брюшной полости согласно приложению 6 к перечню диагнозов новообразования брюшной полости), которые согласно Международной статистической классификации бол</w:t>
      </w:r>
      <w:r>
        <w:t>езней и проблем, связанных с Международной классификацией болезней-10, являются основным диагнозом.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1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брюшной</w:t>
      </w:r>
    </w:p>
    <w:p w:rsidR="00000000" w:rsidRDefault="00B938F8">
      <w:pPr>
        <w:pStyle w:val="pr"/>
      </w:pPr>
      <w:r>
        <w:t>полости, которые согласно</w:t>
      </w:r>
    </w:p>
    <w:p w:rsidR="00000000" w:rsidRDefault="00B938F8">
      <w:pPr>
        <w:pStyle w:val="pr"/>
      </w:pPr>
      <w:r>
        <w:t>Международной статистической</w:t>
      </w:r>
    </w:p>
    <w:p w:rsidR="00000000" w:rsidRDefault="00B938F8">
      <w:pPr>
        <w:pStyle w:val="pr"/>
      </w:pPr>
      <w:r>
        <w:t>классификации болезней</w:t>
      </w:r>
    </w:p>
    <w:p w:rsidR="00000000" w:rsidRDefault="00B938F8">
      <w:pPr>
        <w:pStyle w:val="pr"/>
      </w:pPr>
      <w:r>
        <w:t>и проблем, связанны</w:t>
      </w:r>
      <w:r>
        <w:t>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операций (новообразования брюшной полости) по Международной статистической классификации болезней и проблем, связанных со здоровьем-9, значительные по тяжести (при</w:t>
      </w:r>
      <w:r>
        <w:rPr>
          <w:b/>
          <w:bCs/>
        </w:rPr>
        <w:t>меняются как основные операции)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444"/>
      </w:tblGrid>
      <w:tr w:rsidR="00000000">
        <w:trPr>
          <w:jc w:val="center"/>
        </w:trPr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Международной классификации болезней-9</w:t>
            </w:r>
          </w:p>
        </w:tc>
        <w:tc>
          <w:tcPr>
            <w:tcW w:w="3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17.31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Лапароскопическая полисегментарная резекция толстого кишечника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17.32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Лапароскопическая резекция слепой кишки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17.36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Лапароскопическая сигмоидэктомия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17.39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Другое лапароскопическое иссечение толстой кишки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34.0010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Модифицированная экстраперитонеальная задняя экзентерация. Системная зональная периаортальная и тазовая лимфодиссекция. Стриппинг диафрагмы. Перитонеу</w:t>
            </w:r>
            <w:r>
              <w:t>мэктомия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38.46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Резекция артерий брюшной полости с заменой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38.47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Резекция вен брюшной полости с заменой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39.57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Восстановление кровеносного сосуда при помощи синтетического имплантата в виде заплаты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42.40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Эзофагоэктомия, не уточненная иначе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42.41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Частичная эзофагоэктомия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42.4110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Субтотальная резекция пищевода с расширенной двухзональной лимфодиссекцией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42.42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Полная эзофагоэктомия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42.4210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Торакоскопическая эзофагоэктомия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42.51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Внутригрудная эзофаго-эзофагостомия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42.52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Интраторакальная эзофагогастростомия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42.55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Внутригрудной анастомоз пищевода с интерпозицией ободочной кишки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42.58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Интраторакальный анастомоз пищевода с другой интерпозицией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42.59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интраторакального анастомоза пищевода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42.61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Антестернальная эзофаго-эзофагостомия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42.62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Антестернальная эзофагогастростомия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42.63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Антестернальный анастомоз пищевода с интерпозицией тонкой кишки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42.64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антестернальная эзофагоэнтеростомия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42.65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Антестернальный анастомоз пищевода с интерпозицией ободочной кишки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42.66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антестернальная эзофагоколостомия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42.68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Антестернальный анастомоз пищевода с другой интерпретацией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42.69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Другой антестернальный анастомоз пищевода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42.85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Устранение стриктуры пищевода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42.87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трансплантата в пищевод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42.91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Перевязка расширенных вен пищевода и желудка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43.0019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Расширенная комбинированная гастрэктомия при злокачественных новообразованиях пищевода и желудка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43.50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Частичная резекция желудка с анастомозом в пищевод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43.60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Частичная резекция желудка с анастомозом в двенадцатиперстную кишку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43.61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Резекция желудка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43.70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Субтотальная резекция желудка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43.81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Частичная резекция желудка с транспозицией тощей кишки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43.89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частичная резекция желудка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43.91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Полная резекция желудка с кишечной интерпозицией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43.99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полной резекции желудка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44.3810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Лапароскопическая резекция желудка, в том числе при раке желудка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44.48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Лапароскопическая гастроэнтеростомия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44.65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Эзофагогастропластика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45.61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Множественная сегментная резекция тонкой кишки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45.63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Тотальная резекция тонкой кишки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45.80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Полная интраабдоминальная колэктомия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48.41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Подслизистая резекция прямой кишки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48.50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Брюшно-промежностная резекция прямой кишки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48.51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Лапароскопическая брюшно-промежностная резекция прямой кишки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48.52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Открытая брюшно-промежностная резекция прямой кишки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48.59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брюшно-промежностные резекции прямой кишки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48.65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Резекция прямой кишки Дюгамеля (брюшно-промежностная низводящая)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52.4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Внутренний дренаж кисты поджелудочной железы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56.8910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Замещение мочеточника сегментом тонкой кишки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50.2219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Расширенная комбинированная гемигепатэктомия при новообразованиях печени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52.50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Частичная панкреатэктомия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52.51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Проксимальная панкреатэктомия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52.52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Периферическая резекция поджелудочной железы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52.59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частичная резекция поджелудочной железы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52.70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Радикальная панкреатикодуоденэктомия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2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брюшной</w:t>
      </w:r>
    </w:p>
    <w:p w:rsidR="00000000" w:rsidRDefault="00B938F8">
      <w:pPr>
        <w:pStyle w:val="pr"/>
      </w:pPr>
      <w:r>
        <w:t>полости, которые согласно</w:t>
      </w:r>
    </w:p>
    <w:p w:rsidR="00000000" w:rsidRDefault="00B938F8">
      <w:pPr>
        <w:pStyle w:val="pr"/>
      </w:pPr>
      <w:r>
        <w:t>Международной статистической</w:t>
      </w:r>
    </w:p>
    <w:p w:rsidR="00000000" w:rsidRDefault="00B938F8">
      <w:pPr>
        <w:pStyle w:val="pr"/>
      </w:pPr>
      <w:r>
        <w:t>классификации болезней</w:t>
      </w:r>
    </w:p>
    <w:p w:rsidR="00000000" w:rsidRDefault="00B938F8">
      <w:pPr>
        <w:pStyle w:val="pr"/>
      </w:pPr>
      <w:r>
        <w:t>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операций (новообразования брюшной полости) по Международной статистической классификации болезней и проблем, связанных со здоровьем-9, средние по тяжести (применяютс</w:t>
      </w:r>
      <w:r>
        <w:rPr>
          <w:b/>
          <w:bCs/>
        </w:rPr>
        <w:t>я как основные операции)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6671"/>
      </w:tblGrid>
      <w:tr w:rsidR="00000000">
        <w:trPr>
          <w:jc w:val="center"/>
        </w:trPr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Международной классификации болезней-9</w:t>
            </w:r>
          </w:p>
        </w:tc>
        <w:tc>
          <w:tcPr>
            <w:tcW w:w="3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50.24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Радиочастотная абляция опухолей печени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51.391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Чрескожная чреспеченочная холецистохолангиостомия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51.87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Эндоскопическое введение стента (трубки) в желчный проток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38.37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Резекция вен брюшной полости с анастомозом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41.43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Частичная спленэктомия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41.50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Полная спленэктомия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41.51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Лапароскопическая спленэктомия</w:t>
            </w:r>
          </w:p>
        </w:tc>
      </w:tr>
    </w:tbl>
    <w:p w:rsidR="00000000" w:rsidRDefault="00B938F8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6671"/>
      </w:tblGrid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42.10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Эзофагостомия, не уточненная иначе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42.11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Цервикальная эзофагостомия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42.19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наружного вскрытия пищевода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42.53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Интраторакальный анастомоз пищевода с интерпозицией тонкой кишки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42.54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интраторакальная эзофагоэнтеростомия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42.56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интраторакальной эзофагоколостомии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42.83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Закрытие эзофагостомы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43.00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Гастротомия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43.42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Локальное иссечение другого пораженного участка или ткани желудка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43.49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деструкции пораженного участка или ткани желудка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44.15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Открытая биопсия желудка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44.31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Высокий обходной анастомоз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44.39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гастроэнтеростомии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44.63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Ушивание другой желудочной фистулы, кроме гастростомии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44.69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восстановительные операции на желудке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44.92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Интраоперационная манипуляция на желудке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44.99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манипуляции на желудке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45.02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рассечения тонкой кишки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45.19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диагностические манипуляции на тонкой кишке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45.31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(кроме эндоскопического) локального иссечения пораженного участка двенадцатиперстной кишки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45.33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Локальное иссечение пораженного участка или ткани тонкой кишки, за исключением двенадцатиперстной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45.331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Устранение источника непроходимости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45.52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Выделение сегмента толстой кишки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45.62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частичной резекции тонкой кишки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45.70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Частичная резекция толстой кишки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45.71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Множественная сегментарная резекция толстой кишки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45.73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Правая гемиколэктомия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45.74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Резекция поперечно-ободочной кишки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45.75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Левая гемиколэктомия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45.76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сигмовидной кишки (Гартмана)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45.79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частичная резекция толстой кишки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45.90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Кишечный анастомоз, не уточненный иначе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45.91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Тонкокишечный анастомоз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45.92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Анастомоз тонкой кишки в прямокишечную культю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45.93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Резекция участка тонкого кишечника, инвагинационный илеоасцедоанастомоз 'конец в бок'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45.94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Толстокишечный анастомоз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45.95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Анастомоз в анус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46.00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Операции на толстой кишке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46.02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Резекция сегмента тонкой кишки, выведенного на поверхность тела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46.04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Резекция сегмента толстой кишки, выведенного на поверхность тела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46.11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Временная колостомия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46.13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Постоянная колостомия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46.42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Устранение грыжи в окружности колостомы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46.50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Закрытие стомы кишечника, не уточненное иначе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46.52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Закрытие стомы толстой кишки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46.991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Устранение непроходимости кишечника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48.49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низводящая резекция прямой кишки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48.60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резекции прямой кишки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48.61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Транссакральная ректосигмоидэктомия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48.62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Передняя резекция прямой кишки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48.63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передней резекции прямой кишки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48.64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Задняя резекция прямой кишки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48.69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виды резекции прямой кишки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48.691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Полная прямокишечная резекция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51.00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Операции на желчном пузыре и желчных проходах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51.23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Лапароскопическая холецистэктомия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51.31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Эндоскопическая папиллосфинктеротомия (РХПГ)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51.34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Анастомоз желчного пузыря в желудок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51.36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Холедохоэнтеростомия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51.392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Замена чреспеченочного дренажа желчных протоков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51.62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печеночно-поджелудочной ампулы (с реимплантацией общего желчного протока)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52.12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Открытая биопсия поджелудочной железы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52.96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Анастомоз поджелудочной железы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54.50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Лапаротомия, устранение непроходимости (резекция, стома или анастомоз), висцеролиз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56.41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Резекция мочеточника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56.42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Полная уретерэктомия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56.51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Уретерокутанеостомия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3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брюшной</w:t>
      </w:r>
    </w:p>
    <w:p w:rsidR="00000000" w:rsidRDefault="00B938F8">
      <w:pPr>
        <w:pStyle w:val="pr"/>
      </w:pPr>
      <w:r>
        <w:t>полости, которые согласно</w:t>
      </w:r>
    </w:p>
    <w:p w:rsidR="00000000" w:rsidRDefault="00B938F8">
      <w:pPr>
        <w:pStyle w:val="pr"/>
      </w:pPr>
      <w:r>
        <w:t>Международной статистической</w:t>
      </w:r>
    </w:p>
    <w:p w:rsidR="00000000" w:rsidRDefault="00B938F8">
      <w:pPr>
        <w:pStyle w:val="pr"/>
      </w:pPr>
      <w:r>
        <w:t>классификации болезней</w:t>
      </w:r>
    </w:p>
    <w:p w:rsidR="00000000" w:rsidRDefault="00B938F8">
      <w:pPr>
        <w:pStyle w:val="pr"/>
      </w:pPr>
      <w:r>
        <w:t>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операций (новообразования брюшной полости) по Международной статистической классификации болезней и проблем, связанных со здоровьем-9, не значительные по тяжести (применяются как основные операции)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6864"/>
      </w:tblGrid>
      <w:tr w:rsidR="00000000">
        <w:trPr>
          <w:jc w:val="center"/>
        </w:trPr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Международной классификации болезн</w:t>
            </w:r>
            <w:r>
              <w:t>ей-9</w:t>
            </w:r>
          </w:p>
        </w:tc>
        <w:tc>
          <w:tcPr>
            <w:tcW w:w="3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31.29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постоянной трахеостомии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34.02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Диагностическая торакотомия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39.9917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Установка подкожных порт-систем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41.20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Спленотомия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42.90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манипуляции на пищеводе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44.19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диагностические манипуляции на желудке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45.00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Рассечение кишечника, не уточненное иначе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45.01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Рассечение двенадцатиперстной кишки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45.30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Локальное иссечение тонкой кишки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45.34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деструкции пораженного участка тонкой кишки, за исключением двенадцатиперстной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45.40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Локальное иссечение толстой кишки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45.41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пораженного участка или ткани толстой кишки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45.49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деструкции пораженного участка т</w:t>
            </w:r>
            <w:r>
              <w:t>олстой кишки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46.20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Илеостомия, не уточненная иначе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46.21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Временная илеостомия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46.22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Удерживающая илеостомия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46.23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постоянной илеостомии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46.40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Ревизия кишечной стомы, не уточненная иначе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46.43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ревизия стомы толстой кишки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46.51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Закрытие стомы тонкой кишки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46.61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Фиксация тонкой кишки к брюшной полости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46.62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фиксация тонкой кишки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46.63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Фиксация толстой кишки к брюшной полости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46.74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Закрытие фистулы тонкой кишки, кроме двенадцатиперстной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46.76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Закрытие фистулы толстой кишки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46.81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Интраабдоминальная манипуляция на тонкой кишке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46.93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Ревизия анастомоза тонкой кишки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46.94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Ревизия анастомоза толстой кишки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46.99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манипуляции на кишечнике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47.10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Простая аппендэктомия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48.25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Открытая биопсия прямой кишки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48.29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диагностические манипуляции на прямой кишке, ректосигмоидном отделе ободочной кишки и параректальной ткани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48.30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Локальное иссечение или деструкция пораженного участка или ткани прямой кишки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48.81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Рассечение периректальной ткани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48.82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параректальной ткани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48.91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Рассечение стриктуры прямой кишки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48.99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манипуляции на прямой кишке и параректальной ткани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49.20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Разрезы и иссечения перианальных тканей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49.90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операции на заднем проходе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50.12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Открытая биопсия печени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50.19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диагностические манипуляции на печени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50.22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Частичная резекция печени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50.30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Лобэктомия печени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50.91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Чрезкожная аспирация печени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51.0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Холецистотомия и холецистостомия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51.01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Холецистостомия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51.02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Троакарная холецистостомия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51.03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холецистостомии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51.032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Чрескожная холецистотомия для дренирования (иглой или катетором)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51.04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холецистотомии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51.13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Открытая биопсия желчного пузыря или желчных протоков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51.20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Холецистэктомия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51.22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холецистэктомия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51.32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Анастомоз желчного пузыря в кишечник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51.33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Анастомоз желчного пузыря в поджелудочную железу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51.35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Другой вид анастомоза желчного пузыря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51.37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Анастомоз печеночного протока в желудочно-кишечный тракт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51.39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Другой вид анастомоза желчного протока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51.43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Введение холедогепатической трубки в целях декомпрессии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51.49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Рассечение других желчных протоков для устранения обструкции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52.01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Дренаж кисты поджелудочной железы при помощи катетера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52.09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панкреатотомия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52.20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Локальное иссечение или деструкция ткани или пораженного участка поджелудочной железы и ее протока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52.6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Полное удаление поджелудочной железы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54.00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Рассечение брюшной стенки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54.10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Лапаротомия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54.11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Лапаротомия диагностическая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54.19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Прочая лапаротомия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54.21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Лапароскопия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54.23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Биопсия брюшины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54.30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или деструкция пораженного участка или ткани брюшной стенки или пупка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54.40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или деструкция ткани брюшины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56.61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Создание другой кожной уретеростомии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59.21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Биопсия околопочечной или перивезикальной ткани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59.29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диагностические манипуляции на околопочечной ткани, перивезикальной ткани и забрюшинном пространстве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59.91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околопочечной и перивезикальной ткани</w:t>
            </w:r>
          </w:p>
        </w:tc>
      </w:tr>
      <w:tr w:rsidR="00000000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59.92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манипуляции на околопочечной и перивезикальной ткани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4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брюшной</w:t>
      </w:r>
    </w:p>
    <w:p w:rsidR="00000000" w:rsidRDefault="00B938F8">
      <w:pPr>
        <w:pStyle w:val="pr"/>
      </w:pPr>
      <w:r>
        <w:t>полости, которые согласно</w:t>
      </w:r>
    </w:p>
    <w:p w:rsidR="00000000" w:rsidRDefault="00B938F8">
      <w:pPr>
        <w:pStyle w:val="pr"/>
      </w:pPr>
      <w:r>
        <w:t>Международной статистической</w:t>
      </w:r>
    </w:p>
    <w:p w:rsidR="00000000" w:rsidRDefault="00B938F8">
      <w:pPr>
        <w:pStyle w:val="pr"/>
      </w:pPr>
      <w:r>
        <w:t>классификации болезней</w:t>
      </w:r>
    </w:p>
    <w:p w:rsidR="00000000" w:rsidRDefault="00B938F8">
      <w:pPr>
        <w:pStyle w:val="pr"/>
      </w:pPr>
      <w:r>
        <w:t>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тарификатора (новообразования брюшной полости) лучевой терапии 2 уровня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7251"/>
      </w:tblGrid>
      <w:tr w:rsidR="00000000">
        <w:trPr>
          <w:jc w:val="center"/>
        </w:trPr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услуги</w:t>
            </w:r>
          </w:p>
        </w:tc>
        <w:tc>
          <w:tcPr>
            <w:tcW w:w="3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D92.231.026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Конформная лучевая терапия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D92.320.024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Дистанционная лучевая терапия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D92.320.025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Дистанционная лучевая терапия, РОД Гр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D92.410.057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Интраоперационная лучевая терапия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5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брюшной</w:t>
      </w:r>
    </w:p>
    <w:p w:rsidR="00000000" w:rsidRDefault="00B938F8">
      <w:pPr>
        <w:pStyle w:val="pr"/>
      </w:pPr>
      <w:r>
        <w:t>полости, которые согласно</w:t>
      </w:r>
    </w:p>
    <w:p w:rsidR="00000000" w:rsidRDefault="00B938F8">
      <w:pPr>
        <w:pStyle w:val="pr"/>
      </w:pPr>
      <w:r>
        <w:t>Международной статистической</w:t>
      </w:r>
    </w:p>
    <w:p w:rsidR="00000000" w:rsidRDefault="00B938F8">
      <w:pPr>
        <w:pStyle w:val="pr"/>
      </w:pPr>
      <w:r>
        <w:t>классификации болезней</w:t>
      </w:r>
    </w:p>
    <w:p w:rsidR="00000000" w:rsidRDefault="00B938F8">
      <w:pPr>
        <w:pStyle w:val="pr"/>
      </w:pPr>
      <w:r>
        <w:t>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тарификатора (новообразования брюшной полости) лучевой терапии 1 у</w:t>
      </w:r>
      <w:r>
        <w:rPr>
          <w:b/>
          <w:bCs/>
        </w:rPr>
        <w:t>ровня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8101"/>
      </w:tblGrid>
      <w:tr w:rsidR="00000000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услуги</w:t>
            </w:r>
          </w:p>
        </w:tc>
        <w:tc>
          <w:tcPr>
            <w:tcW w:w="4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D92.241.026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Интенсивно-модулированная лучевая терапия опухолей различных локализаций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D92.242.026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D92.246.026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Лучевая терапия, управляемая по изображениям для опухолей отдельных локализаций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D92.247.026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Дистанционная лучевая терапия с использованием фотонов на линейном ускорителе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D92.243.026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Адаптивная лучевая терапия (1 сеанс)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D92.320.050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Стереотаксическая радиохирургия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D92.320.051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Стереотаксическая радиотерапия опухолей всех локализаций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6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брюшной</w:t>
      </w:r>
    </w:p>
    <w:p w:rsidR="00000000" w:rsidRDefault="00B938F8">
      <w:pPr>
        <w:pStyle w:val="pr"/>
      </w:pPr>
      <w:r>
        <w:t>полости, которые согласно</w:t>
      </w:r>
    </w:p>
    <w:p w:rsidR="00000000" w:rsidRDefault="00B938F8">
      <w:pPr>
        <w:pStyle w:val="pr"/>
      </w:pPr>
      <w:r>
        <w:t>Международной статистической</w:t>
      </w:r>
    </w:p>
    <w:p w:rsidR="00000000" w:rsidRDefault="00B938F8">
      <w:pPr>
        <w:pStyle w:val="pr"/>
      </w:pPr>
      <w:r>
        <w:t>классификации болезней</w:t>
      </w:r>
    </w:p>
    <w:p w:rsidR="00000000" w:rsidRDefault="00B938F8">
      <w:pPr>
        <w:pStyle w:val="pr"/>
      </w:pPr>
      <w:r>
        <w:t>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</w:t>
      </w:r>
      <w:r>
        <w:t>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противоопухолевых препаратов (химиопрепаратов) при новообразовании брюшной полости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3"/>
        <w:gridCol w:w="7638"/>
      </w:tblGrid>
      <w:tr w:rsidR="00000000">
        <w:trPr>
          <w:jc w:val="center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МНН</w:t>
            </w:r>
          </w:p>
        </w:tc>
        <w:tc>
          <w:tcPr>
            <w:tcW w:w="3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Характеристика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Винкристин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внутривенного введения 0,5 мг/мл, 2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Винорелбин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Гемцитабин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инфузий, 200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Гемцитабин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инфузий 1000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Дакарбазин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порошок/лиофилизат для приготовления раствора для инъекций и инфузий, 200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Дакарбазин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порошок/лиофилизат для приготовления раствора для инъекций и инфузий, 500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Денозумаб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подкожного введения, 70 мг/мл, 1.7 мл, №1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Денозумаб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подкожного введения, 60мг/мл, 1 мл, №1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Динатрия фолинат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инъекций, 100 мг/2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Динатрия фолинат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инъекций, 400 мг/8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Доксорубицин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инъекций и инфузий 10 мг/ концентрат для приготовления раствора для инфузий 10 мг/5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Доксорубицин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инъекций 50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Доцетаксел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20мг/мл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Доцетаксел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80мг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Золендроновая кислота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4мг/5мл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Иринотекан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</w:t>
            </w:r>
            <w:r>
              <w:t>ия раствора для инфузий 300 мг/15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Иринотекан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40 мг/2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Иринотекан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100 мг/5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Кальция фолинат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лиофилизат для приготовления раствора 50мг/мл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Капецитабин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Карбоплатин 150 мг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мг/мл по 15 мл во флаконе/ раствор для инъекций 150 мг/15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Карбоплатин 450 мг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мг/мл по 45 мл во флаконе/раствор для инъекций 450 мг/45 мл по 45 мл во флаконе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Клодроновая кислота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таблетки, покрытые пленочной оболочкой 800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Ланреотид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суспензии для внутримышечного введения пролонгированного действия 30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Ланреотид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пролонгированного высвобождения в предварительно наполненных шприцах с иглой 120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Ланреотид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пролонгированного высвобождения в предварительно наполненных шприцах с иглой 90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Ленограстим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подкожного и внутривенного введения 33,6 млн МЕ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</w:t>
            </w:r>
            <w:r>
              <w:t>л 1,5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мг/мл, 0,75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мг/мл, 1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мг/мл, 2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50 мг/мл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Оксалиплатин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порошок, лиофилизат для приготовления инфузионного раствора 50 мг/концентрат для приготовления инфузионного раствора 5 мг/мл 10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Октреотид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 раствор для внутривенного и подкожного введения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Паклитаксел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</w:t>
            </w:r>
            <w:r>
              <w:t>фузий 30 мг/5 мл (в комплекте с системами, не содержащими ПВХ)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Паклитаксел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100 мг (в комплекте с системами, не содержащими ПВХ)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Паклитаксел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300 мг/50 мл (в комплекте с системами, не содержащими ПВХ)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Памидроновая кислота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90 мг/30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Пэгфилграстим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подкожного введения 6 мг/0,6</w:t>
            </w:r>
            <w:r>
              <w:t xml:space="preserve">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Темозоломид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капсула, 250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Темозоломид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капсула 140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Темозоломид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капсула 180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Темозоломид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капсула 100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Трифлуридин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таблетки 15м, 18мг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Филграстим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0,3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Филграстим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30 млн МЕ/0,5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Фторурацил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или концентрат для приготовления раствора для инфузий 250 мг/5 мл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Фторурацил**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500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Циклофосфамид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лиофилизат/порошок для приготовления раствора для инъекций 0,2 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Циклофосфамид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1000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Циклофосфамид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500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Цисплатин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инъекций/конц</w:t>
            </w:r>
            <w:r>
              <w:t>ентрат для приготовления раствора для инфузий 50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Эпирубицин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мг/5 мл или порошок лиофилизированный для приготовления раствора для инъекций 10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Эпирубицин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50 мг/25 мл или порошок лиофилизированный для приготовления раствора для инъекций 50 мг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Этопозид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или раствор для инъекций 100 мг/5 мл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13 к</w:t>
      </w:r>
      <w:r>
        <w:t xml:space="preserve"> </w:t>
      </w:r>
      <w:hyperlink w:anchor="sub100" w:history="1">
        <w:r>
          <w:rPr>
            <w:rStyle w:val="a4"/>
          </w:rPr>
          <w:t>перечню</w:t>
        </w:r>
      </w:hyperlink>
    </w:p>
    <w:p w:rsidR="00000000" w:rsidRDefault="00B938F8">
      <w:pPr>
        <w:pStyle w:val="pr"/>
      </w:pPr>
      <w:r>
        <w:rPr>
          <w:rStyle w:val="s0"/>
        </w:rPr>
        <w:t>Министра здравоохранения</w:t>
      </w:r>
    </w:p>
    <w:p w:rsidR="00000000" w:rsidRDefault="00B938F8">
      <w:pPr>
        <w:pStyle w:val="pr"/>
      </w:pPr>
      <w:r>
        <w:rPr>
          <w:rStyle w:val="s0"/>
        </w:rPr>
        <w:t>Республики Казахстан</w:t>
      </w:r>
    </w:p>
    <w:p w:rsidR="00000000" w:rsidRDefault="00B938F8">
      <w:pPr>
        <w:pStyle w:val="pr"/>
      </w:pPr>
      <w:r>
        <w:rPr>
          <w:rStyle w:val="s0"/>
        </w:rPr>
        <w:t>от 1 октября 2025 года № 103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44</w:t>
      </w:r>
    </w:p>
    <w:p w:rsidR="00000000" w:rsidRDefault="00B938F8">
      <w:pPr>
        <w:pStyle w:val="pr"/>
      </w:pPr>
      <w:r>
        <w:t>к Правилам оплаты услуг</w:t>
      </w:r>
    </w:p>
    <w:p w:rsidR="00000000" w:rsidRDefault="00B938F8">
      <w:pPr>
        <w:pStyle w:val="pr"/>
      </w:pPr>
      <w:r>
        <w:t>субъектов здравоохранения</w:t>
      </w:r>
    </w:p>
    <w:p w:rsidR="00000000" w:rsidRDefault="00B938F8">
      <w:pPr>
        <w:pStyle w:val="pr"/>
      </w:pPr>
      <w:r>
        <w:t>в рамках гарантированного</w:t>
      </w:r>
    </w:p>
    <w:p w:rsidR="00000000" w:rsidRDefault="00B938F8">
      <w:pPr>
        <w:pStyle w:val="pr"/>
      </w:pPr>
      <w:r>
        <w:t>объема бесплатной медицинской</w:t>
      </w:r>
    </w:p>
    <w:p w:rsidR="00000000" w:rsidRDefault="00B938F8">
      <w:pPr>
        <w:pStyle w:val="pr"/>
      </w:pPr>
      <w:r>
        <w:t>помощи и (или) в системе</w:t>
      </w:r>
    </w:p>
    <w:p w:rsidR="00000000" w:rsidRDefault="00B938F8">
      <w:pPr>
        <w:pStyle w:val="pr"/>
      </w:pPr>
      <w:r>
        <w:t>обязательного социального</w:t>
      </w:r>
    </w:p>
    <w:p w:rsidR="00000000" w:rsidRDefault="00B938F8">
      <w:pPr>
        <w:pStyle w:val="pr"/>
      </w:pPr>
      <w:r>
        <w:t>медицинского страхования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диагнозов новообразований опорно-двигательного аппарата и соединительной ткани, которые согласно Международной статистической классификации болезней и проблем, связанн</w:t>
      </w:r>
      <w:r>
        <w:rPr>
          <w:b/>
          <w:bCs/>
        </w:rPr>
        <w:t>ых с Международной классификации болезней-10, являются основным диагнозом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8"/>
        <w:gridCol w:w="7153"/>
      </w:tblGrid>
      <w:tr w:rsidR="00000000">
        <w:trPr>
          <w:jc w:val="center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Международной классификации болезней-10</w:t>
            </w:r>
          </w:p>
        </w:tc>
        <w:tc>
          <w:tcPr>
            <w:tcW w:w="3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C40.0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лопатки и длинных костей верхней конечности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C40.1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коротких костей верхней конечности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C40.2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длинных костей нижней конечности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C40.3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коротких костей нижней конечности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C40.8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костей и суставных хрящей конечностей,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C40.9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костей и суставных хрящей конечности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C41.0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костей черепа и лица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C41.1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нижнечелюстной кости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C41.2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позвоночного столба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C41.3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ребер, грудины и ключицы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C41.4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костей таза, крестца и копчика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C41.8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костей и суставных хрящей,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C41.9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костей и суставных</w:t>
            </w:r>
            <w:r>
              <w:t xml:space="preserve"> хрящей неуточненное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C47.0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периферических нервов головы, лица и шеи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C47.1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периферических нервов верхней конечности, включая область плечевого сустава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C47.2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периферических нервов нижней конечности, включая область тазобедренного сустава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C47.3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периферических нервов грудной клетки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C47.4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периферических нервов живота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C47.5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периферических нервов таза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C47.6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периферических нервов туловища неуточненное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C47.8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периферических нервов и вегетативной нервной системы,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C47.9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периферических нервов и вегетативной нервной системы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C49.0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соединительной и мягких тканей головы, лица и шеи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C49.1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соединительной и мягких тканей верхней конечности, включая область плечевого сустава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C49.2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соединительной и мягких тканей нижней конечности, включая область тазобедренного сустава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C49.3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соединительной и мягких тканей грудной клетки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C49.4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соединительной и мягких тканей живота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C49.5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соединительной и мягких тканей таза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C49.6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соединительной и мягких тканей туловища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C49.8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соединительной и мягких тканей,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C49.9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соединительной и мягких тканей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C76.4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верхней конечности, неточно обозначенной локализации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C76.5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нижней конечности, неточно обозначенной локализации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C79.5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костей и костного мозга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D48.0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костей и суставных хрящей</w:t>
            </w:r>
          </w:p>
        </w:tc>
      </w:tr>
    </w:tbl>
    <w:p w:rsidR="00000000" w:rsidRDefault="00B938F8">
      <w:pPr>
        <w:pStyle w:val="pj"/>
      </w:pPr>
      <w:r>
        <w:t xml:space="preserve">К перечню диагнозов новообразований опорно - двигательного аппарата и соединительной ткани, которые согласно Международной статистической классификации болезней </w:t>
      </w:r>
      <w:r>
        <w:t>и проблем, связанных с Международной классификацией болезней-10, являются основным диагнозом прилагаются следующие приложения:</w:t>
      </w:r>
    </w:p>
    <w:p w:rsidR="00000000" w:rsidRDefault="00B938F8">
      <w:pPr>
        <w:pStyle w:val="pj"/>
      </w:pPr>
      <w:r>
        <w:t>1) Перечень кодов операций (новообразования опорно - двигательного аппарата и соединительной ткани) по Международной статистическ</w:t>
      </w:r>
      <w:r>
        <w:t>ой классификации болезней и проблем, связанных со здоровьем -9, значительных по тяжести (применяются как основные операции) согласно приложению 1 к перечню диагнозов новообразований опорно - двигательного аппарата и соединительной ткани, которые согласно М</w:t>
      </w:r>
      <w:r>
        <w:t>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p w:rsidR="00000000" w:rsidRDefault="00B938F8">
      <w:pPr>
        <w:pStyle w:val="pj"/>
      </w:pPr>
      <w:r>
        <w:t>2) Перечень кодов операций (новообразования опорно - двигательного аппарата и соединительной ткани) по Междунар</w:t>
      </w:r>
      <w:r>
        <w:t>одной статистической классификации болезней и проблем, связанных со здоровьем -9, средние по тяжести (применяются как основные операции) согласно приложению 2 к перечню диагнозов новообразований опорно - двигательного аппарата и соединительной ткани, котор</w:t>
      </w:r>
      <w:r>
        <w:t>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p w:rsidR="00000000" w:rsidRDefault="00B938F8">
      <w:pPr>
        <w:pStyle w:val="pj"/>
      </w:pPr>
      <w:r>
        <w:t>3) Перечень кодов операций (новообразования опорно - двигательного аппарата и соединительной ткани</w:t>
      </w:r>
      <w:r>
        <w:t>) по Международной статистической классификации болезней и проблем, связанных со здоровьем -9, не значительных по тяжести (применяются как основные операции) согласно приложению 2 к перечню диагнозов новообразований опорно - двигательного аппарата и соедин</w:t>
      </w:r>
      <w:r>
        <w:t>ительной ткани,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p w:rsidR="00000000" w:rsidRDefault="00B938F8">
      <w:pPr>
        <w:pStyle w:val="pj"/>
      </w:pPr>
      <w:r>
        <w:t>4) Перечень кодов тарификатора (новообразования опорно - двигательного аппара</w:t>
      </w:r>
      <w:r>
        <w:t>та и соединительной ткани) лучевой терапии согласно приложению 3 к перечню диагнозов новообразований опорно - двигательного аппарата и соединительной ткани, которые согласно Международной статистической классификации болезней и проблем, связанных с Междуна</w:t>
      </w:r>
      <w:r>
        <w:t>родной классификацией болезней-10, являются основным диагнозом;</w:t>
      </w:r>
    </w:p>
    <w:p w:rsidR="00000000" w:rsidRDefault="00B938F8">
      <w:pPr>
        <w:pStyle w:val="pj"/>
      </w:pPr>
      <w:r>
        <w:t xml:space="preserve">5) Перечень противоопухолевых препаратов (химиопрепаратов) при новообразовании опорно - двигательного аппарата и соединительной ткани согласно приложению 4 к перечню диагнозов новообразований </w:t>
      </w:r>
      <w:r>
        <w:t>опорно - двигательного аппарата и соединительной ткани,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диагнозом.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1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опорно-двигательного</w:t>
      </w:r>
    </w:p>
    <w:p w:rsidR="00000000" w:rsidRDefault="00B938F8">
      <w:pPr>
        <w:pStyle w:val="pr"/>
      </w:pPr>
      <w:r>
        <w:t>аппарата и соединительной ткани,</w:t>
      </w:r>
    </w:p>
    <w:p w:rsidR="00000000" w:rsidRDefault="00B938F8">
      <w:pPr>
        <w:pStyle w:val="pr"/>
      </w:pPr>
      <w:r>
        <w:t>которые согласно Международной</w:t>
      </w:r>
    </w:p>
    <w:p w:rsidR="00000000" w:rsidRDefault="00B938F8">
      <w:pPr>
        <w:pStyle w:val="pr"/>
      </w:pPr>
      <w:r>
        <w:t>статистической классификации</w:t>
      </w:r>
    </w:p>
    <w:p w:rsidR="00000000" w:rsidRDefault="00B938F8">
      <w:pPr>
        <w:pStyle w:val="pr"/>
      </w:pPr>
      <w:r>
        <w:t>болезней и проблем, связанных</w:t>
      </w:r>
    </w:p>
    <w:p w:rsidR="00000000" w:rsidRDefault="00B938F8">
      <w:pPr>
        <w:pStyle w:val="pr"/>
      </w:pPr>
      <w:r>
        <w:t>с Международной классификации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операц</w:t>
      </w:r>
      <w:r>
        <w:rPr>
          <w:b/>
          <w:bCs/>
        </w:rPr>
        <w:t>ий (новообразования опорно - двигательного аппарата и соединительной ткани) по Международной статистической классификации болезней и проблем, связанных со здоровьем-9, значительных по тяжести (применяются как основные операции)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4"/>
        <w:gridCol w:w="6767"/>
      </w:tblGrid>
      <w:tr w:rsidR="00000000">
        <w:trPr>
          <w:jc w:val="center"/>
        </w:trPr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Международной класс</w:t>
            </w:r>
            <w:r>
              <w:t>ификации болезней-9</w:t>
            </w:r>
          </w:p>
        </w:tc>
        <w:tc>
          <w:tcPr>
            <w:tcW w:w="3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33.34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Торакопластика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34.40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или деструкция поврежденного участка грудной стенки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34.79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восстановительные операции на грудной стенке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34.99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манипуляции на грудной клетке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40.59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Радикальное иссечение прочих лимфатических узлов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77.00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Секвестрэктомия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77.05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Секвестрэктомия бедренной кости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77.07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Секвестрэктомия большеберцовой и малоберцовой кости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77.09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Секвестрэктомия прочих костей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77.29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Клиновидная остеотомия прочих костей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77.31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пересечения костей лопатки, ключицы и грудной клетки (ребер и грудины)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77.33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пересечения костей лучевой и локтевой костей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77.60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Локальное иссечение пораженного участка или ткани кости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77.65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Локальное иссечение пораженного участка или ткани бедренной кости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77.67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Локальное иссечение пораженного участка или ткани большеберцовой и малоберцовой кости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77.69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Локальное иссечение пораженного участка или ткани прочих костей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77.71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кости лопатки, ключицы и грудной клетки (ребер и грудины) для имплантации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77.80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Другое частичное иссечение кости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77.82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Другое частичное иссечение плечевой кости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77.83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Другое частичное иссечение лучевой и локтевой костей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77.85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Другое частичное иссечение бедренной кости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77.87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Другое частичное иссечение большеберцовой и малоберцовой кости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77.91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Полное иссечение кости лопатки, ключицы и груди (ребер и грудины)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77.92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Полное иссечение плечевой кости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77.93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Полное иссечение лучевой и локтевой костей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77.95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Полное иссечение бедренной кости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77.97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Полное иссечение большеберцовой и малоберцовой кости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78.19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Применение внешнего фиксирующего устройства на прочие кости при заболеваниях, требующих этапной коррекции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78.40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восстановительные или пластические операции на костях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78.41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восстановительные и пластические манипуляции на кости лопатки, ключицы и грудной клетки (ребер и грудины)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78.47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восстановительные и пластические манипуляции на большеберцовой и малоберцовой кости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78.75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Остеоклазия бедренной кости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80.95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иссечения тазобедренного сустава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80.96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иссечения коленного сустава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80.97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иссечения голеностопного сустава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81.59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Ревизия замены сустава нижней конечности, не классифицируемая в других рубриках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81.6010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Вертебропластика при опухолях позвоночника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81.65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Чрезкожная вертебропластика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81.85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Другое восстановление локтевого сустава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82.34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мышцы или фасции кисти для трансплантации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83.82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Трансплантат мышцы или фасции (кроме кисти)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84.09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Интерторакокапсулярная ампутация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84.18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Дезартикуляция тазобедренного сустава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84.19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Брюшно-тазовая ампутация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84.20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Органосохранные операции с эндопротезированием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84.29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реимплантация конечности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86.63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Свободный полнослойный лоскут другой локализации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86.69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кожного лоскута другой локализации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2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опорно-двигательного</w:t>
      </w:r>
    </w:p>
    <w:p w:rsidR="00000000" w:rsidRDefault="00B938F8">
      <w:pPr>
        <w:pStyle w:val="pr"/>
      </w:pPr>
      <w:r>
        <w:t>аппарата и соединительной ткани,</w:t>
      </w:r>
    </w:p>
    <w:p w:rsidR="00000000" w:rsidRDefault="00B938F8">
      <w:pPr>
        <w:pStyle w:val="pr"/>
      </w:pPr>
      <w:r>
        <w:t>к</w:t>
      </w:r>
      <w:r>
        <w:t>оторые согласно Международной</w:t>
      </w:r>
    </w:p>
    <w:p w:rsidR="00000000" w:rsidRDefault="00B938F8">
      <w:pPr>
        <w:pStyle w:val="pr"/>
      </w:pPr>
      <w:r>
        <w:t>статистической классификации</w:t>
      </w:r>
    </w:p>
    <w:p w:rsidR="00000000" w:rsidRDefault="00B938F8">
      <w:pPr>
        <w:pStyle w:val="pr"/>
      </w:pPr>
      <w:r>
        <w:t>болезней и проблем, связанных</w:t>
      </w:r>
    </w:p>
    <w:p w:rsidR="00000000" w:rsidRDefault="00B938F8">
      <w:pPr>
        <w:pStyle w:val="pr"/>
      </w:pPr>
      <w:r>
        <w:t>с Международной классификации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операций (новообразования опорно - двигательного аппарата и соединительной ткани) по Международной статистической классификации болезней и проблем, связанных со здоровьем-9, средние по тяжести (применяются как основные операции) согласно при</w:t>
      </w:r>
      <w:r>
        <w:rPr>
          <w:b/>
          <w:bCs/>
        </w:rPr>
        <w:t>ложению 2 к перечню диагнозов новообразований опорно - двигательного аппарата и соединительной ткани, которые согласно Международной статистической классификации болезней и проблем, связанных с Международной классификации болезней-10, являются основным диа</w:t>
      </w:r>
      <w:r>
        <w:rPr>
          <w:b/>
          <w:bCs/>
        </w:rPr>
        <w:t>гнозом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6671"/>
      </w:tblGrid>
      <w:tr w:rsidR="00000000">
        <w:trPr>
          <w:jc w:val="center"/>
        </w:trPr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Международной классификации болезней-9</w:t>
            </w:r>
          </w:p>
        </w:tc>
        <w:tc>
          <w:tcPr>
            <w:tcW w:w="3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39.9917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Установка подкожных порт-систем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76.31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Остеоэктомия в области нижней челюсти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76.3914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опухолей костей лицевого черепа с пластикой дефекта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77.12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рассечения плечевой кости без разделения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77.14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рассечения кости запястья и пястной кости без разделения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77.17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рассечения большеберцовой и малоберцовой кости без разделения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77.19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рассечения прочих костей без разделения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77.24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Клиновидная остеотомия кости запястья и пястной кости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77.28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Клиновидная остеотомия предплюсневой и плюсневой кости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77.34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пересечения костей кости запястья и пястной кости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77.39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пересечения прочих костей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77.40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Биопсия кости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77.41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Биопсия кости лопатки, ключицы и грудной клетки (ребер и грудины)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77.42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Биопсия плечевой кости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77.43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Биопсия лучевой и локтевой костей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77.45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Биопсия бедренной кости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77.47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Биопсия большеберцовой и малоберцовой кости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77.61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Локальное иссечение пораженного участка или ткани кости лопатки, ключицы и грудной клетки (ребер и грудины)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77.62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Локальное иссечение пораженного участка или ткани плечевой кости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77.63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Локальное иссечение пораженного участка или ткани лучевой и локтевой костей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77.64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Локальное иссечение пораженного участка или ткани кости запястья и пястной кости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77.68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Локальное иссечение пораженного участка или ткани предплюсневой и пястной кости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77.74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кости запястья и пястной кости для имплантации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77.81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Другое частичное иссечение кости лопатки, ключицы и грудной клетки (ребер и грудины)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77.84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Другое частичное иссечение кости запястья и пястной кости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77.89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Другое частичное иссечение прочих костей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77.94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Полное иссечение кости запястья и пястной кости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77.99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Полное иссечение прочих костей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78.02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Костный имплантат плечевой кости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78.14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Применение внешнего фиксирующего устройства на запястную и пястную кости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78.44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восстановительные и пластические манипуляции на кости запястья и пястной кости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78.49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восстановительные и пластические манипуляции на прочих костях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78.73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Остеоклазия лучевой и локтевой костей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80.13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артротомия лучезапястного сустава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80.73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Синовэктомия лучезапястного сустава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80.83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локального иссечения пораженного участка или деструкции лучезапястного сустава</w:t>
            </w:r>
          </w:p>
        </w:tc>
      </w:tr>
    </w:tbl>
    <w:p w:rsidR="00000000" w:rsidRDefault="00B938F8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6671"/>
      </w:tblGrid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80.84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локального иссечения пораженного участка или деструкции суставов кисти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80.90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иссечения сустава неуточненных локализаций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80.91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иссечения плечевого сустава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80.92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иссечения локтевого сустава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80.93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иссечения лучезапястного сустава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80.94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иссечения межфалангового и пястно-фалангового суставов кисти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80.98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иссечения межфалангового и плюснево-фалангового суставов стопы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80.99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иссечения сустава других уточненных локализаций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81.11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Артродез голеностопного сустава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81.93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Ушивание суставной капсулы или связки верхней конечности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81.96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восстановления сустава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81.99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манипуляции на структурах сустава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82.02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Миомия кисти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82.03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Бурсотомия кисти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82.09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рассечения мягкой ткани кисти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82.11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Рассечение сухожилия кисти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82.21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пораженного участка влагалища сухожилия кисти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82.31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Бурсэктомия кисти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82.33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тенонэктомия кисти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82.35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фасциэктомия кисти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82.36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миэктомия кисти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82.39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иссечения мягкой ткани кисти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82.41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Ушивание влагалища сухожилия кисти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82.42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Отсроченное ушивание сухожилия мышцы-сгибателя кисти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82.43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Отсроченное ушивание другого сухожилия кисти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82.44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Другое ушивание сухожилия мышцы-сгибателя кисти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82.45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Другое ушивание другого сухожилия кисти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82.46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Ушивание мышцы или фасции кисти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82.51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Перемещение сухожилия кисти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82.52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Перемещение назад места прикрепления сухожилия кисти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82.53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Реимплантация сухожилия кисти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82.54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Реимплантация мышцы кисти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82.72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Пластическая манипуляция на кисти с применением мышечного или фасциального трансплантата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82.89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пластические манипуляции на кисти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83.31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пораженного участка влагалища сухожилия (кроме кисти)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83.32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пораженного участка мышцы (кроме кисти)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83.39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пораженного участка другой мягкой ткани (кроме кисти)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83.42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тенонэктомии (кроме кисти)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83.43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мышцы или фасции для трансплантата (кроме кисти)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83.44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фасциэктомия (кроме кисти)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83.45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миэктомия (кроме кисти)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83.49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иссечения мягкой ткани (кроме кисти)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83.50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Бурсэктомия (кроме кисти)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83.61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Ушивание влагалища сухожилия (кроме кисти)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83.62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Отсроченное ушивание сухожилия (кроме кисти)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83.64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ушивания сухожилия (кроме кисти)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83.65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ушивания мышцы или фасции (кроме кисти)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83.73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Реимплантация сухожилия (кроме кисти)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83.74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Реимплантация мышцы (кроме кисти)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83.75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Перемещение или трансплантация сухожилия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83.76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транспозиция сухожилия (кроме кисти)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83.77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Перемещение или трансплантация мышцы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83.79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транспозиция мышцы (кроме кисти)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83.81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Трансплантат сухожилия (кроме кисти)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83.87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пластические манипуляции на мышце (кроме кисти)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83.88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пластические манипуляции на сухожилии (кроме кисти)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83.89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пластические манипуляции на фасции (кроме кисти)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83.99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манипуляции на мышце, сухожилии, фасции и синовиальной сумке (кроме кисти)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84.00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Ампутация верхней конечности, неуточненная иначе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84.03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Ампутация кисти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84.04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Дезартикуляция лучезапястного сустава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84.05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Ампутация предплечья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84.06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Дезартикуляция локтевого сустава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84.07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Ампутация плечевой кости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84.08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Дезартикуляция плечевого сустава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84.11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Ампутация пальца стопы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84.12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Ампутация стопы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84.13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Дезартикуляция голеностопного сустава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84.14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Ампутация голеностопного сустава, включая лодыжки большеберцовой малоберцовой костей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84.15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ампутация ниже коленного сустава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84.16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Дезартикуляция коленного сустава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84.17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Ампутация выше коленного сустава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84.85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Ревизия суставных переустанавливаемых устройств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84.91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Ампутация, неуточненная иначе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84.99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манипуляции на скелетно-мышечной системе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86.04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Другое иссечение кожи с дренажом кожи и подкожных тканей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86.09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Другое иссечение кожи и подкожных тканей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86.20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или деструкция пораженного участка или ткани кожи и подкожной основы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86.30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Другое локальное иссечение пораженного участка кожи и подкожных тканей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86.60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Свободный кожный лоскут, неуточненный иначе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86.89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методы восстановления и реконструкции кожи и подкожной клетчатки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3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опорно-двигательного</w:t>
      </w:r>
    </w:p>
    <w:p w:rsidR="00000000" w:rsidRDefault="00B938F8">
      <w:pPr>
        <w:pStyle w:val="pr"/>
      </w:pPr>
      <w:r>
        <w:t>аппарата и соединительной ткани,</w:t>
      </w:r>
    </w:p>
    <w:p w:rsidR="00000000" w:rsidRDefault="00B938F8">
      <w:pPr>
        <w:pStyle w:val="pr"/>
      </w:pPr>
      <w:r>
        <w:t>которые согласно Международной</w:t>
      </w:r>
    </w:p>
    <w:p w:rsidR="00000000" w:rsidRDefault="00B938F8">
      <w:pPr>
        <w:pStyle w:val="pr"/>
      </w:pPr>
      <w:r>
        <w:t>статистической классификации</w:t>
      </w:r>
    </w:p>
    <w:p w:rsidR="00000000" w:rsidRDefault="00B938F8">
      <w:pPr>
        <w:pStyle w:val="pr"/>
      </w:pPr>
      <w:r>
        <w:t>болезней 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 xml:space="preserve">Перечень кодов операций (новообразования опорно - двигательного аппарата и соединительной </w:t>
      </w:r>
      <w:r>
        <w:rPr>
          <w:b/>
          <w:bCs/>
        </w:rPr>
        <w:t>ткани) по Международной статистической классификации болезней и проблем, связанных с Международной классификации болезней-9, не значительных по тяжести (применяются как основные операции)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6671"/>
      </w:tblGrid>
      <w:tr w:rsidR="00000000">
        <w:trPr>
          <w:jc w:val="center"/>
        </w:trPr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Международной классификации болезней-9</w:t>
            </w:r>
          </w:p>
        </w:tc>
        <w:tc>
          <w:tcPr>
            <w:tcW w:w="3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77.11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рассечения лопатки, ключицы и грудной клетки (ребер и грудины) без разделения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78.89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Диагностические манипуляции на прочих костях, не классифицируемые в других рубриках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82.99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манипуляции на мышце, сухожилии и фасции кисти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83.02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Миотомия (кроме кисти)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83.03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Бурсотомия (кроме кисти)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83.11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Тенотомия пяточного сухожилия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83.12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Тенотомия приводящей мышцы бедра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83.13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тенотомия (кроме кисти)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83.14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Фасциотомия (кроме кисти)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83.19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пересечения мягкой ткани (кроме кисти)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83.29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диагностические манипуляции на мышце, сухожилии, фасции и синовиальной сумке, в том числе и кисти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84.01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Ампутация и дезартикуляция пальца руки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84.02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Ампутация и дезартикуляция большого пальца руки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84.10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Ампутация нижней конечности, неуточненная иначе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84.90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манипуляции на костно-мышечной системе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86.222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Вскрытие и дренирование абсцесса мягких тканей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4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опорно-двигательного</w:t>
      </w:r>
    </w:p>
    <w:p w:rsidR="00000000" w:rsidRDefault="00B938F8">
      <w:pPr>
        <w:pStyle w:val="pr"/>
      </w:pPr>
      <w:r>
        <w:t>аппарата и соединительной ткани,</w:t>
      </w:r>
    </w:p>
    <w:p w:rsidR="00000000" w:rsidRDefault="00B938F8">
      <w:pPr>
        <w:pStyle w:val="pr"/>
      </w:pPr>
      <w:r>
        <w:t>которые согласно Международной</w:t>
      </w:r>
    </w:p>
    <w:p w:rsidR="00000000" w:rsidRDefault="00B938F8">
      <w:pPr>
        <w:pStyle w:val="pr"/>
      </w:pPr>
      <w:r>
        <w:t>статистической классификации</w:t>
      </w:r>
    </w:p>
    <w:p w:rsidR="00000000" w:rsidRDefault="00B938F8">
      <w:pPr>
        <w:pStyle w:val="pr"/>
      </w:pPr>
      <w:r>
        <w:t>болезней 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тарификатора (новообразования опорно - двигательного аппарата и соединительной ткани) лучевой терапии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8101"/>
      </w:tblGrid>
      <w:tr w:rsidR="00000000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услуги</w:t>
            </w:r>
          </w:p>
        </w:tc>
        <w:tc>
          <w:tcPr>
            <w:tcW w:w="4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D92.241.026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Интенсивно-модулированная лучевая терапия опухолей различных локализаций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D92.242.026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D92.246.026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Лучевая терапия, управляемая по изображениям для опухолей отдельных локализаций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D92.247.026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Дистанционная лучевая терапия с использованием фотонов на линейном ускорителе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D92.231.026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Конформная лучевая терапия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D92.320.024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Дистанционная лучевая терапия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D92.320.025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Дистанционная лучевая терапия, РОД Гр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D92.410.057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Интраоперационная лучевая терапия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D92.243.026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Адаптивная лучевая терапия (1 сеанс)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5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опорно-двигательного</w:t>
      </w:r>
    </w:p>
    <w:p w:rsidR="00000000" w:rsidRDefault="00B938F8">
      <w:pPr>
        <w:pStyle w:val="pr"/>
      </w:pPr>
      <w:r>
        <w:t>аппарата и соединительной ткани,</w:t>
      </w:r>
    </w:p>
    <w:p w:rsidR="00000000" w:rsidRDefault="00B938F8">
      <w:pPr>
        <w:pStyle w:val="pr"/>
      </w:pPr>
      <w:r>
        <w:t>которые согласно Международной</w:t>
      </w:r>
    </w:p>
    <w:p w:rsidR="00000000" w:rsidRDefault="00B938F8">
      <w:pPr>
        <w:pStyle w:val="pr"/>
      </w:pPr>
      <w:r>
        <w:t>статистической классификации</w:t>
      </w:r>
    </w:p>
    <w:p w:rsidR="00000000" w:rsidRDefault="00B938F8">
      <w:pPr>
        <w:pStyle w:val="pr"/>
      </w:pPr>
      <w:r>
        <w:t>болезней 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противоопухолевых препаратов (химиопрепаратов) при новообразовании опорно - двигательного аппарата и соединительной ткани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7478"/>
      </w:tblGrid>
      <w:tr w:rsidR="00000000">
        <w:trPr>
          <w:jc w:val="center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МНН</w:t>
            </w:r>
          </w:p>
        </w:tc>
        <w:tc>
          <w:tcPr>
            <w:tcW w:w="3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Характеристика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Винкристин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1мг/мл 1мл; 2мл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Гемцитабин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инфузий, 200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Гемцитабин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инфузий 1000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Дакарбазин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порошок/лиофилизат для приготовления раствора для инъекций и инфузий, 200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Дакарбазин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порошок/лиофилизат для приготовления раствора для инъекций и инфузий, 500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Денозумаб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подкожного введения, 70 мг/мл, 1.7 мл, № 1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Денозумаб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подкожного введения, 60мг/мл, 1 мл, № 1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Доксорубицин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инъекций и инфузий 10 мг/ концентрат для приготовления раствора для инфузий 10 мг/5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Доксорубицин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инъекций 50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Доксорубицин (пегилированный)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2мг/мл 10мл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Доцетаксел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20 мг/мл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Доцетаксел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80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Ифосфамид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внутривенного введении, 500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Ифосфамид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1000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Ифосфамид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2000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Ленограстим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подкожного и внутривенного введения 33,6 млн МЕ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Месна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во флаконе 100 мг/мл объем 10,0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мг/мл, 2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50 мг/мл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Паклитаксел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30 мг/5 мл (в комплекте с системами не содержащими ПВХ)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Паклитаксел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100 мг (в комплекте с системами не содержащими ПВХ)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Паклитаксел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300 мг/50 мл (в комплекте с системами не содержащими ПВХ)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Пэгфилграстим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</w:t>
            </w:r>
            <w:r>
              <w:t>я подкожного введения 6 мг/0,6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Филграстим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0,3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Филграстим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30 млн МЕ/0,5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Циклофосфамид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лиофилизат/порошок для приготовления раствора для инъекций 0,2 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Циклофосфамид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1000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Циклофосфамид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500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Цисплатин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инъекций/концентрат для приготовления раствора для инфузий 50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Эпирубицин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мг/5 мл или порошок лиофилизированный для приготовления раствора для инъекций 10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Эпирубицин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50 мг/25 мл или порошок лиофилизированный для пригото</w:t>
            </w:r>
            <w:r>
              <w:t>вления раствора для инъекций 50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Этопозид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или раствор для инъекций 100 мг/5 мл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 xml:space="preserve">Приложение 14 к </w:t>
      </w:r>
      <w:hyperlink w:anchor="sub100" w:history="1">
        <w:r>
          <w:rPr>
            <w:rStyle w:val="a4"/>
          </w:rPr>
          <w:t>перечню</w:t>
        </w:r>
      </w:hyperlink>
    </w:p>
    <w:p w:rsidR="00000000" w:rsidRDefault="00B938F8">
      <w:pPr>
        <w:pStyle w:val="pr"/>
      </w:pPr>
      <w:r>
        <w:rPr>
          <w:rStyle w:val="s0"/>
        </w:rPr>
        <w:t>Министра здравоохранения</w:t>
      </w:r>
    </w:p>
    <w:p w:rsidR="00000000" w:rsidRDefault="00B938F8">
      <w:pPr>
        <w:pStyle w:val="pr"/>
      </w:pPr>
      <w:r>
        <w:rPr>
          <w:rStyle w:val="s0"/>
        </w:rPr>
        <w:t>Республики Казахстан</w:t>
      </w:r>
    </w:p>
    <w:p w:rsidR="00000000" w:rsidRDefault="00B938F8">
      <w:pPr>
        <w:pStyle w:val="pr"/>
      </w:pPr>
      <w:r>
        <w:rPr>
          <w:rStyle w:val="s0"/>
        </w:rPr>
        <w:t>от 1 октября 2025 г</w:t>
      </w:r>
      <w:r>
        <w:rPr>
          <w:rStyle w:val="s0"/>
        </w:rPr>
        <w:t>ода № 103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45</w:t>
      </w:r>
    </w:p>
    <w:p w:rsidR="00000000" w:rsidRDefault="00B938F8">
      <w:pPr>
        <w:pStyle w:val="pr"/>
      </w:pPr>
      <w:r>
        <w:t>к Правилам оплаты услуг</w:t>
      </w:r>
    </w:p>
    <w:p w:rsidR="00000000" w:rsidRDefault="00B938F8">
      <w:pPr>
        <w:pStyle w:val="pr"/>
      </w:pPr>
      <w:r>
        <w:t>субъектов здравоохранения</w:t>
      </w:r>
    </w:p>
    <w:p w:rsidR="00000000" w:rsidRDefault="00B938F8">
      <w:pPr>
        <w:pStyle w:val="pr"/>
      </w:pPr>
      <w:r>
        <w:t>в рамках гарантированного</w:t>
      </w:r>
    </w:p>
    <w:p w:rsidR="00000000" w:rsidRDefault="00B938F8">
      <w:pPr>
        <w:pStyle w:val="pr"/>
      </w:pPr>
      <w:r>
        <w:t>объема бесплатной медицинской</w:t>
      </w:r>
    </w:p>
    <w:p w:rsidR="00000000" w:rsidRDefault="00B938F8">
      <w:pPr>
        <w:pStyle w:val="pr"/>
      </w:pPr>
      <w:r>
        <w:t>помощи и (или) в системе</w:t>
      </w:r>
    </w:p>
    <w:p w:rsidR="00000000" w:rsidRDefault="00B938F8">
      <w:pPr>
        <w:pStyle w:val="pr"/>
      </w:pPr>
      <w:r>
        <w:t>обязательного социального</w:t>
      </w:r>
    </w:p>
    <w:p w:rsidR="00000000" w:rsidRDefault="00B938F8">
      <w:pPr>
        <w:pStyle w:val="pr"/>
      </w:pPr>
      <w:r>
        <w:t>медицинского страхования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диагнозов новообразований кожи, подкожной клетчатки и молочной железы,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6671"/>
      </w:tblGrid>
      <w:tr w:rsidR="00000000">
        <w:trPr>
          <w:jc w:val="center"/>
        </w:trPr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Между</w:t>
            </w:r>
            <w:r>
              <w:t>народной классификации болезней-10</w:t>
            </w:r>
          </w:p>
        </w:tc>
        <w:tc>
          <w:tcPr>
            <w:tcW w:w="3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C43.0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Злокачественная меланома губы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C43.2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Злокачественная меланома уха и наружного слухового прохода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C43.3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Злокачественная меланома других и неуточненных частей лица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C43.4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Злокачественная меланома волосистой части головы и шеи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C43.5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Злокачественная меланома туловища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C43.6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Злокачественная меланома верхней конечности, включая область плечевого сустава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C43.7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Злокачественная меланома нижней конечности, включая область тазобедренного сустава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C43.8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Злокачественная меланома кожи, выходящая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C43.9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Злокачественная меланома кожи неуточненная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C44.0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</w:t>
            </w:r>
            <w:r>
              <w:t>чественное новообразование кожи губы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C44.2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кожи уха и наружного слухового прохода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C44.3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кожи других и неуточненных частей лица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C44.4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кожи волосистой части головы и шеи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C44.5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кожи туловища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C44.6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кожи верхней конечности, включая область плечевого сустава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C44.7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кожи нижней конечности, включая область тазобедренного сустава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C44.8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кожи,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C44.9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кожи неуточненной области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C46.0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Саркома Капоши кожи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C46.1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Саркома Капоши мягких тканей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C46.7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Саркома Капоши других локализаций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C46.8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Саркома Капоши множественных органов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C46.9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Саркома Капоши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C50.0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соска и околососкового кружка молочной железы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C50.1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центральной части молочной железы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C50.2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верхне-внутреннего квадранта молочной железы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C50.3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нижне-внутреннего квадранта молочной железы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C50.4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верхне-наружного квадранта молочной железы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C50.5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нижне-наружного квадранта молочной железы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C50.6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подмышечной задней части молочной железы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C50.8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молочной железы,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C50.9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молочной железы неуточненной части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C79.2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кожи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D03.0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Меланома in situ губы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D03.1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Меланома in situ века, включая спайку век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D03.2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Меланома in situ уха и наружного слухового прохода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D03.3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Меланома in situ других и неуточненных частей лица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D03.4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Меланома in situ волосистой части головы и шеи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D03.5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Меланома in situ туловища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D03.6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Меланома in situ верхней конечности, включая область плечевого пояса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D03.7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Меланома in situ нижней конечности, включая тазобедренную область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D03.8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Меланома in situ других локализаций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D03.9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Меланома in situ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D04.0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кожи губы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D04.1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кожи века, включая спайку век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D04.2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кожи уха и наружного слухового прохода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D04.3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кожи других и неуточненных частей лица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D04.4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кожи волосистой части головы и шеи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D04.5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кожи туловища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D04.6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кожи верхней конечности, включая область плечевого пояса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D04.7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кожи нижней конечности, включая область тазобедренного сустава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D04.8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кожи других локализаций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D04.9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кожи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D05.0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молочной железы, дольковая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D05.1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молочной железы, внутрипротоковая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D05.7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карцинома in situ молочной железы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D05.9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молочной железы неуточненная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D48.5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кожи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D48.6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молочной железы</w:t>
            </w:r>
          </w:p>
        </w:tc>
      </w:tr>
    </w:tbl>
    <w:p w:rsidR="00000000" w:rsidRDefault="00B938F8">
      <w:pPr>
        <w:pStyle w:val="pj"/>
      </w:pPr>
      <w:r>
        <w:t>К перечню диагнозов новообразований кожи, подкожной клетчатки и молочной железы, которые согласно Международной статистической классификации болезней и проблем, связанных с Междунаро</w:t>
      </w:r>
      <w:r>
        <w:t>дной классификацией болезней-10, являются основным диагнозом прилагаются следующие приложения:</w:t>
      </w:r>
    </w:p>
    <w:p w:rsidR="00000000" w:rsidRDefault="00B938F8">
      <w:pPr>
        <w:pStyle w:val="pj"/>
      </w:pPr>
      <w:r>
        <w:t>1) Перечень кодов операций (новообразование кожи, подкожной клетчатки и молочной железы) по Международной статистической классификации болезней и проблем, связан</w:t>
      </w:r>
      <w:r>
        <w:t>ных с Международной классификации болезней-9, значительных по тяжести (применяются как основные операции) согласно приложению 1 к перечню диагнозов новообразований кожи, подкожной клетчатки и молочной железы, которые согласно Международной статистической к</w:t>
      </w:r>
      <w:r>
        <w:t>лассификации болезней и проблем, связанных с Международной классификацией болезней-10, являются основным диагнозом;</w:t>
      </w:r>
    </w:p>
    <w:p w:rsidR="00000000" w:rsidRDefault="00B938F8">
      <w:pPr>
        <w:pStyle w:val="pj"/>
      </w:pPr>
      <w:r>
        <w:t>2) Перечень кодов операций (новообразование кожи, подкожной клетчатки и молочной железы) по Международной статистической класс</w:t>
      </w:r>
      <w:r>
        <w:t>ификации болезней и проблем, связанных с Международной классификации болезней-9, не значительных по тяжести (применяются как основные операции) согласно приложению 2 к перечню диагнозов новообразований кожи, подкожной клетчатки и молочной железы, которые с</w:t>
      </w:r>
      <w:r>
        <w:t>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p w:rsidR="00000000" w:rsidRDefault="00B938F8">
      <w:pPr>
        <w:pStyle w:val="pj"/>
      </w:pPr>
      <w:r>
        <w:t>3) Перечень кодов тарификатора (новообразование кожи, подкожной клетчатки и молочной железы) лучевой т</w:t>
      </w:r>
      <w:r>
        <w:t>ерапии 2 уровня согласно приложению 3 к перечню диагнозов новообразований кожи, подкожной клетчатки и молочной железы, которые согласно Международной статистической классификации болезней и проблем, связанных с Международной классификацией болезней-10, явл</w:t>
      </w:r>
      <w:r>
        <w:t>яются основным диагнозом;</w:t>
      </w:r>
    </w:p>
    <w:p w:rsidR="00000000" w:rsidRDefault="00B938F8">
      <w:pPr>
        <w:pStyle w:val="pj"/>
      </w:pPr>
      <w:r>
        <w:t>4) Перечень кодов тарификатора (новообразование кожи, подкожной клетчатки и молочной железы) лучевой терапии 1 уровня согласно приложению 4 к перечню диагнозов новообразований кожи, подкожной клетчатки и молочной железы, которые с</w:t>
      </w:r>
      <w:r>
        <w:t>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p w:rsidR="00000000" w:rsidRDefault="00B938F8">
      <w:pPr>
        <w:pStyle w:val="pj"/>
      </w:pPr>
      <w:r>
        <w:t>5) Перечень противоопухолевых препаратов (химиопрепаратов) при новообразовании кожи, подкожной клетчат</w:t>
      </w:r>
      <w:r>
        <w:t>ки и молочной железы согласно приложению 5 к перечню диагнозов новообразований кожи, подкожной клетчатки и молочной железы, которые согласно Международной статистической классификации болезней и проблем, связанных с Международной классификацией болезней-10</w:t>
      </w:r>
      <w:r>
        <w:t>, являются основным диагнозом;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1</w:t>
      </w:r>
    </w:p>
    <w:p w:rsidR="00000000" w:rsidRDefault="00B938F8">
      <w:pPr>
        <w:pStyle w:val="pr"/>
      </w:pPr>
      <w:r>
        <w:t>перечню диагнозов</w:t>
      </w:r>
    </w:p>
    <w:p w:rsidR="00000000" w:rsidRDefault="00B938F8">
      <w:pPr>
        <w:pStyle w:val="pr"/>
      </w:pPr>
      <w:r>
        <w:t>новообразований кожи,</w:t>
      </w:r>
    </w:p>
    <w:p w:rsidR="00000000" w:rsidRDefault="00B938F8">
      <w:pPr>
        <w:pStyle w:val="pr"/>
      </w:pPr>
      <w:r>
        <w:t>подкожной клетчатки и</w:t>
      </w:r>
    </w:p>
    <w:p w:rsidR="00000000" w:rsidRDefault="00B938F8">
      <w:pPr>
        <w:pStyle w:val="pr"/>
      </w:pPr>
      <w:r>
        <w:t>молочной железы, которые</w:t>
      </w:r>
    </w:p>
    <w:p w:rsidR="00000000" w:rsidRDefault="00B938F8">
      <w:pPr>
        <w:pStyle w:val="pr"/>
      </w:pPr>
      <w:r>
        <w:t>согласно Международной</w:t>
      </w:r>
    </w:p>
    <w:p w:rsidR="00000000" w:rsidRDefault="00B938F8">
      <w:pPr>
        <w:pStyle w:val="pr"/>
      </w:pPr>
      <w:r>
        <w:t>статистической классификации</w:t>
      </w:r>
    </w:p>
    <w:p w:rsidR="00000000" w:rsidRDefault="00B938F8">
      <w:pPr>
        <w:pStyle w:val="pr"/>
      </w:pPr>
      <w:r>
        <w:t>болезней 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</w:t>
      </w:r>
      <w:r>
        <w:t>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операций (новообразование кожи, подкожной клетчатки и молочной железы) по Международной статистической классификации болезней и проблем, связанных с Международной классификации болезней-9, значительных по т</w:t>
      </w:r>
      <w:r>
        <w:rPr>
          <w:b/>
          <w:bCs/>
        </w:rPr>
        <w:t>яжести (применяются как основные операции)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6091"/>
      </w:tblGrid>
      <w:tr w:rsidR="00000000">
        <w:trPr>
          <w:jc w:val="center"/>
        </w:trPr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Международной классификации болезней-9</w:t>
            </w:r>
          </w:p>
        </w:tc>
        <w:tc>
          <w:tcPr>
            <w:tcW w:w="3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27.55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Полнослойный кожный трансплантат (пластика) губы и рта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27.56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кожного трансплантата губы и рта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27.57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Прикрепление трубчатого трансплантата или кожного лоскута к губе и рту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32.60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Радикальное иссечение структур грудной клетки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40.50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Радикальное иссечение лимфатических узлов, не уточненное иначе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40.51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Радикальное иссечение подмышечных лимфатических узлов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83.82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Трансплантат мышцы или фасции (кроме кисти)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85.22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Резекция квадранта молочной железы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85.23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Субтотальная мастэктомия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85.30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Редукционная маммопластика и подкожная мастэктомия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85.33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Односторонняя подкожная мастэктомия с одновременной имплантацией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85.34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односторонняя подкожная мастэктомия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85.35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Двусторонняя подкожная мастэктомия с одновременной имплантацией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85.36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двусторонняя подкожная мастэктомия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85.42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Двусторонняя простая мастэктомия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85.43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Односторонняя расширенная простая мастэктомия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85.44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Двусторонняя расширенная простая мастэктомия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85.45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Односторонняя радикальная мастэктомия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85.4514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Радикальная мастэктомия с одномоментной реконструкцией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85.46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Двусторонняя радикальная мастэктомия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85.47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Односторонняя расширенная радикальная мастэктомия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85.471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Односторонняя расширенная радикальная мастэктомия с использованием имплантата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85.48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Двусторонняя расширенная радикальная мастэктомия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85.70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Полная реконструкция молочной железы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85.82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Трансплантация расщепленного кожного лоскута на молочную железу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85.83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Трансплантация полнослойного кожного лоскута на молочную железу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85.84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Трансплантация лоскута на ножке на молочную железу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85.85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Трансплантация мышечного лоскута на молочную железу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86.60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Свободный кожный лоскут, неуточненный иначе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86.61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Свободный полнослойный лоскут на кисть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86.62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Другой кожный лоскут на кисть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86.63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Свободный полнослойный лоскут другой локализации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86.65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Ксенотрансплантация кожи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86.69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кожного лоскута другой локализации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86.71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Вырезание и подготовка лоскутов на ножке или лоскутов на широком основании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86.72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Перемещение лоскута на ножке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86.73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Фиксация лоскута на ножке или лоскута на широком основании к кисти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86.74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Фиксация лоскута на ножке или лоскута на широком осн</w:t>
            </w:r>
            <w:r>
              <w:t>овании к другим частям тела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86.75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Ревизия лоскута на ножке или лоскута на широком основании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86.89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методы восстановления и реконструкции кожи и подкожной клетчатки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86.93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Подкожная установка эндоэкспандера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2</w:t>
      </w:r>
    </w:p>
    <w:p w:rsidR="00000000" w:rsidRDefault="00B938F8">
      <w:pPr>
        <w:pStyle w:val="pr"/>
      </w:pPr>
      <w:r>
        <w:t>перечню диагнозов</w:t>
      </w:r>
    </w:p>
    <w:p w:rsidR="00000000" w:rsidRDefault="00B938F8">
      <w:pPr>
        <w:pStyle w:val="pr"/>
      </w:pPr>
      <w:r>
        <w:t>новообразований кожи,</w:t>
      </w:r>
    </w:p>
    <w:p w:rsidR="00000000" w:rsidRDefault="00B938F8">
      <w:pPr>
        <w:pStyle w:val="pr"/>
      </w:pPr>
      <w:r>
        <w:t>подкожной клетчатки</w:t>
      </w:r>
    </w:p>
    <w:p w:rsidR="00000000" w:rsidRDefault="00B938F8">
      <w:pPr>
        <w:pStyle w:val="pr"/>
      </w:pPr>
      <w:r>
        <w:t>и молочной железы,</w:t>
      </w:r>
    </w:p>
    <w:p w:rsidR="00000000" w:rsidRDefault="00B938F8">
      <w:pPr>
        <w:pStyle w:val="pr"/>
      </w:pPr>
      <w:r>
        <w:t>которые согласно</w:t>
      </w:r>
    </w:p>
    <w:p w:rsidR="00000000" w:rsidRDefault="00B938F8">
      <w:pPr>
        <w:pStyle w:val="pr"/>
      </w:pPr>
      <w:r>
        <w:t>Международной статистической</w:t>
      </w:r>
    </w:p>
    <w:p w:rsidR="00000000" w:rsidRDefault="00B938F8">
      <w:pPr>
        <w:pStyle w:val="pr"/>
      </w:pPr>
      <w:r>
        <w:t>классификации болезней</w:t>
      </w:r>
    </w:p>
    <w:p w:rsidR="00000000" w:rsidRDefault="00B938F8">
      <w:pPr>
        <w:pStyle w:val="pr"/>
      </w:pPr>
      <w:r>
        <w:t>и проблем, связанных</w:t>
      </w:r>
    </w:p>
    <w:p w:rsidR="00000000" w:rsidRDefault="00B938F8">
      <w:pPr>
        <w:pStyle w:val="pr"/>
      </w:pPr>
      <w:r>
        <w:t>с Международной классификации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</w:t>
      </w:r>
      <w:r>
        <w:rPr>
          <w:b/>
          <w:bCs/>
        </w:rPr>
        <w:t>ов операций (новообразование кожи, подкожной клетчатки и молочной железы) по Международной статистической классификации болезней и проблем, связанных с Международной классификации болезней-9, не значительных по тяжести (применяются как основные операции)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1"/>
        <w:gridCol w:w="6960"/>
      </w:tblGrid>
      <w:tr w:rsidR="00000000">
        <w:trPr>
          <w:jc w:val="center"/>
        </w:trPr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Международной классификации болезней-9</w:t>
            </w:r>
          </w:p>
        </w:tc>
        <w:tc>
          <w:tcPr>
            <w:tcW w:w="3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85.40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Мастэктомия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08.2011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или разрушение повреждения или тканей века, микрохирургическое, при новообразованиях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08.23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значительного пораженного участка века, не на всю толщину века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08.24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значительного пораженного участка века, на всю толщину века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08.25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Деструкция поврежденного участка века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08.61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Реконструкция века с помощью кожного лоскута или трансплантата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08.62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Реконструкция века с помощью лоскута или трансплантата слизистой оболочки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08.64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Реконструкция века с помощью тарзо-конъюнктивального лоскута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08.71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Реконструкция века с вовлечением края века не на всю его толщину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08.72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формы реконструкции века не на всю толщину века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08.73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Реконструкция века с вовлечением края века на всю его толщину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08.74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формы реконструкции века на всю толщину века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18.20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или деструкция пораженного участка наружного уха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18.39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виды иссечения наружного уха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27.42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Широкое иссечение поврежденного участка губы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27.43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иссечения поврежденного участка или ткани губы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34.40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или деструкция поврежденного участка грудной стенки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39.9917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Установка подкожных порт-систем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40.22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внутреннего лимфатического узла молочной железы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40.23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подмышечного лимфатического узла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40.30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Локальное иссечение лимфоузла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40.40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Футлярно-фасциальное иссечение шейных лимфатических узлов, не уточненное иначе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40.41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Футлярно-фасциальное иссечение шейных лимфатических узлов, одностороннее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40.42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Футлярно-фасциальное иссечение шейных лимфатических узлов, двустороннее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83.39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пораженного участка другой мягкой ткани (кроме кисти)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83.43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мышц</w:t>
            </w:r>
            <w:r>
              <w:t>ы или фасции для трансплантата (кроме кисти)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83.49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иссечения мягкой ткани (кроме кисти)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83.89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пластические манипуляции на фасции (кроме кисти)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85.00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Операции на молочной железе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85.12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Открытая биопсия молочной железы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85.20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или деструкция ткани молочной железы, не уточненная иначе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85.21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Локальное иссечение пораженного участка молочной железы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85.24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эктопированной ткани молочной железы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85.25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соска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85.41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Односторонняя простая мастэктомия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85.53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Односторонний имплантат в молочную железу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85.93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Ревизия имплантата молочной железы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86.00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Операции на коже и подлежащих тканях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86.03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пилонидальной кисты или синуса, кроме марсупиализации (86.21)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86.04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Другое иссечение кожи с дренажом кожи и подкожных тканей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86.05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или удаление инородного тела или прибора из кожи и подкожных тканей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86.06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Вставление полностью имплантируемого инфузионного насоса, кроме сосудистых приборов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86.09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Другое иссечение кожи и подкожных тканей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86.20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или деструкция пораженного участка или ткани кожи и подкожной основы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86.30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Другое локальное иссечение пораженного участка кожи и подкожных тканей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86.30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Другое локальное иссечение пораженного участка кожи и подкожных тканей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86.40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Ранняя хирургическая некрэктомия глубоких ожогов с использованием лазерной и ультразвуковой технологии с трансплантацией кожи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86.50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Ушивание или другое закрытие повреждений кожи и подкожных тканей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86.91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кожи для пересадки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3</w:t>
      </w:r>
    </w:p>
    <w:p w:rsidR="00000000" w:rsidRDefault="00B938F8">
      <w:pPr>
        <w:pStyle w:val="pr"/>
      </w:pPr>
      <w:r>
        <w:t>перечню диагнозов</w:t>
      </w:r>
    </w:p>
    <w:p w:rsidR="00000000" w:rsidRDefault="00B938F8">
      <w:pPr>
        <w:pStyle w:val="pr"/>
      </w:pPr>
      <w:r>
        <w:t>новообразований кожи,</w:t>
      </w:r>
    </w:p>
    <w:p w:rsidR="00000000" w:rsidRDefault="00B938F8">
      <w:pPr>
        <w:pStyle w:val="pr"/>
      </w:pPr>
      <w:r>
        <w:t>подкожной клетчатки</w:t>
      </w:r>
    </w:p>
    <w:p w:rsidR="00000000" w:rsidRDefault="00B938F8">
      <w:pPr>
        <w:pStyle w:val="pr"/>
      </w:pPr>
      <w:r>
        <w:t>и молочной железы, которые</w:t>
      </w:r>
    </w:p>
    <w:p w:rsidR="00000000" w:rsidRDefault="00B938F8">
      <w:pPr>
        <w:pStyle w:val="pr"/>
      </w:pPr>
      <w:r>
        <w:t>согласно Международной</w:t>
      </w:r>
    </w:p>
    <w:p w:rsidR="00000000" w:rsidRDefault="00B938F8">
      <w:pPr>
        <w:pStyle w:val="pr"/>
      </w:pPr>
      <w:r>
        <w:t>статистической классификации</w:t>
      </w:r>
    </w:p>
    <w:p w:rsidR="00000000" w:rsidRDefault="00B938F8">
      <w:pPr>
        <w:pStyle w:val="pr"/>
      </w:pPr>
      <w:r>
        <w:t>болезней 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</w:t>
      </w:r>
      <w:r>
        <w:rPr>
          <w:b/>
          <w:bCs/>
        </w:rPr>
        <w:t>одов тарификатора (новообразование кожи, подкожной клетчатки и молочной железы) лучевой терапии 2 уровня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8101"/>
      </w:tblGrid>
      <w:tr w:rsidR="00000000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услуги</w:t>
            </w:r>
          </w:p>
        </w:tc>
        <w:tc>
          <w:tcPr>
            <w:tcW w:w="4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D92.231.026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Конформная лучевая терапия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D92.244.026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Лучевая терапия с модуляцией (изменением) интенсивности (флюенса) внутри пучка во время облучения рака молочной железы, органов головы и шеи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D92.320.024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Дистанционная лучевая терапия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D92.320.025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Дистанционная лучевая терапия, РОД Гр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D92.410.057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Интраоперационная лучевая терапия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4</w:t>
      </w:r>
    </w:p>
    <w:p w:rsidR="00000000" w:rsidRDefault="00B938F8">
      <w:pPr>
        <w:pStyle w:val="pr"/>
      </w:pPr>
      <w:r>
        <w:t>перечню диагнозов</w:t>
      </w:r>
    </w:p>
    <w:p w:rsidR="00000000" w:rsidRDefault="00B938F8">
      <w:pPr>
        <w:pStyle w:val="pr"/>
      </w:pPr>
      <w:r>
        <w:t>новообразований кожи,</w:t>
      </w:r>
    </w:p>
    <w:p w:rsidR="00000000" w:rsidRDefault="00B938F8">
      <w:pPr>
        <w:pStyle w:val="pr"/>
      </w:pPr>
      <w:r>
        <w:t>подкожной клетчатки и</w:t>
      </w:r>
    </w:p>
    <w:p w:rsidR="00000000" w:rsidRDefault="00B938F8">
      <w:pPr>
        <w:pStyle w:val="pr"/>
      </w:pPr>
      <w:r>
        <w:t>молочной железы, которые</w:t>
      </w:r>
    </w:p>
    <w:p w:rsidR="00000000" w:rsidRDefault="00B938F8">
      <w:pPr>
        <w:pStyle w:val="pr"/>
      </w:pPr>
      <w:r>
        <w:t>согласно Международной</w:t>
      </w:r>
    </w:p>
    <w:p w:rsidR="00000000" w:rsidRDefault="00B938F8">
      <w:pPr>
        <w:pStyle w:val="pr"/>
      </w:pPr>
      <w:r>
        <w:t>статистической классификации</w:t>
      </w:r>
    </w:p>
    <w:p w:rsidR="00000000" w:rsidRDefault="00B938F8">
      <w:pPr>
        <w:pStyle w:val="pr"/>
      </w:pPr>
      <w:r>
        <w:t>болезней и проблем,</w:t>
      </w:r>
    </w:p>
    <w:p w:rsidR="00000000" w:rsidRDefault="00B938F8">
      <w:pPr>
        <w:pStyle w:val="pr"/>
      </w:pPr>
      <w:r>
        <w:t>связанных с Международной</w:t>
      </w:r>
    </w:p>
    <w:p w:rsidR="00000000" w:rsidRDefault="00B938F8">
      <w:pPr>
        <w:pStyle w:val="pr"/>
      </w:pPr>
      <w:r>
        <w:t>классификацией болезней-10,</w:t>
      </w:r>
    </w:p>
    <w:p w:rsidR="00000000" w:rsidRDefault="00B938F8">
      <w:pPr>
        <w:pStyle w:val="pr"/>
      </w:pPr>
      <w:r>
        <w:t>являются 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тарификатора (новообразование кожи, подкожной клетчатки и молочной железы) лучевой терапии 1 уровня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8101"/>
      </w:tblGrid>
      <w:tr w:rsidR="00000000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услуги</w:t>
            </w:r>
          </w:p>
        </w:tc>
        <w:tc>
          <w:tcPr>
            <w:tcW w:w="4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D92.241.026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Интенсивно-модулированная лучевая терапия опухолей различных локализаций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D92.242.026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D92.246.026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Лучевая терапия, управляемая по изображениям для опухолей отдельных локализаций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D92.247.026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Дистанционная лучевая терапия с использованием фотонов на линейном ускорителе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D92.243.026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Адаптивная лучевая терапия (1 сеанс)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5</w:t>
      </w:r>
    </w:p>
    <w:p w:rsidR="00000000" w:rsidRDefault="00B938F8">
      <w:pPr>
        <w:pStyle w:val="pr"/>
      </w:pPr>
      <w:r>
        <w:t>перечню диагнозов</w:t>
      </w:r>
    </w:p>
    <w:p w:rsidR="00000000" w:rsidRDefault="00B938F8">
      <w:pPr>
        <w:pStyle w:val="pr"/>
      </w:pPr>
      <w:r>
        <w:t>новообразований кожи,</w:t>
      </w:r>
    </w:p>
    <w:p w:rsidR="00000000" w:rsidRDefault="00B938F8">
      <w:pPr>
        <w:pStyle w:val="pr"/>
      </w:pPr>
      <w:r>
        <w:t>подкожной клетчатки и</w:t>
      </w:r>
    </w:p>
    <w:p w:rsidR="00000000" w:rsidRDefault="00B938F8">
      <w:pPr>
        <w:pStyle w:val="pr"/>
      </w:pPr>
      <w:r>
        <w:t>молочной железы, которые</w:t>
      </w:r>
    </w:p>
    <w:p w:rsidR="00000000" w:rsidRDefault="00B938F8">
      <w:pPr>
        <w:pStyle w:val="pr"/>
      </w:pPr>
      <w:r>
        <w:t>согласно Международной</w:t>
      </w:r>
    </w:p>
    <w:p w:rsidR="00000000" w:rsidRDefault="00B938F8">
      <w:pPr>
        <w:pStyle w:val="pr"/>
      </w:pPr>
      <w:r>
        <w:t>статистической классификации</w:t>
      </w:r>
    </w:p>
    <w:p w:rsidR="00000000" w:rsidRDefault="00B938F8">
      <w:pPr>
        <w:pStyle w:val="pr"/>
      </w:pPr>
      <w:r>
        <w:t>болезней 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противоопухолевых препаратов (химиопрепаратов) при новообразовании кожи, подкожной клетчатки и молочной железы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7478"/>
      </w:tblGrid>
      <w:tr w:rsidR="00000000">
        <w:trPr>
          <w:jc w:val="center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МНН</w:t>
            </w:r>
          </w:p>
        </w:tc>
        <w:tc>
          <w:tcPr>
            <w:tcW w:w="3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Характеристика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Винкристин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1мг/мл 1мл; 2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Винорелбин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Висмодегиб (Эриведж)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капсула 150мг №28шт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Гемцитабин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инфузий, 200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Гемцитабин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инфузий 1000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Гозерелин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имплантат пролонгированного действия для подкожного введения 3,6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Гозерелин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имплантат для подкожного введения пролонгированного действия, 10,8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Дакарбазин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порошок/лиофилизат для приготовления раствора для инъекций и инфузий, 200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Дакарбазин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порошок/лиофилизат для приготовления раствора для инъекций и инфузий, 500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Денозумаб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подкожного введения, 70 мг/мл, 1.7 мл, №1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Денозумаб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</w:t>
            </w:r>
            <w:r>
              <w:t>аствор для подкожного введения, 60 мг/мл, 1 мл, №1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Доксорубицин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инъекций и инфузий 10 мг/ концентрат для приготовления раствора для инфузий 10 мг/5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Доксорубицин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инъекций 50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Доксорубицин (пегилированный)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2 мг/мл 10мл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Доцетаксел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20 мг/мл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Доцетаксел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80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Золедроновая кислота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4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Капецитабин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Карбоплатин 150 мг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мг/мл по 15 мл во флаконе/ раствор для инъекций 150 мг/15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Карбоплатин 450 мг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мг/мл по 45 мл во флаконе/раствор для инъекций 450 мг/45 мл по 45</w:t>
            </w:r>
            <w:r>
              <w:t xml:space="preserve"> мл во флаконе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Лейпрорелин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подкожного введения в комплекте с растворителем 45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Лейпрорелин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суспензии для инъекций 11,25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Лейпрорелин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подкожного введения в комплекте с растворителем 22,5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Ленограстим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подкожного и внутривенного введения 33,6 млн МЕ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 1,5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мг/мл, 0,75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мг/мл, 1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мг/мл, 2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50 мг/мл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Паклитаксел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30 мг/5 мл (в комплекте с системами, не содержащими ПВХ)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Паклитаксел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100 мг (в комплекте с системами, не содержащими ПВХ)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Паклитаксел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300 мг/50 мл (в комплекте с системами, не содержащими ПВХ)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Памидроновая кислота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90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Пэгфилграстим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подкожного введения 6 мг/0,6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Темозоломид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капсула, 250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Темозоломид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капсула 140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Темозоломид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капсула 180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Темозоломид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капсула 100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Трипторелин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суспензии для инъекций в шприц-ампуле в комплекте с растворителем 1мл в шприц-ампуле 3,75мг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Трипторелин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0,1мг/мл 1мл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Трипторелин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суспензии пролонгированного действия для внутримышечного введения 11,25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Филграстим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0,3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Филграстим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30 млн МЕ/0,5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Фторурацил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или концентрат для приготовления раствора для инфузий 250 мг/5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Фторурацил**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500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Фулвестрант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внутримышечных инъекций в шприце 250 мг/5 мл, 5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Циклофосфамид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лиофилизат/порошок для приготовления раствора для инъекций 0,2 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Циклофосфамид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1000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Циклофосфамид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500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Цисплатин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инъекций/концентрат для приготовления раствора для инфузий 50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Эпирубицин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мг/5 мл или порошок лиофилизированный для приготовления раствора для инъекций 10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Эпирубицин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50 мг/25 мл или порошок лиофилизированный для пригото</w:t>
            </w:r>
            <w:r>
              <w:t>вления раствора для инъекций 50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Этопозид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или раствор для инъекций 100 мг/5 мл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 xml:space="preserve">Приложение 15 к </w:t>
      </w:r>
      <w:hyperlink w:anchor="sub100" w:history="1">
        <w:r>
          <w:rPr>
            <w:rStyle w:val="a4"/>
          </w:rPr>
          <w:t>перечню</w:t>
        </w:r>
      </w:hyperlink>
    </w:p>
    <w:p w:rsidR="00000000" w:rsidRDefault="00B938F8">
      <w:pPr>
        <w:pStyle w:val="pr"/>
      </w:pPr>
      <w:r>
        <w:rPr>
          <w:rStyle w:val="s0"/>
        </w:rPr>
        <w:t>Министра здравоохранения</w:t>
      </w:r>
    </w:p>
    <w:p w:rsidR="00000000" w:rsidRDefault="00B938F8">
      <w:pPr>
        <w:pStyle w:val="pr"/>
      </w:pPr>
      <w:r>
        <w:rPr>
          <w:rStyle w:val="s0"/>
        </w:rPr>
        <w:t>Республики Казахстан</w:t>
      </w:r>
    </w:p>
    <w:p w:rsidR="00000000" w:rsidRDefault="00B938F8">
      <w:pPr>
        <w:pStyle w:val="pr"/>
      </w:pPr>
      <w:r>
        <w:rPr>
          <w:rStyle w:val="s0"/>
        </w:rPr>
        <w:t>от 1 октября 2025 года № 103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46</w:t>
      </w:r>
    </w:p>
    <w:p w:rsidR="00000000" w:rsidRDefault="00B938F8">
      <w:pPr>
        <w:pStyle w:val="pr"/>
      </w:pPr>
      <w:r>
        <w:t>к Правилам оплаты услуг</w:t>
      </w:r>
    </w:p>
    <w:p w:rsidR="00000000" w:rsidRDefault="00B938F8">
      <w:pPr>
        <w:pStyle w:val="pr"/>
      </w:pPr>
      <w:r>
        <w:t>субъектов здравоохранения</w:t>
      </w:r>
    </w:p>
    <w:p w:rsidR="00000000" w:rsidRDefault="00B938F8">
      <w:pPr>
        <w:pStyle w:val="pr"/>
      </w:pPr>
      <w:r>
        <w:t>в рамках гарантированного</w:t>
      </w:r>
    </w:p>
    <w:p w:rsidR="00000000" w:rsidRDefault="00B938F8">
      <w:pPr>
        <w:pStyle w:val="pr"/>
      </w:pPr>
      <w:r>
        <w:t>объема бесплатной медицинской</w:t>
      </w:r>
    </w:p>
    <w:p w:rsidR="00000000" w:rsidRDefault="00B938F8">
      <w:pPr>
        <w:pStyle w:val="pr"/>
      </w:pPr>
      <w:r>
        <w:t>помощи и (или) в системе</w:t>
      </w:r>
    </w:p>
    <w:p w:rsidR="00000000" w:rsidRDefault="00B938F8">
      <w:pPr>
        <w:pStyle w:val="pr"/>
      </w:pPr>
      <w:r>
        <w:t>обязательного социального</w:t>
      </w:r>
    </w:p>
    <w:p w:rsidR="00000000" w:rsidRDefault="00B938F8">
      <w:pPr>
        <w:pStyle w:val="pr"/>
      </w:pPr>
      <w:r>
        <w:t>медицинского страхования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диагнозов новооб</w:t>
      </w:r>
      <w:r>
        <w:rPr>
          <w:b/>
          <w:bCs/>
        </w:rPr>
        <w:t>разований органов мочевыделительной системы,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6478"/>
      </w:tblGrid>
      <w:tr w:rsidR="00000000">
        <w:trPr>
          <w:jc w:val="center"/>
        </w:trPr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Международной классификации болезней-10</w:t>
            </w:r>
          </w:p>
        </w:tc>
        <w:tc>
          <w:tcPr>
            <w:tcW w:w="3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C64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почки, кроме почечной лоханки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C65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почечной лоханки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C66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мочеточника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C67.0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треугольника мочевого пузыря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C67.1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купола мочевого пузыря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C67.2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боковой стенки мочевого пузыря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C67.3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передней стенки мочевого пузыря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C67.4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задней стенки мочевого пузыря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C67.5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шейки мочевого пузыря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C67.6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мочеточникового отверстия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C67.7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первичного мочевого протока (урахуса)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C67.8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Поражение мочевого пузыря,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C67.9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</w:t>
            </w:r>
            <w:r>
              <w:t>ственное новообразование мочевого пузыря неуточненной части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C68.0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мочеиспускательного канала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C68.1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парауретральной железы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C68.8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Поражение мочевых органов,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C68.9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мочевых органов неуточненное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C74.0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коры надпочечника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C74.1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мозгового слоя надпочечника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C74.9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Злокачественные новообразования надпочечника, неуточненной части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C79.0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почки и почечной лоханки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C79.1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мочевого пузыря, других и неуточненных мочевых органов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C79.7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надпочечника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D09.0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мочевого пузыря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D09.1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других и неуточненных мочевых органов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D41.0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почки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D41.1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почечной лоханки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D41.2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или неизвестного характера мочеточника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D41.3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или неизвестного характера уретры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D41.4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мочевого пузыря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D41.7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или неизвестного характера других мочевых органов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D41.9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или неизвестного характера мочевых органов неуточненных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D44.1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Новообразования неопределенного или неизвестного характера надпочечника</w:t>
            </w:r>
          </w:p>
        </w:tc>
      </w:tr>
    </w:tbl>
    <w:p w:rsidR="00000000" w:rsidRDefault="00B938F8">
      <w:pPr>
        <w:pStyle w:val="pj"/>
      </w:pPr>
      <w:r>
        <w:t>К перечню диагнозов новообразований органов мочевыделительной системы, которые согласно Международной статистической классификации болезней и проблем, связанных с Международной классиф</w:t>
      </w:r>
      <w:r>
        <w:t>икацией болезней-10, являются основным диагнозом прилагаются следующие приложения:</w:t>
      </w:r>
    </w:p>
    <w:p w:rsidR="00000000" w:rsidRDefault="00B938F8">
      <w:pPr>
        <w:pStyle w:val="pj"/>
      </w:pPr>
      <w:r>
        <w:t>1) Перечень кодов операций (новообразования органов мочевыделительной системы) по Международной статистической классификации болезней и проблем, связанных с Международной кл</w:t>
      </w:r>
      <w:r>
        <w:t>ассификации болезней-9, значительных по тяжести (применяются как основные операции) согласно приложению 1 к перечню диагнозов новообразований органов мочевыделительной системы, которые согласно Международной статистической классификацией болезней и проблем</w:t>
      </w:r>
      <w:r>
        <w:t>, связанных с Международной классификацией болезней-10, являются основным диагнозом;</w:t>
      </w:r>
    </w:p>
    <w:p w:rsidR="00000000" w:rsidRDefault="00B938F8">
      <w:pPr>
        <w:pStyle w:val="pj"/>
      </w:pPr>
      <w:r>
        <w:t xml:space="preserve">2) Перечень кодов операций (новообразования органов мочевыделительной системы) по Международной статистической классификации болезней и проблем, связанных с Международной </w:t>
      </w:r>
      <w:r>
        <w:t>классификации болезней-9, не значительных по тяжести (применяются как основные операции) согласно приложению 2 к перечню диагнозов новообразований органов мочевыделительной системы, которые согласно Международной статистической классификации болезней и про</w:t>
      </w:r>
      <w:r>
        <w:t>блем, связанных с Международной классификацией болезней-10, являются основным диагнозом;</w:t>
      </w:r>
    </w:p>
    <w:p w:rsidR="00000000" w:rsidRDefault="00B938F8">
      <w:pPr>
        <w:pStyle w:val="pj"/>
      </w:pPr>
      <w:r>
        <w:t>3) Перечень кодов тарификатора (новообразования органов мочевыделительной системы) лучевой терапии 2 уровня согласно приложению 3 к перечню диагнозов новообразований о</w:t>
      </w:r>
      <w:r>
        <w:t>рганов мочевыделительной системы, которые согласно Международной статистической классификацие болезней и проблем, связанных с Международной классификацией болезней-10, являются основным диагнозом;</w:t>
      </w:r>
    </w:p>
    <w:p w:rsidR="00000000" w:rsidRDefault="00B938F8">
      <w:pPr>
        <w:pStyle w:val="pj"/>
      </w:pPr>
      <w:r>
        <w:t>4) Перечень кодов тарификатора (новообразования органов моч</w:t>
      </w:r>
      <w:r>
        <w:t>евыделительной системы) лучевой терапии 1 уровня согласно приложению 4 к перечню диагнозов новообразований органов мочевыделительной системы, которые согласно Международной статистической классификации болезней и проблем, связанных с Международной классифи</w:t>
      </w:r>
      <w:r>
        <w:t>кацией болезней-10, являются основным диагнозом;</w:t>
      </w:r>
    </w:p>
    <w:p w:rsidR="00000000" w:rsidRDefault="00B938F8">
      <w:pPr>
        <w:pStyle w:val="pj"/>
      </w:pPr>
      <w:r>
        <w:t>5) Перечень противоопухолевых препаратов (химиопрепаратов) при новообразовании органов мочевыделительной системы согласно приложению 5 к перечню диагнозов новообразований органов мочевыделительной системы, к</w:t>
      </w:r>
      <w:r>
        <w:t>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диагнозом.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1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органов</w:t>
      </w:r>
    </w:p>
    <w:p w:rsidR="00000000" w:rsidRDefault="00B938F8">
      <w:pPr>
        <w:pStyle w:val="pr"/>
      </w:pPr>
      <w:r>
        <w:t>мочевыделительной системы,</w:t>
      </w:r>
    </w:p>
    <w:p w:rsidR="00000000" w:rsidRDefault="00B938F8">
      <w:pPr>
        <w:pStyle w:val="pr"/>
      </w:pPr>
      <w:r>
        <w:t xml:space="preserve">которые </w:t>
      </w:r>
      <w:r>
        <w:t>согласно</w:t>
      </w:r>
    </w:p>
    <w:p w:rsidR="00000000" w:rsidRDefault="00B938F8">
      <w:pPr>
        <w:pStyle w:val="pr"/>
      </w:pPr>
      <w:r>
        <w:t>Международной статистической</w:t>
      </w:r>
    </w:p>
    <w:p w:rsidR="00000000" w:rsidRDefault="00B938F8">
      <w:pPr>
        <w:pStyle w:val="pr"/>
      </w:pPr>
      <w:r>
        <w:t>классификации болезней</w:t>
      </w:r>
    </w:p>
    <w:p w:rsidR="00000000" w:rsidRDefault="00B938F8">
      <w:pPr>
        <w:pStyle w:val="pr"/>
      </w:pPr>
      <w:r>
        <w:t>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операций (новообразования органов мочевыделительной системы) по Международной стати</w:t>
      </w:r>
      <w:r>
        <w:rPr>
          <w:b/>
          <w:bCs/>
        </w:rPr>
        <w:t>стической классификации болезней и проблем, связанных с Международной классификации болезней-9, значительных по тяжести (применяются как основные операции)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1"/>
        <w:gridCol w:w="6960"/>
      </w:tblGrid>
      <w:tr w:rsidR="00000000">
        <w:trPr>
          <w:jc w:val="center"/>
        </w:trPr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Международной классификации болезней-9</w:t>
            </w:r>
          </w:p>
        </w:tc>
        <w:tc>
          <w:tcPr>
            <w:tcW w:w="3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07.22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Односторонняя адреналэктомия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07.221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Лапароскопическое удаление опухоли надпочечника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07.29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частичной адреналэктомии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07.30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Двусторонняя адреналэктомия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07.41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Рассечение надпочечника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07.42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Пересечение нервов к надпочечным железам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07.43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Лигирование надпочечных сосудов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07.44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Восстановление надпочечной железы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07.45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Реимплантация ткани надпочечной железы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17.0722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Лапароскопическая адреналэктомия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40.50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Радикальное иссечение лимфатических узлов, не уточненное иначе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40.52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Радикальное иссечение периаортальных лимфатических узлов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40.53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Радикальное иссечение подвздошных лимфатических узлов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54.12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Релапаротомия в месте недавней лапаротомии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55.01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Нефротомия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55.0169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Ретроперитонеальная диссекция (лапароскопическая резекция стенки кисты почки)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55.02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Нефростомия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55.03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Чрезкожная (перкутанная) нефролитотрипсия, нефролитолапаксия, нефростомия без фрагментации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55.04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Чрескожная (перкутанная) нефролитотрипсия, нефролитолапаксия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55.10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Нефротомия, нефростомия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55.20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Пиелотомия и пиелостомия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55.40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Частичная нефрэктомия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55.4010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Резекция почки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55.50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Полная нефрэктомия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55.5002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Полная нефрэктомия (эндовидеохирургическая, ретроперитонеальная)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55.51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Нефроуретерэктомия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55.52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Нефрэктомия оставшейся (единственной) почки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55.53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трансплантированной или отторгнутой почки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55.54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Двусторонняя нефрэктомия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55.61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Аутотрансплантация почки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55.87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Лапароскопическая пластика лоханочно-мочеточникового сегмента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55.8704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Повторная пластика лоханочно-мочеточникового сегмента с внутренним дренированием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56.20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Уретеротомия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56.41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Резекция мочеточника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56.42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Полная уретерэктомия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56.52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Ревизия уретерокутанеостомии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56.71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Отведение мочи в кишечник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56.8910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Замещение мочеточника сегментом тонкой кишки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57.601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Резекция мочевого пузыря. Создание илеокондуита по Брикеру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57.70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Тотальная цистэктомия с уретрэктомией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57.71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Радикальная цистэктомия с лимфодиссекцией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57.7114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Радикальная цистэктомия с энтеропластикой (с созданием ортотопического мочевого пузыря) илеумкондуитом или колонкондуитом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57.7119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Радикальная цистэктомия с гемирезекцией простаты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57.79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полная цистэктомия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57.83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Устранение свища мочевого пузыря и кишечника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57.87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Реконструкция мочевого пузыря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57.98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электронного стимулятора мочевого пузыря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58.41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Устранение разрыва уретры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58.441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Пластика уретры по Хольцову (Русакову)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58.93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Имплантация искусственного мочевого сфинктера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59.30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Пликация мочеточниково-пузырного соустья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59.791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Чрезвлагалищная коррекция уретровезикального сегмента синтетической петлей с целью устранения недержания мочи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60.30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Чрезпузырная простатэктомия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60.40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Ретропубитальная простатэктомия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60.50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Радикальная простатэктомия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60.5015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Радикальная нервосберегающая простатэктомия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60.61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Локальное иссечение пораженного участка предстательной железы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64.97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Введение или замена увеличивающегося протеза полового члена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2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органов</w:t>
      </w:r>
    </w:p>
    <w:p w:rsidR="00000000" w:rsidRDefault="00B938F8">
      <w:pPr>
        <w:pStyle w:val="pr"/>
      </w:pPr>
      <w:r>
        <w:t>мочевыделительной системы,</w:t>
      </w:r>
    </w:p>
    <w:p w:rsidR="00000000" w:rsidRDefault="00B938F8">
      <w:pPr>
        <w:pStyle w:val="pr"/>
      </w:pPr>
      <w:r>
        <w:t>которые согласно Международной</w:t>
      </w:r>
    </w:p>
    <w:p w:rsidR="00000000" w:rsidRDefault="00B938F8">
      <w:pPr>
        <w:pStyle w:val="pr"/>
      </w:pPr>
      <w:r>
        <w:t>статистической классификации</w:t>
      </w:r>
    </w:p>
    <w:p w:rsidR="00000000" w:rsidRDefault="00B938F8">
      <w:pPr>
        <w:pStyle w:val="pr"/>
      </w:pPr>
      <w:r>
        <w:t>болезней 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операций (новообразования органов мочевыделитель</w:t>
      </w:r>
      <w:r>
        <w:rPr>
          <w:b/>
          <w:bCs/>
        </w:rPr>
        <w:t>ной системы) по Международной статистической классификации болезней и проблем, связанных с Международной классификации болезней-9, не значительных по тяжести (применяются как основные операции)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4"/>
        <w:gridCol w:w="6767"/>
      </w:tblGrid>
      <w:tr w:rsidR="00000000">
        <w:trPr>
          <w:jc w:val="center"/>
        </w:trPr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Международной классификации болезней-9</w:t>
            </w:r>
          </w:p>
        </w:tc>
        <w:tc>
          <w:tcPr>
            <w:tcW w:w="3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07.21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поврежденного участка надпочечной железы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07.49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манипуляции на надпочечниках, нервах и сосудах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39.27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Артериовеностомия в целях почечного диализа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40.59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Радикальное иссечение прочих лимфатических узлов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54.00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Рассечение брюшной стенки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54.11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Лапаротомия диагностическая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54.19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Прочая лапаротомия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54.21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Лапароскопия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54.30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или деструкция пораженного участка или ткани брюшной стенки или пупка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54.40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или деструкция ткани брюшины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55.11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Пиелотомия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55.12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Пиелостомия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55.23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Закрытая биопсия почки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55.29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диагностические манипуляции на почке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55.39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локального иссечения или деструкции пораженного участка или ткани почки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55.70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Нефропексия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55.7002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Нефропексия (лапароскопическая ретроперитонеальная)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55.80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восстановительные операции на почке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55.81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Ушивание разрыва почки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55.82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Закрытие нефростомии и пиелостомии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55.83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Закрытие другого свища почки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55.84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Уменьшение перекрута почечной питающей ножки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55.85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Истмотомия по поводу подковообразной почки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55.86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Анастомоз почки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55.89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восстановительные операции на почке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55.90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операции на почке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55.91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Декапсуляция почки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55.92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Чрескожная пункция почки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55.99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манипуляции на почке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56.00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Операции на мочеточнике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56.01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Трансуретральное устранение обструкции из мочеточника и почечной лоханки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56.10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Трансуретральная ликвидация обструкции мочеточника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56.31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Уретероскопия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56.33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Закрытая эндоскопическая биопсия уретры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56.35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Эндоскопия (цистоскопия) (лупоскопия) подвздошного канала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56.40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Уретрэктомия, не уточненная иначе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56.50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Чрескожная уретеро-илиостомия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56.51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Уретерокутанеостомия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56.61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Создание другой кожной уретеростомии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56.62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Ревизия другой кожной уретеростомии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56.72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Ревизия мочеточнико-кишечного анастомоза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56.73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Создание почечно-пузырного анастомоза, не уточненный иначе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56.74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Уретероцистонеостомия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56.75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Трансуретероуретеростомия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56.79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Другой анастомоз или шунтирование мочеточника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56.81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Эндоскопическое рассечение внутрипросветных спаек и баллонная дилатация мочеточника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56.82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Ушивание разрыва мочеточника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56.83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Закрытие уретеростомии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56.84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Закрытие другого свища мочеточника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56.85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Уретеропексия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56.86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лигатуры из мочеточника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56.89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Другое восстановление мочеточника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56.90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операции на мочеточнике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56.93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Замена электронного мочеточникового стимулятора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56.94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электронного мочеточникового стимулятора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57.10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Цистотомия и цистостомия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57.11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Троакарная цистостомия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57.12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Лизис внутрипросветных спаек с рассечением мочевого пузыря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57.13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цистотомия и цистостомия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57.18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надлобковая цистомия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57.19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цистомия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57.20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везикостомия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57.21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Везикостомия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57.22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Ревизия закрытия везикостомии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57.40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Трансуретральное иссечение или деструкция ткани мочевого пузыря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57.41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Трансуретральное удаление внутрипросветных спаек мочевого пузыря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57.49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трансуретрального иссечения или деструкции ткани мочевого пузыря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57.51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мочевого протока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57.59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Открытое иссечение или деструкция пораженного участка или ткани мочевого пузыря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57.60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Резекция мочевого пузыря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57.6022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Плазменная трансуретральная вапоризация образования мочевого пузыря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57.61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Трансуретральная резекция образования мочевого пузыря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57.81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Ушивание разрыва мочевого пузыря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57.82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Закрытие цистостомии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57.84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Устранение другого свища мочевого пузыря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57.85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Цистоцервикопексия при недержании мочи у женщин. Цистоуретропластика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57.88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Другой анастомоз мочевого пузыря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57.89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восстановительные операции на мочевом пузыре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57.9002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Плазменная трансуретральная вапоризация лейкоплакии мочевого пузыря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57.91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Устранение обструкции шейки мочевого пузыря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57.93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Остановка (послеоперационного) кровотечения мочевого пузыря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57.96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Имплантация электронного стимулятора мочевого пузыря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57.97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Замена электронного стимулятора мочевого пузыря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57.99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манипуляции на мочевом пузыре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58.00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Уретротомия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58.01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Уретротомия лазерная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58.10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Меатомия уретры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58.23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Биопсия уретры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58.24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Биопсия периуретральной ткани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58.30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Восстановительные операции на уретре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58.42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Закрытие уретростомии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58.43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Закрытие другого свища уретры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58.44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Реанастомоз уретры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58.45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Устранение гипоспадии или эписпадии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58.46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реконструкция уретры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58.47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Уретральная меатопластика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58.49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Другое восстановление уретры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58.4904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Восстановление уретры (пластика буккальным лоскутом)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58.50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Бужирование стриктуры уретры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58.90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операции на уретре и периуретральных тканях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58.91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Рассечение околомочеточниковой ткани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58.92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околомочеточниковой ткани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58.99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манипуляции на уретре и околомочеточниковой ткани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59.00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операции на мочевыделительном канале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59.02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Другой лизис околопочечных или околомочеточниковых спаек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59.09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рассечения околопочечной или околомочеточниковой ткани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59.11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Лизис перивезикальных спаек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59.19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рассечения перивезикальной ткани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59.21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Биопсия околопочечной или перивезикальной ткани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59.29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диагностические манипуляции на околопочечной ткани, перивезикальной ткани и забрюшинном пространстве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59.40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Операция надлобкового (уретровезикального) подвешивания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59.50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Ретропубитальное уретральное подвешивание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59.60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Парауретральное подвешивание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59.71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Манипуляция на поднимающей мышце в целях уретровезикального подвешивания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59.79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методы устранения недержания мочи при стрессах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59.91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околопочечной и перивезикальной ткани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59.92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манипуляции на околопочечной и перивезикальной ткани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60.11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Закрытая (чрескожная) (игловая) биопсия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60.20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Трансуретральная простатэктомия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60.2020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Биполярная трансуретральная резекция доброкачественной гиперплазии предстательной железы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60.29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Трансуретральная резекция доброкачественной гиперплазии предстательной железы (монополярной петлей)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60.6122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Плазменная трансуретральная вапоризация доброкачественной гиперплазии предстательной железы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60.99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манипуляции на предстательной железе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64.96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внутреннего протеза полового члена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70.51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Устранение грыжи мочевого пузыря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3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органов</w:t>
      </w:r>
    </w:p>
    <w:p w:rsidR="00000000" w:rsidRDefault="00B938F8">
      <w:pPr>
        <w:pStyle w:val="pr"/>
      </w:pPr>
      <w:r>
        <w:t>мочевыделительной системы,</w:t>
      </w:r>
    </w:p>
    <w:p w:rsidR="00000000" w:rsidRDefault="00B938F8">
      <w:pPr>
        <w:pStyle w:val="pr"/>
      </w:pPr>
      <w:r>
        <w:t>которые согласно Международной</w:t>
      </w:r>
    </w:p>
    <w:p w:rsidR="00000000" w:rsidRDefault="00B938F8">
      <w:pPr>
        <w:pStyle w:val="pr"/>
      </w:pPr>
      <w:r>
        <w:t>статистической классификации</w:t>
      </w:r>
    </w:p>
    <w:p w:rsidR="00000000" w:rsidRDefault="00B938F8">
      <w:pPr>
        <w:pStyle w:val="pr"/>
      </w:pPr>
      <w:r>
        <w:t>болезней 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тарификатора (новообразования органов мочевыделительной системы) лучевой те</w:t>
      </w:r>
      <w:r>
        <w:rPr>
          <w:b/>
          <w:bCs/>
        </w:rPr>
        <w:t>рапии 2 уровня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7251"/>
      </w:tblGrid>
      <w:tr w:rsidR="00000000">
        <w:trPr>
          <w:jc w:val="center"/>
        </w:trPr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услуги</w:t>
            </w:r>
          </w:p>
        </w:tc>
        <w:tc>
          <w:tcPr>
            <w:tcW w:w="3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D92.231.026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Конформная лучевая терапия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D92.320.024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Дистанционная лучевая терапия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D92.320.025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Дистанционная лучевая терапия, РОД Гр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D92.410.057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Интраоперационная лучевая терапия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4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органов</w:t>
      </w:r>
    </w:p>
    <w:p w:rsidR="00000000" w:rsidRDefault="00B938F8">
      <w:pPr>
        <w:pStyle w:val="pr"/>
      </w:pPr>
      <w:r>
        <w:t>мочевыделительной системы,</w:t>
      </w:r>
    </w:p>
    <w:p w:rsidR="00000000" w:rsidRDefault="00B938F8">
      <w:pPr>
        <w:pStyle w:val="pr"/>
      </w:pPr>
      <w:r>
        <w:t>которые согласно Международной</w:t>
      </w:r>
    </w:p>
    <w:p w:rsidR="00000000" w:rsidRDefault="00B938F8">
      <w:pPr>
        <w:pStyle w:val="pr"/>
      </w:pPr>
      <w:r>
        <w:t>статистической классификации</w:t>
      </w:r>
    </w:p>
    <w:p w:rsidR="00000000" w:rsidRDefault="00B938F8">
      <w:pPr>
        <w:pStyle w:val="pr"/>
      </w:pPr>
      <w:r>
        <w:t>болезней 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тарификатора (новообразования органов мочевыделительной системы) лучевой терапии 1 уровня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8101"/>
      </w:tblGrid>
      <w:tr w:rsidR="00000000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услуги</w:t>
            </w:r>
          </w:p>
        </w:tc>
        <w:tc>
          <w:tcPr>
            <w:tcW w:w="4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D92.241.026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Интенсивно-модулированная лучевая терапия опухолей различных локализаций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D92.242.026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D92.246.026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Лучевая терапия, управляемая по изображениям для опухолей отдельных локализаций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</w:t>
            </w:r>
            <w:r>
              <w:t>7.026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Дистанционная лучевая терапия с использованием фотонов на линейном ускорителе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D92.243.026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Адаптивная лучевая терапия (1 сеанс)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D92.320.050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Стереотаксическая радиохирургия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D92.320.051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Стереотаксическая радиотерапия опухолей всех локализаций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5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органов</w:t>
      </w:r>
    </w:p>
    <w:p w:rsidR="00000000" w:rsidRDefault="00B938F8">
      <w:pPr>
        <w:pStyle w:val="pr"/>
      </w:pPr>
      <w:r>
        <w:t>мочевыделительной системы,</w:t>
      </w:r>
    </w:p>
    <w:p w:rsidR="00000000" w:rsidRDefault="00B938F8">
      <w:pPr>
        <w:pStyle w:val="pr"/>
      </w:pPr>
      <w:r>
        <w:t>которые согласно Международной</w:t>
      </w:r>
    </w:p>
    <w:p w:rsidR="00000000" w:rsidRDefault="00B938F8">
      <w:pPr>
        <w:pStyle w:val="pr"/>
      </w:pPr>
      <w:r>
        <w:t>статистической классификации</w:t>
      </w:r>
    </w:p>
    <w:p w:rsidR="00000000" w:rsidRDefault="00B938F8">
      <w:pPr>
        <w:pStyle w:val="pr"/>
      </w:pPr>
      <w:r>
        <w:t>болезней 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противоопухолевых препаратов (химиопрепаратов) при новообразовании органов мочевыделительной системы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7478"/>
      </w:tblGrid>
      <w:tr w:rsidR="00000000">
        <w:trPr>
          <w:jc w:val="center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МНН</w:t>
            </w:r>
          </w:p>
        </w:tc>
        <w:tc>
          <w:tcPr>
            <w:tcW w:w="3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Характеристика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Абиратерон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таблетка, 250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Абиратерон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Бактерии БЦЖ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во флаконе и растворитель (50 мл в контейнере) для приготовления суспензии для интравезикального введения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Блеомицин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инъекций 15 мг по 10 мг во флаконе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Винкристин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внутривенного введения 0,5 мг/мл, 2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Винорелбин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Гемцитабин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инфузий, 200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Гемцитабин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инфузий 1000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Гозерелин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имплантат пролонгированного действия для подкожного введения 3,6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Гозерел</w:t>
            </w:r>
            <w:r>
              <w:t>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имплантат для подкожного введения пролонгированного действия, 10,8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Даунорубицин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инфузий, 20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Дегареликс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инъекций в комплекте с растворителем, 120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Дегареликс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инъекций в комплекте с растворителем, 80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Денозумаб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подкожного введения, 70 мг/мл, 1.7 мл, № 1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Денозумаб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подкожного введения, 60 мг/мл, 1 мл, № 1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Динатрия фолинат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инъекций, 100 мг/2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Динатрия фолинат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инъекций, 400 мг/8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Доксорубицин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инъекций и инфузий 10 мг/ концентрат для приготовления раствора для инфузий 10 мг/5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Доксорубицин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инъекций 50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Доксорубицин (пегилированный)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</w:t>
            </w:r>
            <w:r>
              <w:t>нцентрат для приготовления раствора для инфузий 2 мг/мл 10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Доцетаксел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20 мг/мл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Доцетаксел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80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Золендроновая кислота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4 мг/5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Ифосфамид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внутривенного введении, 500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Ифосфамид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1000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Ифосфамид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2000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Кабазитаксел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60 мг/1.5 мл в комплекте с растворителем 4.5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Кальция фолинат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лиофилизат для приготовления раствора 50 мг/мл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Карбоплатин 150 мг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мг/мл по 15 мл во флаконе/ раствор для инъекций 150 мг/15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Карбоплатин 450 мг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мг/мл по 45 мл во флаконе/раствор для инъекций 450 мг/45 мл по 45 мл во флаконе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Клодроновая кислота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таблетки, покрытые пленочной оболочкой 800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Лейпрорелин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подкожного введения в комплекте с растворителем 45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Лейпрорелин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суспензии для инъекций 11,25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Лейпрорелин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подкожного введения в комплекте с растворителем 22,5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таблетка, 2,5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 1,5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мг/мл, 0,75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мг/мл, 1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мг/мл, 2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50 мг/мл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Митоксантрон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или раствор для инъекций, 10 мг/5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Оксалиплатин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порошок, лиофилизат для приготовления инфузионного раствора 50 мг/концентрат для приготовления инфузионного раствора 5 мг/мл 10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Паклитаксел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30 мг/5 мл (в комплекте с системами, не со</w:t>
            </w:r>
            <w:r>
              <w:t>держащими ПВХ)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Паклитаксел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100 мг (в комплекте с системами, не содержащими ПВХ)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Паклитаксел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300 мг/50 мл (в комплекте с системами, не содержащими ПВХ)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Памидроновая кислота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90 мг/30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Пэгфилграстим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подкожного введения 6 мг/0,6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Топотекан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инфузий 4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Трипторелин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суспензии для инъекций в шприц-ампуле в комплекте с растворителем 1мл в шприц-ампуле 3,75мг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Трипторелин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0,1мг/мл 1мл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Трипторелин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суспензии пролонгированного действия для внутримышечного введения 11,25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Филграстим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0,3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Филграстим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30 млн МЕ/0,5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Фторурацил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или концентрат для приготовления раствора для инфузий 250 мг/5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Фторурацил**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500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Циклофосфамид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 xml:space="preserve">лиофилизат/порошок для приготовления раствора для </w:t>
            </w:r>
            <w:r>
              <w:t>инъекций 0,2 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Циклофосфамид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1000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Циклофосфамид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500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Цисплатин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инъекций/концентрат для приготовления раствора для инфузий 50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Эпирубицин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мг/5 мл или порошок лиофилизированный для приготовления раствора для инъекций 10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Эпирубицин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50 мг/25 мл или порошок лиофилизированный для приготовления раствора для инъекций 50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Этопозид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или раствор для инъекций 100 мг/5 мл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16 к</w:t>
      </w:r>
      <w:r>
        <w:t xml:space="preserve"> </w:t>
      </w:r>
      <w:hyperlink w:anchor="sub100" w:history="1">
        <w:r>
          <w:rPr>
            <w:rStyle w:val="a4"/>
          </w:rPr>
          <w:t>перечню</w:t>
        </w:r>
      </w:hyperlink>
    </w:p>
    <w:p w:rsidR="00000000" w:rsidRDefault="00B938F8">
      <w:pPr>
        <w:pStyle w:val="pr"/>
      </w:pPr>
      <w:r>
        <w:rPr>
          <w:rStyle w:val="s0"/>
        </w:rPr>
        <w:t>Министра здравоохранения</w:t>
      </w:r>
    </w:p>
    <w:p w:rsidR="00000000" w:rsidRDefault="00B938F8">
      <w:pPr>
        <w:pStyle w:val="pr"/>
      </w:pPr>
      <w:r>
        <w:rPr>
          <w:rStyle w:val="s0"/>
        </w:rPr>
        <w:t>Республики Казахстан</w:t>
      </w:r>
    </w:p>
    <w:p w:rsidR="00000000" w:rsidRDefault="00B938F8">
      <w:pPr>
        <w:pStyle w:val="pr"/>
      </w:pPr>
      <w:r>
        <w:rPr>
          <w:rStyle w:val="s0"/>
        </w:rPr>
        <w:t>от 1 октября 2025 года № 103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47</w:t>
      </w:r>
    </w:p>
    <w:p w:rsidR="00000000" w:rsidRDefault="00B938F8">
      <w:pPr>
        <w:pStyle w:val="pr"/>
      </w:pPr>
      <w:r>
        <w:t>к Правилам оплаты услуг</w:t>
      </w:r>
    </w:p>
    <w:p w:rsidR="00000000" w:rsidRDefault="00B938F8">
      <w:pPr>
        <w:pStyle w:val="pr"/>
      </w:pPr>
      <w:r>
        <w:t>субъектов здравоохранения</w:t>
      </w:r>
    </w:p>
    <w:p w:rsidR="00000000" w:rsidRDefault="00B938F8">
      <w:pPr>
        <w:pStyle w:val="pr"/>
      </w:pPr>
      <w:r>
        <w:t>в рамках гарантированного</w:t>
      </w:r>
    </w:p>
    <w:p w:rsidR="00000000" w:rsidRDefault="00B938F8">
      <w:pPr>
        <w:pStyle w:val="pr"/>
      </w:pPr>
      <w:r>
        <w:t>объема бесплатной медицинской</w:t>
      </w:r>
    </w:p>
    <w:p w:rsidR="00000000" w:rsidRDefault="00B938F8">
      <w:pPr>
        <w:pStyle w:val="pr"/>
      </w:pPr>
      <w:r>
        <w:t>помощи и (или) в системе</w:t>
      </w:r>
    </w:p>
    <w:p w:rsidR="00000000" w:rsidRDefault="00B938F8">
      <w:pPr>
        <w:pStyle w:val="pr"/>
      </w:pPr>
      <w:r>
        <w:t>обязательного социального</w:t>
      </w:r>
    </w:p>
    <w:p w:rsidR="00000000" w:rsidRDefault="00B938F8">
      <w:pPr>
        <w:pStyle w:val="pr"/>
      </w:pPr>
      <w:r>
        <w:t>медицинского страхования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диагнозов новообразований мужских половых органов, которые согласно Международной статистической классификации болезней и проблем, связанных с Международной классифика</w:t>
      </w:r>
      <w:r>
        <w:rPr>
          <w:b/>
          <w:bCs/>
        </w:rPr>
        <w:t>цией болезней-10, являются основным диагнозом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4"/>
        <w:gridCol w:w="6767"/>
      </w:tblGrid>
      <w:tr w:rsidR="00000000">
        <w:trPr>
          <w:jc w:val="center"/>
        </w:trPr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Международной классификации болезней-10</w:t>
            </w:r>
          </w:p>
        </w:tc>
        <w:tc>
          <w:tcPr>
            <w:tcW w:w="3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C60.0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крайней плоти полового члена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C60.1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головки полового члена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C60.2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тела полового члена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C60.8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Поражение полового члена, выходящее за пределы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C60.9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полового члена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предстательной железы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C62.0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неопустившегося яичка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C62.1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опущенного яичка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C62.9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яичка неуточненное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C63.0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придатка яичка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C63.1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семенного канатика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C63.2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мошонки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C63.7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других уточненных мужских половых органов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C63.8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мужских половых органов,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C63.9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мужских половых органов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D07.4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Новообразования in situ полового члена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D07.5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Новообразования in situ предстательной железы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D07.6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Новообразования in situ других и неуточненных мужских половых органов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D40.0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Новообразования неопределенного или неизвестного характера предстательной железы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D40.1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Новообразования неопределенного или неизвестного характера яичка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D40.7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Новообразования неопределенного или неизвестного характера других мужских половых органов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D40.9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Новообразования неопределенного или неизвестного характера мужских половых орга</w:t>
            </w:r>
            <w:r>
              <w:t>нов неуточненных</w:t>
            </w:r>
          </w:p>
        </w:tc>
      </w:tr>
    </w:tbl>
    <w:p w:rsidR="00000000" w:rsidRDefault="00B938F8">
      <w:pPr>
        <w:pStyle w:val="pj"/>
      </w:pPr>
      <w:r>
        <w:t>К перечню диагнозов новообразований мужских половых органов, которые согласно Международной статистической классификации болезней и проблем, связанных с Международной классификации болезней-10, являются основным диагнозом прилагаются следу</w:t>
      </w:r>
      <w:r>
        <w:t>ющие приложения:</w:t>
      </w:r>
    </w:p>
    <w:p w:rsidR="00000000" w:rsidRDefault="00B938F8">
      <w:pPr>
        <w:pStyle w:val="pj"/>
      </w:pPr>
      <w:r>
        <w:t>1) Перечень кодов операций (новообразования мужских половых органов) по Международной статистической классификации болезней и проблем, связанных с Международной классификации болезней-9, значительных по тяжести (применяются как основные оп</w:t>
      </w:r>
      <w:r>
        <w:t>ерации) согласно приложению 1 к перечню диагнозов новообразований мужских половых органов,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p w:rsidR="00000000" w:rsidRDefault="00B938F8">
      <w:pPr>
        <w:pStyle w:val="pj"/>
      </w:pPr>
      <w:r>
        <w:t>2)</w:t>
      </w:r>
      <w:r>
        <w:t xml:space="preserve"> Перечень кодов операций (новообразования мужских половых органов) по Международной статистической классификации болезней и проблем, связанных с Международной классификации болезней-9, не значительных по тяжести (применяются как основные операции) согласно</w:t>
      </w:r>
      <w:r>
        <w:t xml:space="preserve"> приложению 2 к перечню диагнозов новообразований мужских половых органов,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p w:rsidR="00000000" w:rsidRDefault="00B938F8">
      <w:pPr>
        <w:pStyle w:val="pj"/>
      </w:pPr>
      <w:r>
        <w:t xml:space="preserve">3) Перечень кодов </w:t>
      </w:r>
      <w:r>
        <w:t>тарификатора (новообразования мужских половых органов) лучевой терапии 3 уровня согласно приложению 2 к перечню диагнозов новообразований мужских половых органов, которые согласно Международной статистической классификации болезней и проблем, связанных с М</w:t>
      </w:r>
      <w:r>
        <w:t>еждународной классификацией болезней-10, являются основным диагнозом;</w:t>
      </w:r>
    </w:p>
    <w:p w:rsidR="00000000" w:rsidRDefault="00B938F8">
      <w:pPr>
        <w:pStyle w:val="pj"/>
      </w:pPr>
      <w:r>
        <w:t>4) Перечень кодов тарификатора (новообразования мужских половых органов) лучевой терапии 1 уровня согласно приложению 4 к перечню диагнозов новообразований мужских половых органов, котор</w:t>
      </w:r>
      <w:r>
        <w:t>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p w:rsidR="00000000" w:rsidRDefault="00B938F8">
      <w:pPr>
        <w:pStyle w:val="pj"/>
      </w:pPr>
      <w:r>
        <w:t>5) Перечень противоопухолевых препаратов (химиопрепаратов) при новообразовании мужских половых орг</w:t>
      </w:r>
      <w:r>
        <w:t>анов согласно приложению 5 к перечню диагнозов новообразований мужских половых органов,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диагнозом.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1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мужских</w:t>
      </w:r>
    </w:p>
    <w:p w:rsidR="00000000" w:rsidRDefault="00B938F8">
      <w:pPr>
        <w:pStyle w:val="pr"/>
      </w:pPr>
      <w:r>
        <w:t>половых органов, которые</w:t>
      </w:r>
    </w:p>
    <w:p w:rsidR="00000000" w:rsidRDefault="00B938F8">
      <w:pPr>
        <w:pStyle w:val="pr"/>
      </w:pPr>
      <w:r>
        <w:t>согласно Международной</w:t>
      </w:r>
    </w:p>
    <w:p w:rsidR="00000000" w:rsidRDefault="00B938F8">
      <w:pPr>
        <w:pStyle w:val="pr"/>
      </w:pPr>
      <w:r>
        <w:t>статистической классификации</w:t>
      </w:r>
    </w:p>
    <w:p w:rsidR="00000000" w:rsidRDefault="00B938F8">
      <w:pPr>
        <w:pStyle w:val="pr"/>
      </w:pPr>
      <w:r>
        <w:t>болезней 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о</w:t>
      </w:r>
      <w:r>
        <w:rPr>
          <w:b/>
          <w:bCs/>
        </w:rPr>
        <w:t>пераций (новообразования мужских половых органов) по Международной статистической классификации болезней и проблем, связанных с Международной классификации болезней-9, значительных по тяжести (применяются как основные операции)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1"/>
        <w:gridCol w:w="6960"/>
      </w:tblGrid>
      <w:tr w:rsidR="00000000">
        <w:trPr>
          <w:jc w:val="center"/>
        </w:trPr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Международной класс</w:t>
            </w:r>
            <w:r>
              <w:t>ификации болезней-9</w:t>
            </w:r>
          </w:p>
        </w:tc>
        <w:tc>
          <w:tcPr>
            <w:tcW w:w="3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40.54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Радикальное иссечение паховых лимфоузлов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58.44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Реанастомоз уретры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60.0019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Радикальная брюшинная простатэктомия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60.20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Трансуретральная простатэктомия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60.21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Трансуретральная (ультазвуковая) простатэктомия (tulip)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60.30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Чрезпузырная простатэктомия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60.40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Ретропубитальная простатэктомия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60.50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Радикальная простатэктомия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60.5015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Радикальная нервосберегающая простатэктомия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60.69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Прочая простатэктомия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62.70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Введение тестикулярного протеза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64.30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Ампутация полового члена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64.3019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Тотальная пенэктомия (эмаскуляция, экстирпация полового члена) с двухсторонней паховой лимфодиссекцией (операция Дюкена)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64.43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Конструкция полового члена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64.44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Реконструкция полового члена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64.45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Реимплантация полового члена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64.95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Введение или замена неувеличивающегося протеза полового члена</w:t>
            </w:r>
          </w:p>
        </w:tc>
      </w:tr>
      <w:tr w:rsidR="00000000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64.97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Введение или замена увеличивающегося протеза полового члена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2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мужских</w:t>
      </w:r>
    </w:p>
    <w:p w:rsidR="00000000" w:rsidRDefault="00B938F8">
      <w:pPr>
        <w:pStyle w:val="pr"/>
      </w:pPr>
      <w:r>
        <w:t>половых органов, которые</w:t>
      </w:r>
    </w:p>
    <w:p w:rsidR="00000000" w:rsidRDefault="00B938F8">
      <w:pPr>
        <w:pStyle w:val="pr"/>
      </w:pPr>
      <w:r>
        <w:t>согласно Международной</w:t>
      </w:r>
    </w:p>
    <w:p w:rsidR="00000000" w:rsidRDefault="00B938F8">
      <w:pPr>
        <w:pStyle w:val="pr"/>
      </w:pPr>
      <w:r>
        <w:t>статистической классификации</w:t>
      </w:r>
    </w:p>
    <w:p w:rsidR="00000000" w:rsidRDefault="00B938F8">
      <w:pPr>
        <w:pStyle w:val="pr"/>
      </w:pPr>
      <w:r>
        <w:t>болезней 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операций (новообразования мужских половых органов) по Международной статистической классификации болезней и проблем, связанных с Международной классификации болезней-9, не значительных по тяжести (применяются как основные операции)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6"/>
        <w:gridCol w:w="6795"/>
      </w:tblGrid>
      <w:tr w:rsidR="00000000">
        <w:trPr>
          <w:jc w:val="center"/>
        </w:trPr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 xml:space="preserve">Код </w:t>
            </w:r>
            <w:r>
              <w:t>Международной классификации болезней-9</w:t>
            </w:r>
          </w:p>
        </w:tc>
        <w:tc>
          <w:tcPr>
            <w:tcW w:w="3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40.24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пахового лимфатического узла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40.29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Простое иссечение другой лимфатической структуры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40.30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Локальное иссечение лимфоузла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54.93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Создание кожно-брюшинного свища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57.21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Везикостомия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57.22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Ревизия закрытия везикостомии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58.00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Уретротомия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58.10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Меатомия уретры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58.24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Биопсия периуретральной ткани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58.30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Восстановительные операции на уретре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58.41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Устранение разрыва уретры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58.42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Закрытие уретростомии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58.43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Закрытие другого свища уретры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58.46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реконструкция уретры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58.47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Уретральная меатопластика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58.49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Другое восстановление уретры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58.50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Бужирование стриктуры уретры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58.99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манипуляции на уретре и околомочеточниковой ткани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59.00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операции на мочевыделительном канале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59.11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Лизис перивезикальных спаек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59.19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рассечения перивезикальной ткани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59.21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Биопсия околопочечной или перивезикальной ткани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59.29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диагностические манипуляции на околопочечной ткани, перивезикальной ткани и забрюшинном пространстве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59.91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околопочечной и перивезикальной ткани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59.92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манипуляции на околопочечной и перивезикальной ткани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60.00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Рассечение предстательной железы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60.11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Закрытая (чрескожная) (игловая) биопсия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60.12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Открытая биопсия простаты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60.15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Биопсия ткани, расположенной около предстательной железы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60.18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диагностические манипуляции на предстательной железе и тканях, расположенных около предстательной железы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60.61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Локальное иссечение пораженного участка предстательной железы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60.72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Рассечение семенных пузырьков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60.73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семенных пузырьков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60.79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манипуляции на семенных пузырьках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60.81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Рассечение ткани вокруг предстательной железы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60.82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ткани вокруг предстательной железы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60.93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Восстановление предстательной железы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60.94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Остановка (послеоперационного) кровотечения из предстательной железы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60.95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Трансуретральная баллонная дилатация предстательной части уретры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60.99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манипуляции на предстательной железе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61.00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Манипуляции на мошонке и оболочках яичка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61.20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Операции по поводу водянки влагалищной оболочки семенного канатика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61.42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Устранение свища мошонки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61.49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восстановления мошонки и влагалищных оболочек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61.92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пораженного участка влагалищной оболочки, кроме гидроцеле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61.99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манипуляции на мошонке и влагалищных оболочках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62.00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Рассечение яичка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62.10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Биопсия яичка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62.12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Открытая биопсия яичка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62.19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диагностические манипуляции на яичках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62.20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или деструкция пораженного участка яичка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62.30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Односторонняя орхиэктомия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62.41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обоих яичек в течение одного операционного эпизода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62.42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оставшегося яичка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62.50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Орхидопексия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62.51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Орхидопексия лапароскопическая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62.61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Ушивание разрыва яичка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62.69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восстановительные операции на яичках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62.90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манипуляции на яичках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63.10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Операция по поводу варикоцеле и гидроцеле семенного канатика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63.1001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Субингвинальное микрохирургическое устранение варикоцеле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63.11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Лапароскопическое устранение варикоцеле и гидроцеле семенного канатика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63.20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кисты придатка яичка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63.30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другого пораженного участка или ткани семенного канатика и придатка яичка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63.40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придатка яичка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63.51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Ушивание разрыва семенного канатика и придатка яичка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63.59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восстановительные манипуляции на семенном канатике и придатке яичка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63.81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Зашивание разрыва семенного канатика и придатка яичка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63.82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Реконструкция хирургически разделенного семенного протока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63.83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Эпидидимовазостомия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63.85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клапана семенного протока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63.89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восстановительные манипуляции на семенном протоке и придатке яичка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63.92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Эпидидимотомия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63.93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Рассечение семенного канатика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63.94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Лизис спаек семенного канатика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63.95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Введение клапана в семенной проток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63.99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манипуляции на семенном канатике, придатке яичка и семенном протоке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64.00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крайней плоти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64.10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Диагностические манипуляции на половом члене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64.19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диагностические манипуляции на половом члене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64.20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Локальное иссечение или деструкция пораженного участка полового члена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64.41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Ушивание разрыва полового члена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64.42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Устранение искривления полового члена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64.49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восстановительные операции на половом члене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64.92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Рассечение полового члена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64.93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Разделение спаек полового члена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64.96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внутреннего протеза полового члена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64.98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манипуляции на половом члене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39.9917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Установка подкожных порт-систем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86.20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или деструкция пораженного участка или ткани кожи и подкожной основы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3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мужских</w:t>
      </w:r>
    </w:p>
    <w:p w:rsidR="00000000" w:rsidRDefault="00B938F8">
      <w:pPr>
        <w:pStyle w:val="pr"/>
      </w:pPr>
      <w:r>
        <w:t>половых органов, которые</w:t>
      </w:r>
    </w:p>
    <w:p w:rsidR="00000000" w:rsidRDefault="00B938F8">
      <w:pPr>
        <w:pStyle w:val="pr"/>
      </w:pPr>
      <w:r>
        <w:t>согласно Международной</w:t>
      </w:r>
    </w:p>
    <w:p w:rsidR="00000000" w:rsidRDefault="00B938F8">
      <w:pPr>
        <w:pStyle w:val="pr"/>
      </w:pPr>
      <w:r>
        <w:t>статистической классификации</w:t>
      </w:r>
    </w:p>
    <w:p w:rsidR="00000000" w:rsidRDefault="00B938F8">
      <w:pPr>
        <w:pStyle w:val="pr"/>
      </w:pPr>
      <w:r>
        <w:t>болезней 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тарификатора (новообразования мужских половых органов) лучевой терапии 2 уровня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7251"/>
      </w:tblGrid>
      <w:tr w:rsidR="00000000">
        <w:trPr>
          <w:jc w:val="center"/>
        </w:trPr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услуги</w:t>
            </w:r>
          </w:p>
        </w:tc>
        <w:tc>
          <w:tcPr>
            <w:tcW w:w="3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D92.231.026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Конформная лучевая терапия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D92.320.024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Дистанционная лучевая терапия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D92.320.025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Дистанционная лучевая терапия, РОД Гр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D92.410.057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Интраоперационная лучевая терапия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4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мужских</w:t>
      </w:r>
    </w:p>
    <w:p w:rsidR="00000000" w:rsidRDefault="00B938F8">
      <w:pPr>
        <w:pStyle w:val="pr"/>
      </w:pPr>
      <w:r>
        <w:t>половых органов, которые</w:t>
      </w:r>
    </w:p>
    <w:p w:rsidR="00000000" w:rsidRDefault="00B938F8">
      <w:pPr>
        <w:pStyle w:val="pr"/>
      </w:pPr>
      <w:r>
        <w:t>согласно Международной</w:t>
      </w:r>
    </w:p>
    <w:p w:rsidR="00000000" w:rsidRDefault="00B938F8">
      <w:pPr>
        <w:pStyle w:val="pr"/>
      </w:pPr>
      <w:r>
        <w:t>статистической классификации</w:t>
      </w:r>
    </w:p>
    <w:p w:rsidR="00000000" w:rsidRDefault="00B938F8">
      <w:pPr>
        <w:pStyle w:val="pr"/>
      </w:pPr>
      <w:r>
        <w:t>болезней 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тарификатора (новообразования мужских половых органов) лучевой терапии 1 уровня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8101"/>
      </w:tblGrid>
      <w:tr w:rsidR="00000000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услуги</w:t>
            </w:r>
          </w:p>
        </w:tc>
        <w:tc>
          <w:tcPr>
            <w:tcW w:w="4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D92.241.026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Интенсивно-модулированная лучевая терапия первичных и вторичных (метастатических) опухолей центральной нервной системы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D92.242.026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Интенсивно-модулированная лучевая терапия злокачественных новообразований висцеральных органов грудной клетки, брюшной п</w:t>
            </w:r>
            <w:r>
              <w:t>олости, малого таза и лимфом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D92.246.026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Лучевая терапия управляемая по изображениям для опухолей отдельных локализаций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D92.247.026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Дистанционная лучевая терапия с использованием фотонов на линейном ускорителе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D92.243.026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Адаптивная лучевая терапия (1 сеанс)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5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мужских</w:t>
      </w:r>
    </w:p>
    <w:p w:rsidR="00000000" w:rsidRDefault="00B938F8">
      <w:pPr>
        <w:pStyle w:val="pr"/>
      </w:pPr>
      <w:r>
        <w:t>половых органов, которые</w:t>
      </w:r>
    </w:p>
    <w:p w:rsidR="00000000" w:rsidRDefault="00B938F8">
      <w:pPr>
        <w:pStyle w:val="pr"/>
      </w:pPr>
      <w:r>
        <w:t>согласно Международной</w:t>
      </w:r>
    </w:p>
    <w:p w:rsidR="00000000" w:rsidRDefault="00B938F8">
      <w:pPr>
        <w:pStyle w:val="pr"/>
      </w:pPr>
      <w:r>
        <w:t>статистической классификации</w:t>
      </w:r>
    </w:p>
    <w:p w:rsidR="00000000" w:rsidRDefault="00B938F8">
      <w:pPr>
        <w:pStyle w:val="pr"/>
      </w:pPr>
      <w:r>
        <w:t>болезней 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противоопухолевых препаратов (химиопрепаратов) при новообразовании мужских половых органов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7478"/>
      </w:tblGrid>
      <w:tr w:rsidR="00000000">
        <w:trPr>
          <w:jc w:val="center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МНН</w:t>
            </w:r>
          </w:p>
        </w:tc>
        <w:tc>
          <w:tcPr>
            <w:tcW w:w="3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Характеристика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Абиратерон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таблетка, 250 мг.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Абиратерон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таблетка, 500 мг.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Бактерии БЦЖ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во флаконе и растворитель (50мл в контейнере) для приготовления суспензии для интравезикального введения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Блеомицин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инъекций 15 мг по 10 мг во флаконе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Винорелбин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Гемцитабин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инфузий, 200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Гемцитабин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инфузий 1000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Гозерелин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имплантат пролонгированного действия для подкожного введения 3,6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Гозерелин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имплантат для подкожного введения пролонгированного действия, 10,8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Дегареликс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инъекций в комплекте с раствор</w:t>
            </w:r>
            <w:r>
              <w:t>ителем, 120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Дегареликс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инъекций в комплекте с растворителем, 80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Денозумаб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подкожного введения, 70 мг/мл, 1.7 мл, № 1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Денозумаб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подкожного введения, 60 мг/мл, 1 мл, № 1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Доксорубицин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инъекций и инфузий 10 мг/ концентрат для приготовления раствора для инфузий 10 мг/5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Доксорубицин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инъекций 50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Доксорубицин (пегилированный)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2 мг/мл 10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Доцетаксел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20 мг/мл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Доцетаксел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80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Золендроновая кислота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4мг/5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Ифосфамид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внутривенного введении, 500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Ифосфамид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1000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Ифосфамид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2000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Кабазитаксел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60 мг/1.5 мл в комплекте с растворителем 4.5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Карбопл</w:t>
            </w:r>
            <w:r>
              <w:t>атин 150 мг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мг/мл по 15 мл во флаконе/ раствор для инъекций 150 мг/15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Карбоплатин 450 мг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мг/мл по 45 мл во флаконе/раствор для инъекций 450 мг/45 мл по 45 мл во флаконе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Клодроновая кислота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таблетки, покрытые пленочной оболочкой 800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Лейпрорелин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</w:t>
            </w:r>
            <w:r>
              <w:t>ра для подкожного введения в комплекте с растворителем 45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Лейпрорелин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суспензии для инъекций 11,25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Лейпрорелин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подкожного введения в комплекте с растворителем 22,5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Ленограстим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подкожного и внутривенного введения 33,6 млн МЕ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Месна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во флаконах 100 мг/мл-4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таблетка, 2,5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 1,5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мг/мл, 0,75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мг/мл, 1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мг/мл, 2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50 мг/мл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Оксалиплатин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порошок, лиофилизат для приготовления инфузионного раствора 50 мг/концентрат для приготовления инфузионного раствора 5 мг/мл 10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Паклитаксел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30 мг/5 мл (в комплекте с системами, не содержащими ПВХ)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Паклитаксел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100 мг (в комплекте с системами, не содержащими ПВХ)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Паклитаксел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300 мг/50 мл (в комплекте с системами, не содержащими ПВХ)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Памидроновая кислота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90 мг/30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Пэгфилграстим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подкожного введения 6 мг/0,6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Трипторелин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суспензии для инъекций в шприц-ампуле в комплекте с растворителем 1мл в шприц-ампуле 3,75мг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Трипторелин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0,1мг/мл 1мл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Трипторелин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суспензии пролонгированного действия для внутримышечного введения 11,25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Филграстим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0,3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Филграстим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30 млн МЕ/0,5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Фторурацил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или концентрат для приготовления раствора для инфузий 250 мг/5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Фторурацил**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500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Циклофосфамид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лиофилизат/порошок для приготовления раствора для инъекций 0,2 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Циклофосфамид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1000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Циклофосфамид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500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Цисплатин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инъекций/концентрат для приготовления раствора для инфузий 50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Эпирубицин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мг/5 мл или порошок лиофилизированный для приготовления раствора для инъекций 10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Эпирубицин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50 мг/25 мл или порошок лиофилизированный для пригото</w:t>
            </w:r>
            <w:r>
              <w:t>вления раствора для инъекций 50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Этопозид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или раствор для инъекций 100 мг/5 мл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 xml:space="preserve">Приложение 17 к </w:t>
      </w:r>
      <w:hyperlink w:anchor="sub100" w:history="1">
        <w:r>
          <w:rPr>
            <w:rStyle w:val="a4"/>
          </w:rPr>
          <w:t>перечню</w:t>
        </w:r>
      </w:hyperlink>
    </w:p>
    <w:p w:rsidR="00000000" w:rsidRDefault="00B938F8">
      <w:pPr>
        <w:pStyle w:val="pr"/>
      </w:pPr>
      <w:r>
        <w:rPr>
          <w:rStyle w:val="s0"/>
        </w:rPr>
        <w:t>Министра здравоохранения</w:t>
      </w:r>
    </w:p>
    <w:p w:rsidR="00000000" w:rsidRDefault="00B938F8">
      <w:pPr>
        <w:pStyle w:val="pr"/>
      </w:pPr>
      <w:r>
        <w:rPr>
          <w:rStyle w:val="s0"/>
        </w:rPr>
        <w:t>Республики Казахстан</w:t>
      </w:r>
    </w:p>
    <w:p w:rsidR="00000000" w:rsidRDefault="00B938F8">
      <w:pPr>
        <w:pStyle w:val="pr"/>
      </w:pPr>
      <w:r>
        <w:rPr>
          <w:rStyle w:val="s0"/>
        </w:rPr>
        <w:t>от 1 октября 2025 года № 103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48</w:t>
      </w:r>
    </w:p>
    <w:p w:rsidR="00000000" w:rsidRDefault="00B938F8">
      <w:pPr>
        <w:pStyle w:val="pr"/>
      </w:pPr>
      <w:r>
        <w:t>к Правилам оплаты услуг</w:t>
      </w:r>
    </w:p>
    <w:p w:rsidR="00000000" w:rsidRDefault="00B938F8">
      <w:pPr>
        <w:pStyle w:val="pr"/>
      </w:pPr>
      <w:r>
        <w:t>субъектов здравоохранения</w:t>
      </w:r>
    </w:p>
    <w:p w:rsidR="00000000" w:rsidRDefault="00B938F8">
      <w:pPr>
        <w:pStyle w:val="pr"/>
      </w:pPr>
      <w:r>
        <w:t>в рамках гарантированного</w:t>
      </w:r>
    </w:p>
    <w:p w:rsidR="00000000" w:rsidRDefault="00B938F8">
      <w:pPr>
        <w:pStyle w:val="pr"/>
      </w:pPr>
      <w:r>
        <w:t>объема бесплатной медицинской</w:t>
      </w:r>
    </w:p>
    <w:p w:rsidR="00000000" w:rsidRDefault="00B938F8">
      <w:pPr>
        <w:pStyle w:val="pr"/>
      </w:pPr>
      <w:r>
        <w:t>помощи и (или) в системе</w:t>
      </w:r>
    </w:p>
    <w:p w:rsidR="00000000" w:rsidRDefault="00B938F8">
      <w:pPr>
        <w:pStyle w:val="pr"/>
      </w:pPr>
      <w:r>
        <w:t>обязательного социального</w:t>
      </w:r>
    </w:p>
    <w:p w:rsidR="00000000" w:rsidRDefault="00B938F8">
      <w:pPr>
        <w:pStyle w:val="pr"/>
      </w:pPr>
      <w:r>
        <w:t>медицинского страхования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диагнозов новооб</w:t>
      </w:r>
      <w:r>
        <w:rPr>
          <w:b/>
          <w:bCs/>
        </w:rPr>
        <w:t>разований женских половых органов,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4"/>
        <w:gridCol w:w="6767"/>
      </w:tblGrid>
      <w:tr w:rsidR="00000000">
        <w:trPr>
          <w:jc w:val="center"/>
        </w:trPr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Международной классификации болезней-10</w:t>
            </w:r>
          </w:p>
        </w:tc>
        <w:tc>
          <w:tcPr>
            <w:tcW w:w="3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C51.0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большой срамной губы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C51.1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малой срамной губы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C51.2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клитора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C51.8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вульвы,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C51.9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вульвы неуточненной части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влагалища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C53.0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внутренней части шейки матки (эндоцервикса)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C53.1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наружной части шейки матки (экзоцервикса)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C53.8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шейки матки, выходящее за пределы одной и более вышеуказан</w:t>
            </w:r>
            <w:r>
              <w:t>ных локализаций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C53.9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шейки матки неуточненной части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C54.0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перешейка матки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C54.1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эндометрия тела матки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C54.2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миометрия тела матки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C54.3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дна матки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C54.8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тела матки,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C54.9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</w:t>
            </w:r>
            <w:r>
              <w:t>ие тела матки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C55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матки неуточненной части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C56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яичника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C57.0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фаллопиевой трубы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C57.1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других и неуточненных женских половых органов. Широкой связки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C57.2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других и неуточненных женских половых органов. Круглой связки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C57.3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других и неуто</w:t>
            </w:r>
            <w:r>
              <w:t>чненных женских половых органов. Параметрия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C57.4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других и неуточненных женских половых органов. Придатков матки неуточненных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C57.7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других уточненных женских половых органов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C57.8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женских половых органов,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C57.9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женских половых органов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C58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плаценты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C79.6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яичника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D06.0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внутренней части шейки матки (эндоцервикса)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D06.1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наружной части шейки матки (экзоцервикса)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D06.7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других частей шейки матки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D06.9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шейки матки неуточненной части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D07.0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эндометрия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D07.1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вульвы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D07.2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влагалища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D07.3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других и неуточненных женских половых органов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D39.0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матки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D39.1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яичника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D39.2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плаценты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D39.7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других женских половых органов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D39.9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Новообразования неопределенного или неизвестного характера женских половых органов неуточненных</w:t>
            </w:r>
          </w:p>
        </w:tc>
      </w:tr>
    </w:tbl>
    <w:p w:rsidR="00000000" w:rsidRDefault="00B938F8">
      <w:pPr>
        <w:pStyle w:val="pj"/>
      </w:pPr>
      <w:r>
        <w:t>К перечню диагнозов новообразований женских половых органов, которые согласно Международной статистической классификации болезней и проблем, связанных с Междуна</w:t>
      </w:r>
      <w:r>
        <w:t>родной классификации болезней-10, являются основным диагнозом прилагаются следующие приложения:</w:t>
      </w:r>
    </w:p>
    <w:p w:rsidR="00000000" w:rsidRDefault="00B938F8">
      <w:pPr>
        <w:pStyle w:val="pj"/>
      </w:pPr>
      <w:r>
        <w:t>1) Перечень кодов операций (новообразования женских половых органов) по Международной статистической классификации болезней и проблем, связанных с Международной</w:t>
      </w:r>
      <w:r>
        <w:t xml:space="preserve"> классификации болезней-9, значительных по тяжести (применяются как основные операции) согласно приложению 1 к перечню диагнозов новообразования женских половых органов), которые согласно Международной статистической классификации болезней и проблем, связа</w:t>
      </w:r>
      <w:r>
        <w:t>нных с Международной классификацией болезней-10, являются основным диагнозом;</w:t>
      </w:r>
    </w:p>
    <w:p w:rsidR="00000000" w:rsidRDefault="00B938F8">
      <w:pPr>
        <w:pStyle w:val="pj"/>
      </w:pPr>
      <w:r>
        <w:t>2) Перечень кодов операций (новообразования женских половых органов) по Международной статистической классификации болезней и проблем, связанных с Международной классификации бол</w:t>
      </w:r>
      <w:r>
        <w:t>езней-9, не значительных по тяжести (применяются как основные операции) согласно приложению 2 к перечню диагнозов новообразования женских половых органов), которые согласно Международной статистической классификации болезней и проблем, связанных с Междунар</w:t>
      </w:r>
      <w:r>
        <w:t>одной классификацией болезней-10, являются основным диагнозом;</w:t>
      </w:r>
    </w:p>
    <w:p w:rsidR="00000000" w:rsidRDefault="00B938F8">
      <w:pPr>
        <w:pStyle w:val="pj"/>
      </w:pPr>
      <w:r>
        <w:t>3) Перечень кодов операций (новообразования женских половых органов) по Международной статистической классификации болезней и проблем, связанных с Международной классификации болезней-9, средне</w:t>
      </w:r>
      <w:r>
        <w:t>й сложности (применяются как основные операции) согласно приложению 3 к перечню диагнозов новообразования женских половых органов), которые согласно Международной статистической классификации болезней и проблем, связанных с Международной классификацией бол</w:t>
      </w:r>
      <w:r>
        <w:t>езней-10, являются основным диагнозом;</w:t>
      </w:r>
    </w:p>
    <w:p w:rsidR="00000000" w:rsidRDefault="00B938F8">
      <w:pPr>
        <w:pStyle w:val="pj"/>
      </w:pPr>
      <w:r>
        <w:t>4) Перечень кодов тарификатора (новообразования женских половых органов) лучевой терапии 2 уровня согласно приложению 4 к перечню диагнозов новообразования женских половых органов), которые согласно Международной стат</w:t>
      </w:r>
      <w:r>
        <w:t>истической классификации болезней и проблем, связанных с Международной классификацией болезней-10, являются основным диагнозом;</w:t>
      </w:r>
    </w:p>
    <w:p w:rsidR="00000000" w:rsidRDefault="00B938F8">
      <w:pPr>
        <w:pStyle w:val="pj"/>
      </w:pPr>
      <w:r>
        <w:t>5) Перечень кодов тарификатора (новообразования женских половых органов) лучевой терапии 1 уровня согласно приложению 5 к перечн</w:t>
      </w:r>
      <w:r>
        <w:t>ю диагнозов новообразования женских половых органов),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диагнозом;</w:t>
      </w:r>
    </w:p>
    <w:p w:rsidR="00000000" w:rsidRDefault="00B938F8">
      <w:pPr>
        <w:pStyle w:val="pj"/>
      </w:pPr>
      <w:r>
        <w:t>6) Перечень противоопухолевых препарато</w:t>
      </w:r>
      <w:r>
        <w:t>в (химиопрепаратов) при новообразовании женских половых органов согласно приложению 6 к перечню диагнозов новообразования женских половых органов), которые согласно Международной статистической классификации болезней и проблем, связанных с Международной кл</w:t>
      </w:r>
      <w:r>
        <w:t>ассификацией болезней-10, являются основным диагнозом.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1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женских</w:t>
      </w:r>
    </w:p>
    <w:p w:rsidR="00000000" w:rsidRDefault="00B938F8">
      <w:pPr>
        <w:pStyle w:val="pr"/>
      </w:pPr>
      <w:r>
        <w:t>половых органов, которые</w:t>
      </w:r>
    </w:p>
    <w:p w:rsidR="00000000" w:rsidRDefault="00B938F8">
      <w:pPr>
        <w:pStyle w:val="pr"/>
      </w:pPr>
      <w:r>
        <w:t>согласно Международной</w:t>
      </w:r>
    </w:p>
    <w:p w:rsidR="00000000" w:rsidRDefault="00B938F8">
      <w:pPr>
        <w:pStyle w:val="pr"/>
      </w:pPr>
      <w:r>
        <w:t>статистической классификации</w:t>
      </w:r>
    </w:p>
    <w:p w:rsidR="00000000" w:rsidRDefault="00B938F8">
      <w:pPr>
        <w:pStyle w:val="pr"/>
      </w:pPr>
      <w:r>
        <w:t>болезней и проблем, связанных</w:t>
      </w:r>
    </w:p>
    <w:p w:rsidR="00000000" w:rsidRDefault="00B938F8">
      <w:pPr>
        <w:pStyle w:val="pr"/>
      </w:pPr>
      <w:r>
        <w:t>с Международной классификации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операций (новообразования женских половых органов) по Международной статистической классификации болезней и проблем, связанных с Международной классификации болезней-9, значительных по тяжести (пр</w:t>
      </w:r>
      <w:r>
        <w:rPr>
          <w:b/>
          <w:bCs/>
        </w:rPr>
        <w:t>именяются как основные операции)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1"/>
        <w:gridCol w:w="7370"/>
      </w:tblGrid>
      <w:tr w:rsidR="00000000">
        <w:trPr>
          <w:jc w:val="center"/>
        </w:trPr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Международной классификации болезней-9</w:t>
            </w:r>
          </w:p>
        </w:tc>
        <w:tc>
          <w:tcPr>
            <w:tcW w:w="3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34.0010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Модифицированная экстраперитонеальная задняя экзентерация. Системная зональная периаортальная и тазовая лимфодиссекция. Стриппинг диафрагмы. Перитонеумэктомия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40.52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Радикальное иссечение периаортальных лимфатических узлов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40.53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Радикальное иссече</w:t>
            </w:r>
            <w:r>
              <w:t>ние подвздошных лимфатических узлов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40.54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Радикальное иссечение паховых лимфоузлов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57.7114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Радикальная цистэктомия с энтеропластикой (с созданием ортотопического мочевого пузыря) илеумкондуитом или колонкондуитом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67.3910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Лапароскопически ассистированная радикальная вагинальная трахелэктомия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68.31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Лапароскопическая надвлагалищная ампутация матки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68.39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и неопределенные абдоминальные гистерэктомии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68.41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Лапароскопическая полная абдоминальная гистерэктомия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68.411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Лапароскопическая полная гистерэктомия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68.49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и неопределенные полные абдоминальные гистерэктомии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68.50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Влагалищная экстирпация матки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68.51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Лапароскопическая вагинальная гистерэктомия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68.59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вагинальные гистерэктомии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68.601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Радикальная абдоминальная гистерэктомия IV типа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68.603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Радикальная гистерэктомия v типа (передняя, задняя, тотальная)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68.61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Лапароскопическая радикальная абдоминальная гистерэктомия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68.611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Лапароскопические радикальные гистерэктомии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68.69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и неуточненные радикальные абдоминальные гистерэктомии (операция Вертгейма)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68.70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Радикальная влагалищная экстирпация матки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68.71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Лапароскопические радикальные вагинальные гистерэктомии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68.79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Другие, неспецифические радикальные вагинальные гистерэктомии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68.80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Тазовая эвисцирация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68.81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Экстирпация матки с перевязкой внутренних подвздошных артерий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68.90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и неуточненная экстирпация матки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70.40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Облитерация и полное удаление влагалища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70.60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Конструкция и реконструкция влагалища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70.61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Конструкция влагалища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70.62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Реконструкция влагалища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71.50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Радикальная вульвэктомия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2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женских</w:t>
      </w:r>
    </w:p>
    <w:p w:rsidR="00000000" w:rsidRDefault="00B938F8">
      <w:pPr>
        <w:pStyle w:val="pr"/>
      </w:pPr>
      <w:r>
        <w:t>половых органов, которые</w:t>
      </w:r>
    </w:p>
    <w:p w:rsidR="00000000" w:rsidRDefault="00B938F8">
      <w:pPr>
        <w:pStyle w:val="pr"/>
      </w:pPr>
      <w:r>
        <w:t>согласно Международной</w:t>
      </w:r>
    </w:p>
    <w:p w:rsidR="00000000" w:rsidRDefault="00B938F8">
      <w:pPr>
        <w:pStyle w:val="pr"/>
      </w:pPr>
      <w:r>
        <w:t>статистической классификации</w:t>
      </w:r>
    </w:p>
    <w:p w:rsidR="00000000" w:rsidRDefault="00B938F8">
      <w:pPr>
        <w:pStyle w:val="pr"/>
      </w:pPr>
      <w:r>
        <w:t>болезней и проблем, связанных</w:t>
      </w:r>
    </w:p>
    <w:p w:rsidR="00000000" w:rsidRDefault="00B938F8">
      <w:pPr>
        <w:pStyle w:val="pr"/>
      </w:pPr>
      <w:r>
        <w:t>с Международной классификации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операций (новообразования женских половых органов) по Международной статистической классификации болезней и проблем, связанных с Международной классификации болезней-9, не значительных по тяжести</w:t>
      </w:r>
      <w:r>
        <w:rPr>
          <w:b/>
          <w:bCs/>
        </w:rPr>
        <w:t xml:space="preserve"> (применяются как основные операции)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7"/>
        <w:gridCol w:w="6284"/>
      </w:tblGrid>
      <w:tr w:rsidR="00000000">
        <w:trPr>
          <w:jc w:val="center"/>
        </w:trPr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Международной классификации болезней-9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40.11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Биопсия лимфатической структуры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40.24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пахового лимфатического узла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40.90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манипуляции на лимфатических структурах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54.23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Биопсия брюшины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54.40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или деструкция ткани брюшины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54.51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Лапароскопическое удаление перитонеальных спаек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54.59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Другое удаление перитонеальных спаек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54.74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восстановительные операции на сальнике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65.00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Овариотомия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65.12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биопсия яичника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65.19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диагностические манипуляции на яичниках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65.20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Локальное иссечение или деструкция пораженного участка или ткани яичника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65.21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Марсупиализация кисты яичника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65.22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Клиновидная резекция яичника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65.29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локального иссечения или деструкции яичника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65.30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Односторонняя овариэктомия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65.39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односторонние удаления придатков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65.49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односторонние сальпинго-придатковые удаления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65.50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Овариоэктомия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65.51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обоих яичников в течение одного операционного эпизода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65.52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оставшегося яичника</w:t>
            </w:r>
          </w:p>
        </w:tc>
      </w:tr>
    </w:tbl>
    <w:p w:rsidR="00000000" w:rsidRDefault="00B938F8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7"/>
        <w:gridCol w:w="6284"/>
      </w:tblGrid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65.61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обоих яичников и труб во время одного операционного периода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65.62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яичника и трубы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65.79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восстановительные операции на яичнике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65.80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Лизис спаек яичника и маточной трубы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65.95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Устранение перекрута яичника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65.99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манипуляции на яичнике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66.19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диагностические манипуляции на маточных трубах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66.40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Полная односторонняя сальпингэктомия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66.51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обеих маточных труб в течение одного операционного эпизода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66.52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оставшейся маточной трубы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66.61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или деструкция пораженного участка маточной трубы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66.63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Двусторонняя частичная сальпингоэктомия, не уточненная иначе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66.69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частичная сальпингоэктомия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66.99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манипуляции на маточных трубах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67.10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Диагностические манипуляции на шейке матки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67.12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цервикального полипа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67.20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Конизация шейки матки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67.30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иссечения или деструкции пораженного участка или ткани шейки матки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67.39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методы иссечения или деструкции пораженного участка или ткани шейки матки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67.69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восстановительные операции на шейке матки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68.12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Гистероскопия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68.13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Открытая биопсия матки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68.16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Гистероскопия с биопсией (закрытая биопсия матки)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68.19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диагностические манипуляции на матке и поддерживающих ее структурах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68.21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Пересечение внутриматочной спайки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68.29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иссечения или деструкция пораженного участка матки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69.09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дилатации и кюретажа матки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69.10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или деструкция пораженного участка или ткани матки и поддерживающих структур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69.52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Выскабливание матки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69.59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Аспирационный кюретаж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69.95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Рассечение шейки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69.97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другого (кроме материалов серкляжа) проникшего в шейку матки инородного тела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69.99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манипуляции на шейке матке и матке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70.12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Кульдотомия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70.13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Лизис внутрипросветных спаек влагалища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70.14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кольпотомия (удаление полипов, кист влагалища)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70.23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Биопсия прямокишечно-маточного углубления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70.32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или деструкция пораженного участка прямокишечно-маточного углубления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70.33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Иссечение или деструкция пораженного участка влагалища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70.79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Прочие восстановительные операции на влагалище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70.91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манипуляции на влагалище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70.92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манипуляции на прямокишечно-маточном углублении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71.22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Рассечение кисты железы преддверия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71.23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Марсупиализация кисты бартолиновой железы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71.24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Удаление кисты бартолиниевой железы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71.29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манипуляции на бартолиновой железе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71.30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виды локального иссечения или деструкция вульвы и промежности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71.40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Манипуляции на клиторе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71.72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Устранение свища вульвы или промежности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71.79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восстановительные манипуляции на вульве и промежности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71.80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манипуляции на женских наружных половых органах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71.90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манипуляции на женских половых органах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3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женских</w:t>
      </w:r>
    </w:p>
    <w:p w:rsidR="00000000" w:rsidRDefault="00B938F8">
      <w:pPr>
        <w:pStyle w:val="pr"/>
      </w:pPr>
      <w:r>
        <w:t>половых органов, которые</w:t>
      </w:r>
    </w:p>
    <w:p w:rsidR="00000000" w:rsidRDefault="00B938F8">
      <w:pPr>
        <w:pStyle w:val="pr"/>
      </w:pPr>
      <w:r>
        <w:t>согласно Международной</w:t>
      </w:r>
    </w:p>
    <w:p w:rsidR="00000000" w:rsidRDefault="00B938F8">
      <w:pPr>
        <w:pStyle w:val="pr"/>
      </w:pPr>
      <w:r>
        <w:t>статистической классификации</w:t>
      </w:r>
    </w:p>
    <w:p w:rsidR="00000000" w:rsidRDefault="00B938F8">
      <w:pPr>
        <w:pStyle w:val="pr"/>
      </w:pPr>
      <w:r>
        <w:t>болезней 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операций (новообразования женских половых органов) по Международной статистической классификации болезней и проблем, связанных с Междун</w:t>
      </w:r>
      <w:r>
        <w:rPr>
          <w:b/>
          <w:bCs/>
        </w:rPr>
        <w:t>ародной классификации болезней-9, средней сложности (применяются как основные операции)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7"/>
        <w:gridCol w:w="6284"/>
      </w:tblGrid>
      <w:tr w:rsidR="00000000">
        <w:trPr>
          <w:jc w:val="center"/>
        </w:trPr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Международной классификации болезней-9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40.51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Радикальное иссечение подмышечных лимфатических узлов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40.59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Радикальное иссечение прочих лимфатических узлов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57.8404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Пластика пузырно-влагалищного свища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65.01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Лапароскопическая (сальпинго-) оофорэктомия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65.10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Лапароскопическая кистэктомия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65.13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Лапароскопическая биопсия яичников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65.14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лапароскопические диагностические процедуры на яичниках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65.24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Лапароскопическая клиновидная резекция яичников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65.25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лапароскопические локальные иссечения или деструкция яичника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65.31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Лапароскопическое одностороннее удаление при</w:t>
            </w:r>
            <w:r>
              <w:t>датков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65.41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Лапароскопическое одностороннее сальпинго-придатковое удаление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65.53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Лапароскопическое удаление обоих яичников в течение одного операционного эпизода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65.63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Лапароскопическое удаление обоих яичников и труб в течение одного операционного эпизода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65.75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Лапароскопическая реимплантация яичников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65.81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Лапароскопический лизис спаек яичников и маточной трубы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66.20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Двусторонняя эндоскопическая деструкция или окклюзия маточных труб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66.29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двусторонняя эндоскопическая деструкция и окклюзия маточных труб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67.40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Ампутация шейки матки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68.00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Гистеротомия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68.4110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Лапароскопическая консервативная миомэктомия или гистерорезекция субмукозных узлов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69.30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Денервация парацервикальной области матки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69.42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Закрытие свища матки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69.49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восстановительные операции на матке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69.98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манипуляции на поддерживающих структурах матки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70.72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Устранение коловагинального свища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70.73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Устранение ректовагинального свища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70.74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Устранение другого энтеровагинального свища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70.75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Устранение другого свища влагалища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71.61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Односторонняя вульвэктомия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71.62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Двусторонняя вульвэктомия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4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женских</w:t>
      </w:r>
    </w:p>
    <w:p w:rsidR="00000000" w:rsidRDefault="00B938F8">
      <w:pPr>
        <w:pStyle w:val="pr"/>
      </w:pPr>
      <w:r>
        <w:t>половых органов, которые</w:t>
      </w:r>
    </w:p>
    <w:p w:rsidR="00000000" w:rsidRDefault="00B938F8">
      <w:pPr>
        <w:pStyle w:val="pr"/>
      </w:pPr>
      <w:r>
        <w:t>согласно Международной</w:t>
      </w:r>
    </w:p>
    <w:p w:rsidR="00000000" w:rsidRDefault="00B938F8">
      <w:pPr>
        <w:pStyle w:val="pr"/>
      </w:pPr>
      <w:r>
        <w:t>статистической классификации</w:t>
      </w:r>
    </w:p>
    <w:p w:rsidR="00000000" w:rsidRDefault="00B938F8">
      <w:pPr>
        <w:pStyle w:val="pr"/>
      </w:pPr>
      <w:r>
        <w:t>болезней 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тарификатора (новообразования женских половых органов) лучевой терапии 2 уровня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8101"/>
      </w:tblGrid>
      <w:tr w:rsidR="00000000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услуги</w:t>
            </w:r>
          </w:p>
        </w:tc>
        <w:tc>
          <w:tcPr>
            <w:tcW w:w="4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D92.231.026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Конформная лучевая терапия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D92.245.026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Лучевая терапия с модулированной интенсивностью при раке женских гениталий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D92.320.024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Дистанционная лучевая терапия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D92.320.025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Дистанционная лучевая терапия, РОД Гр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D92.201.029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Внутриполостная гамматерапия (при раке шейки матки и прямой кишки), РОД 5Гр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D92.410.057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Интраоперационная лучевая терапия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5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женских</w:t>
      </w:r>
    </w:p>
    <w:p w:rsidR="00000000" w:rsidRDefault="00B938F8">
      <w:pPr>
        <w:pStyle w:val="pr"/>
      </w:pPr>
      <w:r>
        <w:t>половых органов, которые</w:t>
      </w:r>
    </w:p>
    <w:p w:rsidR="00000000" w:rsidRDefault="00B938F8">
      <w:pPr>
        <w:pStyle w:val="pr"/>
      </w:pPr>
      <w:r>
        <w:t>согласно Международной</w:t>
      </w:r>
    </w:p>
    <w:p w:rsidR="00000000" w:rsidRDefault="00B938F8">
      <w:pPr>
        <w:pStyle w:val="pr"/>
      </w:pPr>
      <w:r>
        <w:t>статистической классификации</w:t>
      </w:r>
    </w:p>
    <w:p w:rsidR="00000000" w:rsidRDefault="00B938F8">
      <w:pPr>
        <w:pStyle w:val="pr"/>
      </w:pPr>
      <w:r>
        <w:t>болезней 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r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тарификатора (новообразования женских половых органов) лучевой терапии 1 уровня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8101"/>
      </w:tblGrid>
      <w:tr w:rsidR="00000000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услуги</w:t>
            </w:r>
          </w:p>
        </w:tc>
        <w:tc>
          <w:tcPr>
            <w:tcW w:w="4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D92.241.026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Интенсивно-модулированная лучевая терапия опухолей различных локализаций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D92.242.026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D92.246.026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Лучевая терапия, управляемая по изображениям для опухолей отдельных локализаций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D92.247.026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Дистанционная лучевая терапия с использованием фотонов на линейном ускорителе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D92.243.026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Адаптивная лучевая терапия (1 сеанс)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6</w:t>
      </w:r>
    </w:p>
    <w:p w:rsidR="00000000" w:rsidRDefault="00B938F8">
      <w:pPr>
        <w:pStyle w:val="pr"/>
      </w:pPr>
      <w:r>
        <w:t>к перечню диагнозов</w:t>
      </w:r>
    </w:p>
    <w:p w:rsidR="00000000" w:rsidRDefault="00B938F8">
      <w:pPr>
        <w:pStyle w:val="pr"/>
      </w:pPr>
      <w:r>
        <w:t>новообразований женских</w:t>
      </w:r>
    </w:p>
    <w:p w:rsidR="00000000" w:rsidRDefault="00B938F8">
      <w:pPr>
        <w:pStyle w:val="pr"/>
      </w:pPr>
      <w:r>
        <w:t>половых органов, которые</w:t>
      </w:r>
    </w:p>
    <w:p w:rsidR="00000000" w:rsidRDefault="00B938F8">
      <w:pPr>
        <w:pStyle w:val="pr"/>
      </w:pPr>
      <w:r>
        <w:t>согласно Международной</w:t>
      </w:r>
    </w:p>
    <w:p w:rsidR="00000000" w:rsidRDefault="00B938F8">
      <w:pPr>
        <w:pStyle w:val="pr"/>
      </w:pPr>
      <w:r>
        <w:t>стат</w:t>
      </w:r>
      <w:r>
        <w:t>истической классификации</w:t>
      </w:r>
    </w:p>
    <w:p w:rsidR="00000000" w:rsidRDefault="00B938F8">
      <w:pPr>
        <w:pStyle w:val="pr"/>
      </w:pPr>
      <w:r>
        <w:t>болезней и проблем, связанных</w:t>
      </w:r>
    </w:p>
    <w:p w:rsidR="00000000" w:rsidRDefault="00B938F8">
      <w:pPr>
        <w:pStyle w:val="pr"/>
      </w:pPr>
      <w:r>
        <w:t>с Международной классификацией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противоопухолевых препаратов (химиопрепаратов) при новообразовании женских половых органов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7478"/>
      </w:tblGrid>
      <w:tr w:rsidR="00000000">
        <w:trPr>
          <w:jc w:val="center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МНН</w:t>
            </w:r>
          </w:p>
        </w:tc>
        <w:tc>
          <w:tcPr>
            <w:tcW w:w="3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Характеристика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Винорелбин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Гемцитабин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инфузий, 200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Гемцитабин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инфузий 1000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Гозерелин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имплантат пролонгированного действия для подкожного введения 3,6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Гозерелин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имплантат для подкожного введения пролонгированного действия, 10,8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Дакарбазин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порошок/лиофилизат для приготовления раствора для инъекций и инфузий, 200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Дакарбазин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порошок/лиофилизат для приготовления раствора для инъекций и инфузий, 500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Доксорубицин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инъекций и инфузий 10 мг/ концентрат для приготовления раствора для инфузий 10 мг/5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Доксорубицин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инъекций 50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Доксорубицин (пегилированный)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</w:t>
            </w:r>
            <w:r>
              <w:t>нцентрат для приготовления раствора для инфузий 2 мг/мл 10мл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Доцетаксел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20 мг/мл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Доцетаксел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80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Иринотекан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300 мг/15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Иринотекан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40 мг/2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Иринотекан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100 мг/5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Ифосфамид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внутривенного введении, 500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Ифосфамид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1000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Ифосфамид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2000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Кальция фолинат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лиофилизат для приготовления раствора 50 мг/мл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Капецитабин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Карбоплатин 150 мг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мг/мл по 15 мл во флаконе/ раствор для инъекций 150 мг/15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Карбоплатин 450 мг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мг/мл по 45 мл во флаконе/раствор для инъекций 450 мг/45 мл по 45 мл во флаконе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Ланреотид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суспензии для внутримышечного введения пролонгированного действия 30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Лан</w:t>
            </w:r>
            <w:r>
              <w:t>реотид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пролонгированного высвобождения в предварительно наполненных шприцах с иглой 120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Ланреотид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пролонгированного высвобождения в предварительно наполненных шприцах с иглой 90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Лейпрорелин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подкожного введения в комплекте с растворителем 45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Лейпрорелин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суспензии для инъекций 11,25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Лейпрорелин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подкожного введения в комплекте с растворителем 22,5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Ленограстим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подкожного и внутривенного введения 33,6 млн МЕ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таблетка, 2,5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 1,5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мг/мл, 0,75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мг/мл, 1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мг/мл, 2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50 мг/мл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Оксалиплатин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порошок, лиофилизат для приготовления инфузионного раствора 50 мг/концентрат для приготовления инфузионного раствора 5 мг/мл 10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Паклитаксел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30 мг/5 мл (в комплекте с системами, не содержащими ПВХ)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Паклитаксел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100 мг (в комплекте с системами, не содержащими ПВХ)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Паклитаксел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</w:t>
            </w:r>
            <w:r>
              <w:t>ля приготовления раствора для инфузий 300 мг/50 мл (в комплекте с системами, не содержащими ПВХ)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Пэгфилграстим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подкожного введения 6 мг/0,6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Топотекан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инфузий 4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Трипторелин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суспензии для инъекций в шприц-ампуле в комплекте с растворителем 1мл в шприц-ампуле 3,75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Трипторелин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0,1 мг/мл 1мл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Трипторелин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суспензии пролонгированного действия для внутримышечного введения 11,25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Филграстим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0,3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Филграстим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30 млн МЕ/0,5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Фторурацил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или концентрат для приготовления раствора для инфузий 250 мг/5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Фторурацил**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500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Фулвестрант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внутримышечных инъекций в шприце 250 мг/5мл, 5 мл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Циклофосфамид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лиофилизат/порошок для приготовления раствора для инъекций 0,2 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Циклофосфамид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1000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Циклофосфамид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500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Цисплатин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инъекций/концентрат для приготовления раствора для инфузий 50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Эпирубицин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мг/5 мл или порошок лиофилизированный для приготовления раствора для инъекций 10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Эпирубицин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50 мг/25 мл или порошок лиофилизированный для приготовления раствора для инъекций 50 мг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Этопозид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или раствор для инъекций 100 мг/5 мл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bookmarkStart w:id="11" w:name="SUB18"/>
      <w:bookmarkEnd w:id="11"/>
      <w:r>
        <w:t>Приложение 18 к</w:t>
      </w:r>
      <w:r>
        <w:t xml:space="preserve"> </w:t>
      </w:r>
      <w:hyperlink w:anchor="sub100" w:history="1">
        <w:r>
          <w:rPr>
            <w:rStyle w:val="a4"/>
          </w:rPr>
          <w:t>перечню</w:t>
        </w:r>
      </w:hyperlink>
    </w:p>
    <w:p w:rsidR="00000000" w:rsidRDefault="00B938F8">
      <w:pPr>
        <w:pStyle w:val="pr"/>
      </w:pPr>
      <w:r>
        <w:rPr>
          <w:rStyle w:val="s0"/>
        </w:rPr>
        <w:t>Министра здравоохранения</w:t>
      </w:r>
    </w:p>
    <w:p w:rsidR="00000000" w:rsidRDefault="00B938F8">
      <w:pPr>
        <w:pStyle w:val="pr"/>
      </w:pPr>
      <w:r>
        <w:rPr>
          <w:rStyle w:val="s0"/>
        </w:rPr>
        <w:t>Республики Казахстан</w:t>
      </w:r>
    </w:p>
    <w:p w:rsidR="00000000" w:rsidRDefault="00B938F8">
      <w:pPr>
        <w:pStyle w:val="pr"/>
      </w:pPr>
      <w:r>
        <w:rPr>
          <w:rStyle w:val="s0"/>
        </w:rPr>
        <w:t>от 1 октября 2025 года № 103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49</w:t>
      </w:r>
    </w:p>
    <w:p w:rsidR="00000000" w:rsidRDefault="00B938F8">
      <w:pPr>
        <w:pStyle w:val="pr"/>
      </w:pPr>
      <w:r>
        <w:t>к Правилам оплаты услуг</w:t>
      </w:r>
    </w:p>
    <w:p w:rsidR="00000000" w:rsidRDefault="00B938F8">
      <w:pPr>
        <w:pStyle w:val="pr"/>
      </w:pPr>
      <w:r>
        <w:t>субъектов здравоохранения</w:t>
      </w:r>
    </w:p>
    <w:p w:rsidR="00000000" w:rsidRDefault="00B938F8">
      <w:pPr>
        <w:pStyle w:val="pr"/>
      </w:pPr>
      <w:r>
        <w:t>в рамках гарантированного</w:t>
      </w:r>
    </w:p>
    <w:p w:rsidR="00000000" w:rsidRDefault="00B938F8">
      <w:pPr>
        <w:pStyle w:val="pr"/>
      </w:pPr>
      <w:r>
        <w:t>объема бесплатной медицинской</w:t>
      </w:r>
    </w:p>
    <w:p w:rsidR="00000000" w:rsidRDefault="00B938F8">
      <w:pPr>
        <w:pStyle w:val="pr"/>
      </w:pPr>
      <w:r>
        <w:t>помощи и (или) в системе</w:t>
      </w:r>
    </w:p>
    <w:p w:rsidR="00000000" w:rsidRDefault="00B938F8">
      <w:pPr>
        <w:pStyle w:val="pr"/>
      </w:pPr>
      <w:r>
        <w:t>обязательного социального</w:t>
      </w:r>
    </w:p>
    <w:p w:rsidR="00000000" w:rsidRDefault="00B938F8">
      <w:pPr>
        <w:pStyle w:val="pr"/>
      </w:pPr>
      <w:r>
        <w:t>медицинского страхования</w:t>
      </w:r>
    </w:p>
    <w:p w:rsidR="00000000" w:rsidRDefault="00B938F8">
      <w:pPr>
        <w:pStyle w:val="pr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диагнозов злокачественных новообразований, которые согласно Международной статистической классификации болезней и проблем, связанных с Международной классификацией бол</w:t>
      </w:r>
      <w:r>
        <w:rPr>
          <w:b/>
          <w:bCs/>
        </w:rPr>
        <w:t>езней-10, являются основным диагнозом, по случаям без специфического лечения, с комбинированными/комплексными вмешательствами, с эндовакулярными вмешательствами с применением или без применения химиоэмболизации.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7251"/>
      </w:tblGrid>
      <w:tr w:rsidR="00000000">
        <w:trPr>
          <w:jc w:val="center"/>
        </w:trPr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Международной классификации болезне</w:t>
            </w:r>
            <w:r>
              <w:t>й-10</w:t>
            </w:r>
          </w:p>
        </w:tc>
        <w:tc>
          <w:tcPr>
            <w:tcW w:w="3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C00.0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наружной поверхности верхней губы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C00.1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наружной поверхности нижней губы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C00.2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наружной поверхности губы неуточненной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C00.3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внутренней поверхности верхней губы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C00.4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внутренней поверхности нижней губы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C00.5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Злокачественные новообразования внутренней поверхности губы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C00.6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спайки губы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C00.8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поражение, выходящее за пределы одной и более вышеуказанных локализаций губы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C00.9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губы неуточненной части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основания языка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C02.0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спинки языка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C02.1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боковой поверхности языка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C02.2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нижней поверхности языка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C02.3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передних 2/3 языка неуточненной части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C02.4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язычной миндалины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C02.8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языка,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C02.9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языка неуточненной части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C03.0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десны верхней челюсти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C03.1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десны нижней челюсти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C03.9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Злокачественные новообразование десны неуточненное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C04.0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передней части дна полости рта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C04.1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боковой части дна полости рта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C04.8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дна полости рта,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C04.9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дна полости рта неуточненное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C05.0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твердого неба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C05.1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мягкого неба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C05.2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язычка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C05.8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неба, выходящие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C05.9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неба, неуточненное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C06.0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слизистой оболочки щеки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C06.1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преддверия рта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C06.2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ретромолярной области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C06.8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рта,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C06.9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рта неуточненное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околоушной слюнной железы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C08.0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</w:t>
            </w:r>
            <w:r>
              <w:t>вание поднижнечелюстной железы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C08.1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подъязычной железы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C08.8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больших слюнных желез,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C08.9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большой слюнной железы неуточненной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C09.0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миндаликовой ямочки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C09.1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дужки небной миндалины (передней) (задней)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C09.8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миндалины,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C09.9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миндалины неуточненной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C10.0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ямки надгортанника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C10.1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передней поверхности надгортанника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C10.2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боковой стенки ротоглотки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C10.3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задней стенки ротоглотки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C10.4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жаберной щели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C10.8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ротоглотки,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C10.9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ротоглотки неуточненное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C11.0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верхней стенки носоглотки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C11.1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задней стенки носоглотки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C11.2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боковой стенки носоглотки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C11.3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передней стенки носоглотки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C11.8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носоглотки, выходящие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C11.9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носоглотки неуточненное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грушевидного синуса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C13.0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заперстневидной области нижней части глотки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C13.1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черпалонадгортанной складки нижней части глотки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C13.2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задней стенки нижней части глотки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C13.8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нижней части глотки,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C13.9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нижней части глотки неуточне</w:t>
            </w:r>
            <w:r>
              <w:t>нное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C14.0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глотки неуточненное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C14.1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гортаноглотки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C14.2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глоточного кольца Вальдейера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C14.8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губы, полости рта и глотки,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C15.0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шейного отдела пищевода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C15.1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грудного отдела пищевода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</w:t>
            </w:r>
            <w:r>
              <w:t>5.2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абдоминального отдела пищевода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C15.3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верхней трети пищевода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C15.4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средней трети пищевода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C15.5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нижней трети пищевода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C15.8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пищевода,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C15.9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пищевода неуточненное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C16.0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кардии желудка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C16.1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дна желудка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C16.2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тела желудка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C16.3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преддверия желудка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C16.4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привратника желудка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C16.5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малой кривизны желудка неуточненной части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C16.6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большой кривизны желудка неуточненной части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C16.8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</w:t>
            </w:r>
            <w:r>
              <w:t>ение желудка,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C16.9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желудка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C17.0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двенадцатиперстной кишки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C17.1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тощей кишки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C17.2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подвздошной кишки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C17.3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дивертикула Меккеля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C17.8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тонкого кишечника,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C17.9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тонкого кишечника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C18.0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слепой кишки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C18.1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червеобразного отростка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C18.2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восходящей ободочной кишки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C18.3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печеночного изгиба ободочной кишки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C18.4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поперечной ободочной кишки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C18.5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селезеночного изгиба ободочной кишки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C18.6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нисходящей ободочной кишки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C18.7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сигмовидной кишки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C18.8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ободочной кишки,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C18.9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ободочной кишки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C19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ректосигмоидного соединения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прямой кишки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C21.0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заднего прохода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C21.1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анального канала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C21.2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клоакогенной зоны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C21.8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прямой кишки, заднего прохода [ануса] и анального канала, выходящее за пределы одной и более вышеуказанных ло</w:t>
            </w:r>
            <w:r>
              <w:t>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C22.0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Печеночноклеточный рак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C22.1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Рак внутрипеченочного желчного протока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C22.2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Гепатобластома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C22.3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Ангиосаркома печени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C22.4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саркомы печени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C22.7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уточненные раки печени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C22.9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новообразование: печень неуточненная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желчного пузыря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C24.0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внепеченочного желчного протока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C24.1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ампулы фатерова сосочка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C24.8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желчных путей,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C24.9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Злокачественные новообразования желчных путей, неуточненное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C25.0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головки поджелудочной железы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C25.1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тела поджелудочной железы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C25.2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хвоста поджелудочной железы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C25.3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протока поджелудочной железы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C25.4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островковых клеток (островков Лангерганса) поджелудочной железы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C25.7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других частей поджелудочной железы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C25.8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Поражение поджелудочной железы, выходящее за пределы одной и более выше</w:t>
            </w:r>
            <w:r>
              <w:t>указанных локализаций.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C25.9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новообразование: поджелудочной железы неуточненное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C26.0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кишечного тракта неуточненной части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C26.1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селезенки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C26.8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органов пищеварения,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C26.9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неточно обозначенной локализации в пределах пищеварительной системы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C30.0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полости носа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C30.1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среднего уха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C31.0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верхнечелюстной пазухи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C31.1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решетчатой пазухи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C31.2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Злокачественные новообразование лобных пазух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C31.3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Злокачественные новообразования клиновидной пазухи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C31.8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придаточных пазух,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C31.9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Злокачественные новообразование придаточной пазухи, неуточненное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C32.0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собственно голосового аппарата гортани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C32.1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над собственно голосовым аппаратом гортани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C32.2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под собственно голосовым аппаратом гортани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C32.3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хрящей гортани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C32.8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гортани,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C32.9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гортани неуточненное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трахеи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C34.0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Злокачественные новообразования главных бронхов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C34.1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верхней доли, бронхов или легкого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C34.2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средней доли, бронхов или легкого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C34.3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нижней доли, бронхов или легкого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C34.8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бронхов или легкого,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C34.9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бронхов или легкого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вилочковой железы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C38.0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сердца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C38.1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Злокачественные новообразования переднего средостения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C38.2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Злокачественные новообразования заднего средостения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C38.3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Злокачественные новообразования средостения неуточненной части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C38.4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Злокачественные новообразования плевры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C38.8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Злокачественные новообразования сердца, средостения и плевры, выходящее за пределы одной и более вышеуказанных локализ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C39.0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Злокачественные новообразования верхних дыхательных путей неуточненной части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C39.8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органов дыхания и внутригрудных органов,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C39.9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неточно обозначенных локализаций в пределах органов дыхания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C40.0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лопатки и длинных костей верхней конечности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C40.1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коротких костей верхней конечности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C40.2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длинных костей нижней конечности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C40.3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коротких костей нижней конечности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C40.8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костей и суставных хрящей конечностей,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C40.9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костей и суставных хрящей конечности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C41.0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</w:t>
            </w:r>
            <w:r>
              <w:t>е новообразование костей черепа и лица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C41.1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нижнечелюстной кости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C41.2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позвоночного столба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C41.3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ребер, грудины и ключицы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C41.4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костей таза, крестца и копчика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C41.8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костей и суставных хрящей,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C41.9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костей и суставных хрящей</w:t>
            </w:r>
            <w:r>
              <w:t xml:space="preserve"> неуточненное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C43.0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Злокачественная меланома губы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C43.1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Злокачественная меланома века, включая спайку век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C43.2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Злокачественная меланома уха и наружного слухового прохода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C43.3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Злокачественная меланома других и неуточненных частей лица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C43.4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Злокачественная меланома волосистой части головы и шеи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C43.5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Злокачественная меланома туловища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C43.6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Злокачественная меланома верхней конечности, включая область плечевого сустава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C43.7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Злокачественная меланома нижней конечности, включая область тазобедренного сустава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C43.8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Злокачественная меланома кожи, выходящая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C43.9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Злокачественная меланома кожи неуточненная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C44.0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кожи губы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C44.1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злокачественные новообразования кожи века, включая спайку век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C44.2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кожи уха и наружного слухового прохода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C44.3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кожи друг</w:t>
            </w:r>
            <w:r>
              <w:t>их и неуточненных частей лица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C44.4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кожи волосистой части головы и шеи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C44.5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кожи туловища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C44.6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кожи верхней конечности, включая область плечевого сустава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C44.7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кожи нижней конечности, включая область тазобедренного сустава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C44.8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кожи,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C44.9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кожи неуточненной области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C45.0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Мезотелиома плевры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C45.1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Мезотелиома брюшины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C45.2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Мезотелиома перикарда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C45.7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Мезотелиома других локализации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C45.9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Мезотелиома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C46.0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Саркома Капоши кожи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C46.1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Саркома Капоши мягких тканей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C46.2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Саркома Капоши неба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C46.3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Саркома Капоши лимфатических узлов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C46.7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Саркома Капоши других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C46.8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Саркома Капоши множественных органов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C46.9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Саркома Капоши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C47.0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периферических нервов головы, лица и шеи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C47.1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периферических нервов верхней конечности, включая область плечевого сустава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C47.2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периферических нервов нижней конечности, включая область тазобедренного сустава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C47.3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</w:t>
            </w:r>
            <w:r>
              <w:t>е новообразование периферических нервов грудной клетки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C47.4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периферических нервов живота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C47.5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периферических нервов таза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C47.6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периферических нервов туловища неуточненное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C47.8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периферических нервов и вегетативной нервной системы,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C47.9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периферических нервов и вегетативной нервной системы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C48.0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забрюшинного пространства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C48.1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уточненных частей брюшины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C48.2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брюшины неуточненной части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C48.8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забрюшинного пространства и брюшины, выходящее за пределы одной и более вышеуказанных локализаций</w:t>
            </w:r>
          </w:p>
        </w:tc>
      </w:tr>
    </w:tbl>
    <w:p w:rsidR="00000000" w:rsidRDefault="00B938F8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7251"/>
      </w:tblGrid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C49.0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соединительной и м</w:t>
            </w:r>
            <w:r>
              <w:t>ягких тканей головы, лица и шеи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C49.1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соединительной и мягких тканей верхней конечности, включая область плечевого сустава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C49.2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соединительной и мягких тканей нижней конечности, включая область тазобедренного сустава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C49.3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соединительной и мягких тканей грудной клетки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C49.4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соединительной и мягких тканей живота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C49.5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соединительной и мягких тканей таза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C49.6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соединительной и мягких тканей туловища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C49.8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соединительной и мягких тканей,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C49.9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соединительной и мягких тканей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C50.0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соска и околососкового кружка молочной железы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C50.1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центральной части молочной железы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C50.2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верхне-внутреннего квадранта молочной железы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C50.3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нижне-внутреннего квадранта молочной железы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C50.4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верхне-наружного квадранта молочной железы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C50.5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нижне-наружного квадранта молочной железы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C50.6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подмышечной задней части молочной железы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C50.8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молочной железы,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C50.9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молочной железы неуточненной части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C51.0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большой срамной губы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C51.1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малой срамной губы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C51.2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клитора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C51.8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вульвы,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C51.9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вульвы неуточненной части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влагалища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C53.0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внутренней части шейки матки (эндоцервикса)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C53.1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наружной части шейки матки (экзоцервикса)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C53.8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шейки матки, выходящее за пределы одной и более вышеуказан</w:t>
            </w:r>
            <w:r>
              <w:t>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C53.9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шейки матки неуточненной части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C54.0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перешейка матки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C54.1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эндометрия тела матки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C54.2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миометрия тела матки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C54.3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дна матки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C54.8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тела матки,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C54.9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тела матки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матки неуточненной части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яичника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C57.0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фаллопиевой трубы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C57.1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других и неуточненных женских половых органов. Широкой связки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C57.2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других и неуточненных женских половых органов. Круглой связки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C57.3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других и неуто</w:t>
            </w:r>
            <w:r>
              <w:t>чненных женских половых органов. Параметрия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C57.4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других и неуточненных женских половых органов. Придатков матки неуточненных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C57.7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других уточненных женских половых органов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C57.8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женских половых органов,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C57.9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женских половых органов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C58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плаценты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C60.0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крайней плоти полового члена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C60.1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головки полового члена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C60.2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тела полового члена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C60.8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Поражение полового члена, выходящее за пределы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C60.9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полового члена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предстательной железы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C62.0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неопустившегося яичка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C62.1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опущенного яичка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C62.9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яичка неуточненное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C63.0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придатка яичка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C63.1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семенного канатика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C63.2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мошонки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C63.7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других уточненных мужских половых органов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C63.8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мужских половых органов,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C63.9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мужских половых органов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почки, кроме почечной лоханки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почечной лоханки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мочеточника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C67.0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треугольника мочевого пузыря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C67.1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купола мочевого пузыря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C67.2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боковой стенки мочевого пузыря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C67.3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передней стенки мочевого пузыря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C67.4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задней стенки мочевого пузыря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C67.5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шейки мочевого пузыря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C67.6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мочеточникового отверстия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C67.7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первичного мочевого протока (урахуса)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C67.8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Поражение мочевого пузыря,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C67.9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мочевого пузыря неуточненной части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C68.0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мочеиспускательного канала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C68.1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парауретральной железы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C68.8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Поражение мочевых органов,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C68.9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мочевых органов неуточненное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C69.0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конъюнктивы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C69.1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Злокачественные новообразования роговицы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C69.2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сетчатки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C69.3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сосудистой оболочки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C69.4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цилиарного тела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C69.5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слезных желез и слезных протоков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C69.6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глазницы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C69.8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Поражение глаза и его придаточного аппарата,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C69.9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глаза, неуточненной части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C70.0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оболочек головного мозга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C70.1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оболочек спинного мозга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C70.9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мозговых оболочек неуточненных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C71.0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большого головного мозга, кроме долей и желудочков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C71.1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лобной доли головного мозга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C71.2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височной доли головного мозга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C71.3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теменной доли головного мозга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C71.4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затылочной доли головного мозга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C71.5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желудочка головного мозга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C71.6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мозжечка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C71.7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ствола головного мозга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C71.8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головного мозга,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C71.9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головного мозга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C72.0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спинного мозга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C72.1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конского хвоста спинного мозга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C72.2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обонятельного нерва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C72.3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зрительного нерва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C72.4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слухового нерва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C72.5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других и неуточненных черепных нервов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C72.8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поражение головного мозга и других отделов центральной нервной системы, выходящее за пределы одной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C72.9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центральной нервной системы неуточненного отдела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щитовидной железы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C74.0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коры надпочечника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C74.1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мозгового слоя надпочечника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C74.9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Злокачественные новообразования надпочечника, неуточненной части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C75.0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паращитовидной железы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C75.1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гипофиза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C75.1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гипофиза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C75.2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краниофарингеального протока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C75.3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шишковидной железы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C75.4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каротидного гломуса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C75.5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аортального гломуса и других параганглиев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C75.8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Поражение более чем одной эндокринной железы неуточненное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C75.9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эндокринной железы неуточненное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C76.0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головы, лица и шеи, неточно обозначенной локализации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C76.1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грудной клетки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C76.2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живота, неточно обозначенной локализации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C76.3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таза, неточно обозначенной локализации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C76.4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верхней конечности, неточно обозначенной локализации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C76.5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нижней конечности, неточно обозначенной локализации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C76.7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Злокачественные новообразования других неточно обозначенных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C76.8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Поражение других и неточно обозначенных локализаций, выходящее за пределы одно</w:t>
            </w:r>
            <w:r>
              <w:t>й и более вышеуказанных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C77.0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лимфатических узлов головы, лица и шеи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C77.1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внутригрудных лимфатических узлов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C77.2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внутрибрюшных лимфатических узлов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C77.3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подмышечных лимфатических узлов и лимфатических узлов верхней конечности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C77.4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паховых лимфатических узлов и лимфатических узлов нижней конечности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C77.5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внутритазовых лимфатических узлов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C77.8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лимфат</w:t>
            </w:r>
            <w:r>
              <w:t>ических узлов множественных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C77.9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лимфатических узлов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C78.0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легкого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C78.1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средостения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C78.2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плевры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C78.3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других и неуточненных органов дыхания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C78.4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тонкого кишечника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C78.5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толстого кишечника и прямой кишки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C78.6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забрюшинного пространства и брюшины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C78.7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печени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C78.8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других и неуточненных органов пищеварения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C79.0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почки и почечной лоханки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C79.1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мочевого пузыря, других и неуточненных мочевых органов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C79.2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кожи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C79.3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головного мозга и мозговых оболочек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C79.4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других и неуточненных отделов нервной системы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C79.5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костей и костного мозга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C79.6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яичника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C79.7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надпочечника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C79.8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Вторичное злокачественное новообразование других уточненных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C80.0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c неизвестной первичной локализацией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C80.9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Злокачественное новообразование неуточненное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C97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Злокачественные новообразования самостоятельных(первичных) множественных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D00.0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губы, полости рта и глотки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D00.1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(ин ситу) пищевода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D00.2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(ин ситу) желудка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D01.0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(ин ситу) ободочной кишки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D01.1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(ин ситу) ректосигмоидного соединения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D01.2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(ин ситу) прямой кишки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D01.3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(ин ситу) заднего прохода и анального канала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D01.4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(ин ситу) других и неуточненных частей кишечника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D01.5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(ин ситу) печени, желчного пузыря и желчных протоков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D01.7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(ин ситу) других уточненных органов пищеварения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D01.9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(ин ситу) органов пищеварения неуточненных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D02.0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гортани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D02.1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(ин ситу) трахеи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D02.2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(ин ситу) бронха и легкого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D02.3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(ин ситу) других частей органов дыхания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D02.4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(ин ситу) органов дыхания неуточненных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D03.0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Меланома in situ (ин ситу) губы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D03.1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Меланома in situ (ин ситу) века, включая спайку век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D03.2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Меланома in situ (ин ситу) уха и наружного слухового прохода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D03.3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Меланома in situ (ин ситу) других и неуточненных частей лица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D03.4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Меланома in situ (ин ситу) волосистой части головы и шеи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D03.5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Меланома in situ (ин ситу) туловища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D03.6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Меланома in situ (ин ситу) верхней конечности, включая область плечевого пояса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D03.7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Меланома in situ (ин ситу) нижней конечности, включая тазобедренную область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D03.8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Меланома in situ (ин ситу) других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D03.9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Меланома in situ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D04.0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кожи губы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D04.1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кожи века, включая спайку век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D04.2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кожи уха и наружного слухового прохода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D04.3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кожи других и неуточненных частей лица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D04.4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кожи волосистой части головы и шеи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D04.5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(ин ситу) кожи туловища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D04.6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кожи верхней конечности, включая область плечевого сустава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D04.7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(ин ситу) кожи нижней конечности, включая область тазобедренного сустава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D04.8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(ин ситу) кожи других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D04.9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кожи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D05.0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(ин ситу) молочной железы, дольковая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D05.1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(ин ситу) молочной железы, внутрипротоковая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D05.7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Другая карцинома in situ (ин ситу) молочной железы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D05.9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(ин ситу) молочной железы неуточненная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D06.0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(ин ситу) внутренней части шейки матки (эндоцервикса)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D06.1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(ин ситу) наружной части шейки матки (экзоцервикса)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D06.7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(ин ситу) других частей шейки матки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D06.9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шейки матки неуточненной части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D07.0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(ин ситу) эндометрия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D07.1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(ин ситу) вульвы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D07.2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(ин ситу) влагалища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D07.3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(ин ситу) других и неуточненных женских половых органов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D07.4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(ин ситу) полового члена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D07.5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(ин ситу) предстательной железы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D07.6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(ин ситу) других и неуточненных мужских половых органов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D09.0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(ин ситу) мочевого пузыря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D09.1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(ин ситу) других и неуточненных мочевых органов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D09.2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(ин ситу) глаза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D09.3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щитовидной железы и других эндокринных желез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D09.7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(ин ситу) других уточненных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D09.9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Карцинома in situ (ин ситу) неуточненной локализации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D37.0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губы, полости рта и глотки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D37.1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желудка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D37.2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тонкого кишечника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D37.3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или неизвестного характера червеобразного отростка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D37.4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ободочной кишки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D37.5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прямой кишки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D37.6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печени, желчного пузыря и желчных протоков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D37.7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других органов пищеварения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D37.9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органов пищеварения неуточненных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D38.0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гор</w:t>
            </w:r>
            <w:r>
              <w:t>тани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D38.1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трахеи, бронха и легкого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D38.2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или неизвестного характера плевры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D38.3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средостения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D38.4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вилочковой железы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D38.5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других органов дыхания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D38.6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органов дыхания неуточненных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D39.0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матки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D39.1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яичника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D39.2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плаценты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D39.7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других женских половых органов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D39.9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или неизвестного характера женских половых органов неуточненных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D40.0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предстательной железы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D40.1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 xml:space="preserve">Новообразование неопределенного или неизвестного характера </w:t>
            </w:r>
            <w:r>
              <w:t>яичка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D40.7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других мужских половых органов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D40.9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или неизвестного характера мужских половых органов неуточненных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D41.0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почки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D41.1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почечной лоханки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D41.2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или неизвестного характера мочеточника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D41.3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или неизвестного характера уретры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D41.4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мочевого пузыря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D41.7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или неизвестного характера других мочевых органов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D41.9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или неизвестного характера мочевых органов неуточненных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D42.0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оболочек головного мозга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D42.1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оболочек спинного мозга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D42.9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или неизвестного характера мозговых оболочек неуточненных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D43.0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головн</w:t>
            </w:r>
            <w:r>
              <w:t>ого мозга над мозговым наметом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D43.1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головного мозга под мозговым наметом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D43.2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головного мозга неуточненное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D43.3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черепных нервов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D43.4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спинного мозга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D43.7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других отделов центральной нервной системы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D43.9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или неизвестного характера центральной нервной системы неуточненного отдела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D44.0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</w:t>
            </w:r>
            <w:r>
              <w:t>нного и неизвестного характера щитовидной железы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D44.1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надпочечника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D44.2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или неизвестного характера паращитовидной (околощитовидной) железы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D44.3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гипофиза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D44.4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краниофарингеального протока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D44.5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или неизвестного характера шишковидной железы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D44.6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или неизвестного характера каротидного гломуса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D44.7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аортального гломуса и других параганглиев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D44.8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Поражение более чем одной эндокринной железы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D44.9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или неизвестного характера эндокринной железы неуточненной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D48.0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костей и суставных хрящей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D48.1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соединительной и других мягких тканей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D48.2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периферических нервов и вегетативной нервной системы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D48.3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</w:t>
            </w:r>
            <w:r>
              <w:t>го и неизвестного характера забрюшинного пространства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D48.4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брюшины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D48.5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кожи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D48.6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молочной железы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D48.7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Новообразования неопределенного и неизвестного характера других уточненных локализаций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D48.9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Новообразование неопределенного и неизвестного характера неуточненное</w:t>
            </w:r>
          </w:p>
        </w:tc>
      </w:tr>
    </w:tbl>
    <w:p w:rsidR="00000000" w:rsidRDefault="00B938F8">
      <w:pPr>
        <w:pStyle w:val="pj"/>
      </w:pPr>
      <w:r>
        <w:t>К перечню диагнозов новообразований, которые согласно Международной статистической классификации болезней и проблем, связанных с Международной классификации болезней-10, являются основным диагнозом, по случаям без специфического лечения, с комбинированными</w:t>
      </w:r>
      <w:r>
        <w:t>/комплексными вмешательствами, с эндовакулярными вмешательствами с применением или без применения химиоэмболизации, прилагаются следующие приложения:</w:t>
      </w:r>
    </w:p>
    <w:p w:rsidR="00000000" w:rsidRDefault="00B938F8">
      <w:pPr>
        <w:pStyle w:val="pj"/>
      </w:pPr>
      <w:r>
        <w:t xml:space="preserve">1) Перечень кодов тарификатора (новообразования с комбинированными/ комплексными вмешательствами) лучевой </w:t>
      </w:r>
      <w:r>
        <w:t>терапии согласно приложению 1 к перечню диагнозов новообразований,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диагнозом, по случаям без специфическ</w:t>
      </w:r>
      <w:r>
        <w:t>ого лечения, с комбинированными/комплексными вмешательствами, с эндовакулярными вмешательствами с применением или без применения химиоэмболизации;</w:t>
      </w:r>
    </w:p>
    <w:p w:rsidR="00000000" w:rsidRDefault="00B938F8">
      <w:pPr>
        <w:pStyle w:val="pj"/>
      </w:pPr>
      <w:r>
        <w:t>2) Перечень противоопухолевых препаратов (химиопрепаратов) при терапии новообразований с комбинированными/ком</w:t>
      </w:r>
      <w:r>
        <w:t>плексными вмешательствами согласно приложению 2 к перечню диагнозов новообразований,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 по случая</w:t>
      </w:r>
      <w:r>
        <w:t>м без специфического лечения, с комбинированными/комплексными вмешательствами, с эндовакулярными вмешательствами с применением или без применения химиоэмболизации, связанных с Международной классификацией болезней-10, являются основным диагнозом;</w:t>
      </w:r>
    </w:p>
    <w:p w:rsidR="00000000" w:rsidRDefault="00B938F8">
      <w:pPr>
        <w:pStyle w:val="pj"/>
      </w:pPr>
      <w:r>
        <w:t>3) Перече</w:t>
      </w:r>
      <w:r>
        <w:t xml:space="preserve">нь кодов эндоваскулярных операций по Международной статистической классификации болезней и проблем, связанных с Международной классификации болезней-9, (применяются как основные операции), согласно приложению 3 к перечню диагнозов новообразований, которые </w:t>
      </w:r>
      <w:r>
        <w:t>согласно Международной статистической классификации болезней и проблем, связанных с Международной классификации болезней-10, являются основным диагнозом, по случаям без специфического лечения, с комбинированными/комплексными вмешательствами, с эндовакулярн</w:t>
      </w:r>
      <w:r>
        <w:t>ыми вмешательствами с применением или без применения химиоэмболизации;</w:t>
      </w:r>
    </w:p>
    <w:p w:rsidR="00000000" w:rsidRDefault="00B938F8">
      <w:pPr>
        <w:pStyle w:val="pj"/>
      </w:pPr>
      <w:r>
        <w:t>4) Перечень кодов эндоваскулярных операций с химиоэмболизацией по Международной статистической классификации болезней и проблем, связанных с Международной классификации болезней-9, (при</w:t>
      </w:r>
      <w:r>
        <w:t>меняются как основные операции), согласно приложению 4 к перечню диагнозов новообразований, которые согласно Международной статистической классификации болезней и проблем, связанных с Международной классификацией болезней-10, являются основным диагнозом, п</w:t>
      </w:r>
      <w:r>
        <w:t>о случаям без специфического лечения, с комбинированными/комплексными вмешательствами, с эндовакулярными вмешательствами с применением или без применения химиоэмболизации;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1</w:t>
      </w:r>
    </w:p>
    <w:p w:rsidR="00000000" w:rsidRDefault="00B938F8">
      <w:pPr>
        <w:pStyle w:val="pr"/>
      </w:pPr>
      <w:r>
        <w:t>к перечню диагнозов,</w:t>
      </w:r>
    </w:p>
    <w:p w:rsidR="00000000" w:rsidRDefault="00B938F8">
      <w:pPr>
        <w:pStyle w:val="pr"/>
      </w:pPr>
      <w:r>
        <w:t>которые согласно Международной</w:t>
      </w:r>
    </w:p>
    <w:p w:rsidR="00000000" w:rsidRDefault="00B938F8">
      <w:pPr>
        <w:pStyle w:val="pr"/>
      </w:pPr>
      <w:r>
        <w:t>статистической кл</w:t>
      </w:r>
      <w:r>
        <w:t>ассификации</w:t>
      </w:r>
    </w:p>
    <w:p w:rsidR="00000000" w:rsidRDefault="00B938F8">
      <w:pPr>
        <w:pStyle w:val="pr"/>
      </w:pPr>
      <w:r>
        <w:t>болезней и проблем, связанных</w:t>
      </w:r>
    </w:p>
    <w:p w:rsidR="00000000" w:rsidRDefault="00B938F8">
      <w:pPr>
        <w:pStyle w:val="pr"/>
      </w:pPr>
      <w:r>
        <w:t>с Международной классификации</w:t>
      </w:r>
    </w:p>
    <w:p w:rsidR="00000000" w:rsidRDefault="00B938F8">
      <w:pPr>
        <w:pStyle w:val="pr"/>
      </w:pPr>
      <w:r>
        <w:t>болезней-10, являются</w:t>
      </w:r>
    </w:p>
    <w:p w:rsidR="00000000" w:rsidRDefault="00B938F8">
      <w:pPr>
        <w:pStyle w:val="pr"/>
      </w:pPr>
      <w:r>
        <w:t>основным диагнозом, по случаям</w:t>
      </w:r>
    </w:p>
    <w:p w:rsidR="00000000" w:rsidRDefault="00B938F8">
      <w:pPr>
        <w:pStyle w:val="pr"/>
      </w:pPr>
      <w:r>
        <w:t>без специфического лечения,</w:t>
      </w:r>
    </w:p>
    <w:p w:rsidR="00000000" w:rsidRDefault="00B938F8">
      <w:pPr>
        <w:pStyle w:val="pr"/>
      </w:pPr>
      <w:r>
        <w:t>с комбинированными/</w:t>
      </w:r>
    </w:p>
    <w:p w:rsidR="00000000" w:rsidRDefault="00B938F8">
      <w:pPr>
        <w:pStyle w:val="pr"/>
      </w:pPr>
      <w:r>
        <w:t>комплексными вмешательствами,</w:t>
      </w:r>
    </w:p>
    <w:p w:rsidR="00000000" w:rsidRDefault="00B938F8">
      <w:pPr>
        <w:pStyle w:val="pr"/>
      </w:pPr>
      <w:r>
        <w:t>с эндовакулярными вмешательствами</w:t>
      </w:r>
    </w:p>
    <w:p w:rsidR="00000000" w:rsidRDefault="00B938F8">
      <w:pPr>
        <w:pStyle w:val="pr"/>
      </w:pPr>
      <w:r>
        <w:t>с применением или без</w:t>
      </w:r>
    </w:p>
    <w:p w:rsidR="00000000" w:rsidRDefault="00B938F8">
      <w:pPr>
        <w:pStyle w:val="pr"/>
      </w:pPr>
      <w:r>
        <w:t>применения химиоэмболизации</w:t>
      </w:r>
    </w:p>
    <w:p w:rsidR="00000000" w:rsidRDefault="00B938F8">
      <w:pPr>
        <w:pStyle w:val="pr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тарификатора (новообразования с комбинированными/ комплексными вмешательствами) лучевой терапии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8101"/>
      </w:tblGrid>
      <w:tr w:rsidR="00000000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</w:t>
            </w:r>
          </w:p>
        </w:tc>
        <w:tc>
          <w:tcPr>
            <w:tcW w:w="4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D92.241.026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Интенсивно-модулированная лучевая терапия опухолей различных локализаций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D92.242.026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D92.246.026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Лучевая терапия, управляемая по изображениям для опухолей отдельных локализаций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D92.247.026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Дистанционная лучевая терапия с использованием фотонов на линейном ускорителе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D92.243.026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Адаптивная лучевая терапия (1 сеанс)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D92.231.026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Конформная лучевая терапия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D92.244.026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Лучевая терапия с модуляцией (изменением) интенсивности (флюенса) внутри пучка во время облучения рака молочной железы, органов головы и шеи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D92.245.026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Лучевая терапия с модулированной интенсивностью при раке женских гениталий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D92.320.024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Дистанционная лучевая терапия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D92.320.025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Дистанционная лучевая терапия, РОД Гр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D92.201.029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Внутриполостная гамматерапия (при раке шейки матки и прямой кишки), РОД 5Гр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D92.410.057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Интраоперационная лучевая терапия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2</w:t>
      </w:r>
    </w:p>
    <w:p w:rsidR="00000000" w:rsidRDefault="00B938F8">
      <w:pPr>
        <w:pStyle w:val="pr"/>
      </w:pPr>
      <w:r>
        <w:t>к перечню диагнозов,</w:t>
      </w:r>
    </w:p>
    <w:p w:rsidR="00000000" w:rsidRDefault="00B938F8">
      <w:pPr>
        <w:pStyle w:val="pr"/>
      </w:pPr>
      <w:r>
        <w:t>которые согласно</w:t>
      </w:r>
    </w:p>
    <w:p w:rsidR="00000000" w:rsidRDefault="00B938F8">
      <w:pPr>
        <w:pStyle w:val="pr"/>
      </w:pPr>
      <w:r>
        <w:t>Международной статистической</w:t>
      </w:r>
    </w:p>
    <w:p w:rsidR="00000000" w:rsidRDefault="00B938F8">
      <w:pPr>
        <w:pStyle w:val="pr"/>
      </w:pPr>
      <w:r>
        <w:t>классификации болезней</w:t>
      </w:r>
    </w:p>
    <w:p w:rsidR="00000000" w:rsidRDefault="00B938F8">
      <w:pPr>
        <w:pStyle w:val="pr"/>
      </w:pPr>
      <w:r>
        <w:t>и проблем, связанных с</w:t>
      </w:r>
    </w:p>
    <w:p w:rsidR="00000000" w:rsidRDefault="00B938F8">
      <w:pPr>
        <w:pStyle w:val="pr"/>
      </w:pPr>
      <w:r>
        <w:t>М</w:t>
      </w:r>
      <w:r>
        <w:t>еждународной классификацией</w:t>
      </w:r>
    </w:p>
    <w:p w:rsidR="00000000" w:rsidRDefault="00B938F8">
      <w:pPr>
        <w:pStyle w:val="pr"/>
      </w:pPr>
      <w:r>
        <w:t>болезней-10, являются основным</w:t>
      </w:r>
    </w:p>
    <w:p w:rsidR="00000000" w:rsidRDefault="00B938F8">
      <w:pPr>
        <w:pStyle w:val="pr"/>
      </w:pPr>
      <w:r>
        <w:t>диагнозом по случаям без</w:t>
      </w:r>
    </w:p>
    <w:p w:rsidR="00000000" w:rsidRDefault="00B938F8">
      <w:pPr>
        <w:pStyle w:val="pr"/>
      </w:pPr>
      <w:r>
        <w:t>специфического лечения,</w:t>
      </w:r>
    </w:p>
    <w:p w:rsidR="00000000" w:rsidRDefault="00B938F8">
      <w:pPr>
        <w:pStyle w:val="pr"/>
      </w:pPr>
      <w:r>
        <w:t>с комбинированными/</w:t>
      </w:r>
    </w:p>
    <w:p w:rsidR="00000000" w:rsidRDefault="00B938F8">
      <w:pPr>
        <w:pStyle w:val="pr"/>
      </w:pPr>
      <w:r>
        <w:t>комплексными вмешательствами,</w:t>
      </w:r>
    </w:p>
    <w:p w:rsidR="00000000" w:rsidRDefault="00B938F8">
      <w:pPr>
        <w:pStyle w:val="pr"/>
      </w:pPr>
      <w:r>
        <w:t>с эндовакулярными вмешательствами</w:t>
      </w:r>
    </w:p>
    <w:p w:rsidR="00000000" w:rsidRDefault="00B938F8">
      <w:pPr>
        <w:pStyle w:val="pr"/>
      </w:pPr>
      <w:r>
        <w:t>с применением или без</w:t>
      </w:r>
    </w:p>
    <w:p w:rsidR="00000000" w:rsidRDefault="00B938F8">
      <w:pPr>
        <w:pStyle w:val="pr"/>
      </w:pPr>
      <w:r>
        <w:t>применения химиоэмболизации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противоопухолевых препаратов (химиопрепаратов) при терапии новообразований с комбинированными/комплексными вмешательствами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7399"/>
      </w:tblGrid>
      <w:tr w:rsidR="00000000">
        <w:trPr>
          <w:jc w:val="center"/>
        </w:trPr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МНН</w:t>
            </w:r>
          </w:p>
        </w:tc>
        <w:tc>
          <w:tcPr>
            <w:tcW w:w="3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Характеристика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Абиратерон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таблетка, 250 мг.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Абиратерон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таблетка, 500 мг.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Бактерии БЦЖ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во флаконе и растворитель (50мл в контейнере) для приготовления суспензии для интравезикального введения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Бендамустин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инфузий 100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L-аспарагиназа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внутривенного и внутримышечного введения 10 000 МЕ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L-аспарагиназа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внутривенного и внутримышечного введения 5000 МЕ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Блеомицин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инъекций 15 мг по 10 мг во флаконе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Бортезомиб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д/пригот. р-ра д/в/в и п/к введения 3.5 мг: фл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Винкристин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внутривенного введения 0,5 мг/мл, 2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Винорелбин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Бортезомиб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внутривенного введения, 1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Гидроксикарбамид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капсула, 500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Гемцитабин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инфузий, 200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Гемцитабин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инфузий 1000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Гозерелин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имплантат пролонгированного действия для подкожного введения 3,6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Гозерелин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имплантат для подкожного введения пролонгированного действия, 10,8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Дазатиниб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таблетки, покрытые пленочной оболочкой, 50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Дазатиниб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таблетки, покрытые пленочной оболочкой, 70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Даунорубицин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инфузий, 20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Дакарбазин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порошок/лиофилизат для приготовления раствора для инъекций и инфузий, 200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Дакарбазин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порошок/лиофилизат для приготовления раствора для инъекций и инфузий, 500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Денозумаб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подкожного введения 60 мг/мл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Децитабин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инфузий, 50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Дегареликс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инъекций в комплекте с растворителем, 120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Дегареликс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инъекций в комплекте с растворителем, 80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Динатрия фолинат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инъекций, 100 мг/2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Динатрия фолинат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инъекций, 400 мг/8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Доксорубицин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мг/5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Доксорубицин (пегилированный)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2 мг/мл 10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Доксорубицин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инъекций и инфузий 10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Доксорубицин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инъекций 50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Золедроновая кислота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внутривенного введения 4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Ибрутиниб****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Капсулы 140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Идарубицин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внутривенного введения 5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Доцетаксел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20 мг/мл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Доцетаксел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80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Интерферон - альфа 2b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6МЕ порошок лиофилизированный для приготовления инъекционного раствора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Интерферон альфа 2b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18МЕ (6 доз по 3млн МЕ), порошок лиофилизированный для приготовления инъекционного раствора / шприц-тюбик / раствор для инъекций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Интерферон - альфа 2b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 xml:space="preserve">9МЕ </w:t>
            </w:r>
            <w:r>
              <w:t>порошок лиофилизированный для приготовления инъекционного раствора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Интерферон - альфа 2b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 млн МЕ порошок лиофилизированный для приготовления инъекционного раствора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Иринотекан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300 мг/15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Иринотекан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40 мг/2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Иринотекан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100 мг/5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Ифосфамид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внутривенного введении, 500мг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Ифосфамид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1000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Кальция фолинат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лиофилизат для приготовления раствора 50 мг/мл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Капецитабин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таблетка, 500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Ифосфамид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2000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Кабазитаксел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60 мг/1.5 мл в комплекте с растворителем 4.5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Кармустин*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инфузий 100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Кладрибин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1%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Карбоплатин 150 мг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мг/мл по 15 мл во флаконе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Карбоплатин 450 мг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450 мг/45 мл по 45 мл во флаконе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Ланреотид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суспензии для внутримышечного введения пролонгированного действия 30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Ланреотид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пролонгированного высвобождения в предварительно наполненных шприцах с иглой 120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Ланреотид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</w:t>
            </w:r>
            <w:r>
              <w:t xml:space="preserve"> пролонгированного высвобождения в предварительно наполненных шприцах с иглой 90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Лейпрорелин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подкожного введения в комплекте с растворителем 45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Лейпрорелин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суспензии для инъекций 11,25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Лейпрорелин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подкожного введения в комплекте с растворителем 22,5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Ленограстим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подкожного и внутривенного введения 33,6 млн МЕ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Мелфалан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Лиофилизированный порошок для приготовления раствора для инъекций 50 мг; Упаковка 50 мг — флаконы стеклянные в комплекте с растворителем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Меркаптопур</w:t>
            </w:r>
            <w:r>
              <w:t>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таблетка 50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Месна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во флаконе 100 мг/мл объем 10,0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Леналидомид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капсулы 15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Леналидомид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капсулы 25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таблетка, 2,5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 1,5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мг/мл, 0,75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мг/мл, 1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 мг/мл, 2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Метотрексат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50 мг/мл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Митоксантрон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мг/5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Нилотиниб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капсула, 200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Оксалиплатин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инфузионного раствора 5 мг/мл 10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Оксалиплатин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порошок, лиофилизат для приготовления инфузионного раствора 50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Октреотид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подкожных инъекций 0,05мг/мл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Октреотид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подкожных инъекций 0,1мг/мл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Октреотид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Микросферы для приготовления суспензии для инъекций в комплекте с растворителем 30мг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Октреотид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Микросферы для приготовления суспензии для инъекций в комплекте с растворителем 20мг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Октреотид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Микросферы для приготовления суспензии для инъекций в комплекте с растворителем 10мг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Паклитаксел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30 мг/5 мл (в комплекте с системами, не содержащими ПВХ)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Памидроновая кислота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</w:t>
            </w:r>
            <w:r>
              <w:t>овления раствора для инфузий 90 мг/30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Паклитаксел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100 мг (в комплекте с системами, не содержащими ПВХ)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Паклитаксел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300 мг/50 мл (в комплекте с системами, не содержащими ПВХ)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Пэгаспаргаза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3750 МЕ, 5мл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Пэгфилграстим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подкожного введения 6 мг/0,6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Пеметрексед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инфузий, 500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Пеметрексед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инфузий во флаконе 100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Ритуксимаб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внутривенных инфузий 10 мг/50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Ритуксимаб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внутривенных инфузий 10 мг/10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Темозоломид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капсула, 250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Темозоломид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капсула 140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Темозоломид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капсула 180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Топотекан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раствора для инфузий 4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Темозоломид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капсула 100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Темозоломид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Капсулы 100мг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Треосульфан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инфузий 1000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Трипторелин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суспензии для инъекций в шприц-ампуле в комплекте с растворителем 1мл в шприц-ампуле 3,75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Трипторелин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0,1 мг/мл 1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Трипторелин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 для приготовления суспензии пролонгированного действия для внутримышечного введения 11,25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Филграстим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0,3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Филграстим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30 млн МЕ/0,5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Фторурацил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или концентрат для приготовления раствора для инфузий 250 мг/5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Флударабин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или концентрат для приготовления раствора для инъекций 50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Флударабин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таблетка, 10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Фторурацил**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500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Фулвестрант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внутримышечных инъекций в шприце 250 мг/5 мл, 5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Фулвестрант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внутримышечных инъекций в шприце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Циклофосфамид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лиофилизат/порошок для приготовления раствора для инъекций 0,2 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Цисплатин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инъекций/концентрат для приготовления раствора для инфузий 50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Циклофосфамид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1000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Циклофосфамид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для приготовления раствора для инъекций, 500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Цитарабин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инъекций 100 мг/раствор для инъекций и инфузий 100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Цитарабин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инъекций 1000 мг/раствор для инъекций и инфузий 1000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Эпирубицин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</w:t>
            </w:r>
            <w:r>
              <w:t>орошок лиофилизированный для приготовления раствора для инъекций 10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Эпирубицин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 мг/5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Эпирубицин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порошок лиофилизированный для приготовления раствора для инъекций 50 мг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Эпирубицин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50 мг/25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Этопозид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раствор для инъекций 100 мг/5 мл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Этопозид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концентрат для приготовления раствора для инфузий 100 мг/5 мл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2</w:t>
      </w:r>
    </w:p>
    <w:p w:rsidR="00000000" w:rsidRDefault="00B938F8">
      <w:pPr>
        <w:pStyle w:val="pr"/>
      </w:pPr>
      <w:r>
        <w:t>к перечню диагнозов,</w:t>
      </w:r>
    </w:p>
    <w:p w:rsidR="00000000" w:rsidRDefault="00B938F8">
      <w:pPr>
        <w:pStyle w:val="pr"/>
      </w:pPr>
      <w:r>
        <w:t>которые согласно</w:t>
      </w:r>
    </w:p>
    <w:p w:rsidR="00000000" w:rsidRDefault="00B938F8">
      <w:pPr>
        <w:pStyle w:val="pr"/>
      </w:pPr>
      <w:r>
        <w:t>Международной статистической</w:t>
      </w:r>
    </w:p>
    <w:p w:rsidR="00000000" w:rsidRDefault="00B938F8">
      <w:pPr>
        <w:pStyle w:val="pr"/>
      </w:pPr>
      <w:r>
        <w:t>классификации болезней</w:t>
      </w:r>
    </w:p>
    <w:p w:rsidR="00000000" w:rsidRDefault="00B938F8">
      <w:pPr>
        <w:pStyle w:val="pr"/>
      </w:pPr>
      <w:r>
        <w:t>и проблем, связанных</w:t>
      </w:r>
    </w:p>
    <w:p w:rsidR="00000000" w:rsidRDefault="00B938F8">
      <w:pPr>
        <w:pStyle w:val="pr"/>
      </w:pPr>
      <w:r>
        <w:t>с Международной классификации</w:t>
      </w:r>
    </w:p>
    <w:p w:rsidR="00000000" w:rsidRDefault="00B938F8">
      <w:pPr>
        <w:pStyle w:val="pr"/>
      </w:pPr>
      <w:r>
        <w:t>болезней-10, являются основным</w:t>
      </w:r>
    </w:p>
    <w:p w:rsidR="00000000" w:rsidRDefault="00B938F8">
      <w:pPr>
        <w:pStyle w:val="pr"/>
      </w:pPr>
      <w:r>
        <w:t>диагнозом по случаям без</w:t>
      </w:r>
    </w:p>
    <w:p w:rsidR="00000000" w:rsidRDefault="00B938F8">
      <w:pPr>
        <w:pStyle w:val="pr"/>
      </w:pPr>
      <w:r>
        <w:t>специфического лечения,</w:t>
      </w:r>
    </w:p>
    <w:p w:rsidR="00000000" w:rsidRDefault="00B938F8">
      <w:pPr>
        <w:pStyle w:val="pr"/>
      </w:pPr>
      <w:r>
        <w:t>с комбинированными/</w:t>
      </w:r>
    </w:p>
    <w:p w:rsidR="00000000" w:rsidRDefault="00B938F8">
      <w:pPr>
        <w:pStyle w:val="pr"/>
      </w:pPr>
      <w:r>
        <w:t>комплексными вмешательствами,</w:t>
      </w:r>
    </w:p>
    <w:p w:rsidR="00000000" w:rsidRDefault="00B938F8">
      <w:pPr>
        <w:pStyle w:val="pr"/>
      </w:pPr>
      <w:r>
        <w:t>с эндовакулярными вмешательствами</w:t>
      </w:r>
    </w:p>
    <w:p w:rsidR="00000000" w:rsidRDefault="00B938F8">
      <w:pPr>
        <w:pStyle w:val="pr"/>
      </w:pPr>
      <w:r>
        <w:t>с применением или без</w:t>
      </w:r>
    </w:p>
    <w:p w:rsidR="00000000" w:rsidRDefault="00B938F8">
      <w:pPr>
        <w:pStyle w:val="pr"/>
      </w:pPr>
      <w:r>
        <w:t>применения химиоэмболизации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эндоваскулярных операций по Международной статистической классификации болезней и проблем, связанных с Международной классификации болезней-9, (применяют</w:t>
      </w:r>
      <w:r>
        <w:rPr>
          <w:b/>
          <w:bCs/>
        </w:rPr>
        <w:t>ся как основные операции)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7"/>
        <w:gridCol w:w="6284"/>
      </w:tblGrid>
      <w:tr w:rsidR="00000000">
        <w:trPr>
          <w:jc w:val="center"/>
        </w:trPr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Международной классификации болезней-9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39.79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Другие эндоваскулярные процедуры на других сосудах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39.7900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Рентгеноэндоваскулярная эмболизация (+электрокоагуляция)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39.794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Эндоваскулярная эмболизация сосудов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39.7942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Эндоваскулярная эмболизация бронхиальных артерий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39.7944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Эндоваскулярная эмболизация сосудов тазовых органов, маточных артерий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39.7948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Эндоваскулярная эмболизация ветвей воротной вены перед резекцией печени</w:t>
            </w:r>
          </w:p>
        </w:tc>
      </w:tr>
      <w:tr w:rsidR="00000000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39.795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Эндоваскулярная селективная катетеризация артерий для длительной инфузионной терапии</w:t>
            </w:r>
          </w:p>
        </w:tc>
      </w:tr>
    </w:tbl>
    <w:p w:rsidR="00000000" w:rsidRDefault="00B938F8">
      <w:pPr>
        <w:pStyle w:val="pc"/>
      </w:pPr>
      <w:r>
        <w:t> </w:t>
      </w:r>
    </w:p>
    <w:p w:rsidR="00000000" w:rsidRDefault="00B938F8">
      <w:pPr>
        <w:pStyle w:val="pr"/>
      </w:pPr>
      <w:r>
        <w:t>Приложение 3</w:t>
      </w:r>
    </w:p>
    <w:p w:rsidR="00000000" w:rsidRDefault="00B938F8">
      <w:pPr>
        <w:pStyle w:val="pr"/>
      </w:pPr>
      <w:r>
        <w:t>к перечню диагнозов,</w:t>
      </w:r>
    </w:p>
    <w:p w:rsidR="00000000" w:rsidRDefault="00B938F8">
      <w:pPr>
        <w:pStyle w:val="pr"/>
      </w:pPr>
      <w:r>
        <w:t>которые согласно</w:t>
      </w:r>
    </w:p>
    <w:p w:rsidR="00000000" w:rsidRDefault="00B938F8">
      <w:pPr>
        <w:pStyle w:val="pr"/>
      </w:pPr>
      <w:r>
        <w:t>Международной статистической</w:t>
      </w:r>
    </w:p>
    <w:p w:rsidR="00000000" w:rsidRDefault="00B938F8">
      <w:pPr>
        <w:pStyle w:val="pr"/>
      </w:pPr>
      <w:r>
        <w:t>классификации болезней</w:t>
      </w:r>
    </w:p>
    <w:p w:rsidR="00000000" w:rsidRDefault="00B938F8">
      <w:pPr>
        <w:pStyle w:val="pr"/>
      </w:pPr>
      <w:r>
        <w:t>и проблем, связанных</w:t>
      </w:r>
    </w:p>
    <w:p w:rsidR="00000000" w:rsidRDefault="00B938F8">
      <w:pPr>
        <w:pStyle w:val="pr"/>
      </w:pPr>
      <w:r>
        <w:t>с Международной классификации</w:t>
      </w:r>
    </w:p>
    <w:p w:rsidR="00000000" w:rsidRDefault="00B938F8">
      <w:pPr>
        <w:pStyle w:val="pr"/>
      </w:pPr>
      <w:r>
        <w:t>болезней-10, являются основным</w:t>
      </w:r>
    </w:p>
    <w:p w:rsidR="00000000" w:rsidRDefault="00B938F8">
      <w:pPr>
        <w:pStyle w:val="pr"/>
      </w:pPr>
      <w:r>
        <w:t>диагнозом по случаям без</w:t>
      </w:r>
    </w:p>
    <w:p w:rsidR="00000000" w:rsidRDefault="00B938F8">
      <w:pPr>
        <w:pStyle w:val="pr"/>
      </w:pPr>
      <w:r>
        <w:t>специфического лечения,</w:t>
      </w:r>
    </w:p>
    <w:p w:rsidR="00000000" w:rsidRDefault="00B938F8">
      <w:pPr>
        <w:pStyle w:val="pr"/>
      </w:pPr>
      <w:r>
        <w:t>с комбинированными/</w:t>
      </w:r>
    </w:p>
    <w:p w:rsidR="00000000" w:rsidRDefault="00B938F8">
      <w:pPr>
        <w:pStyle w:val="pr"/>
      </w:pPr>
      <w:r>
        <w:t>комплексными вмешательствами,</w:t>
      </w:r>
    </w:p>
    <w:p w:rsidR="00000000" w:rsidRDefault="00B938F8">
      <w:pPr>
        <w:pStyle w:val="pr"/>
      </w:pPr>
      <w:r>
        <w:t>с эндовакулярными вмешательствами</w:t>
      </w:r>
    </w:p>
    <w:p w:rsidR="00000000" w:rsidRDefault="00B938F8">
      <w:pPr>
        <w:pStyle w:val="pr"/>
      </w:pPr>
      <w:r>
        <w:t xml:space="preserve">с применением или </w:t>
      </w:r>
      <w:r>
        <w:t>без</w:t>
      </w:r>
    </w:p>
    <w:p w:rsidR="00000000" w:rsidRDefault="00B938F8">
      <w:pPr>
        <w:pStyle w:val="pr"/>
      </w:pPr>
      <w:r>
        <w:t>применения химиоэмболизации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t> </w:t>
      </w:r>
    </w:p>
    <w:p w:rsidR="00000000" w:rsidRDefault="00B938F8">
      <w:pPr>
        <w:pStyle w:val="pc"/>
      </w:pPr>
      <w:r>
        <w:rPr>
          <w:b/>
          <w:bCs/>
        </w:rPr>
        <w:t>Перечень кодов эндоваскулярных операций с химиоэмболизацией, по Международной статистической классификации болезней и проблем, связанных с Международной классификации болезней-9, (применяются как основные операции)</w:t>
      </w:r>
    </w:p>
    <w:p w:rsidR="00000000" w:rsidRDefault="00B938F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6671"/>
      </w:tblGrid>
      <w:tr w:rsidR="00000000">
        <w:trPr>
          <w:jc w:val="center"/>
        </w:trPr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Код Международной классификации болезней-9</w:t>
            </w:r>
          </w:p>
        </w:tc>
        <w:tc>
          <w:tcPr>
            <w:tcW w:w="3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39.7916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Эндоваскулярная химиоэмболизация первичных и вторичных метастатических опухолей различных локализации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39.7946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Эндоваскулярная химиоэмболизация опухолей печени, поджелудочной железы, матки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39.7949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38F8">
            <w:pPr>
              <w:pStyle w:val="p"/>
            </w:pPr>
            <w:r>
              <w:t>Химиоэмболизация печеночных артерий при гепатоцеллюлярной карциноме</w:t>
            </w:r>
          </w:p>
        </w:tc>
      </w:tr>
    </w:tbl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t> 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t> 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t> 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t> 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t> 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t> 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t> 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t> 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t> 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t> 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t> 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t> 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t> 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t> 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t> 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t> 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t> 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t> 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t> 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t> 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t> 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t> </w:t>
      </w:r>
    </w:p>
    <w:p w:rsidR="00000000" w:rsidRDefault="00B938F8">
      <w:pPr>
        <w:pStyle w:val="pj"/>
      </w:pPr>
      <w:r>
        <w:rPr>
          <w:rStyle w:val="s0"/>
        </w:rPr>
        <w:t> </w:t>
      </w:r>
    </w:p>
    <w:p w:rsidR="00000000" w:rsidRDefault="00B938F8">
      <w:pPr>
        <w:pStyle w:val="pj"/>
      </w:pPr>
      <w:r>
        <w:t> </w:t>
      </w:r>
    </w:p>
    <w:sectPr w:rsidR="00000000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8F8" w:rsidRDefault="00B938F8" w:rsidP="00B938F8">
      <w:r>
        <w:separator/>
      </w:r>
    </w:p>
  </w:endnote>
  <w:endnote w:type="continuationSeparator" w:id="0">
    <w:p w:rsidR="00B938F8" w:rsidRDefault="00B938F8" w:rsidP="00B9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F8" w:rsidRDefault="00B938F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F8" w:rsidRDefault="00B938F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F8" w:rsidRDefault="00B938F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8F8" w:rsidRDefault="00B938F8" w:rsidP="00B938F8">
      <w:r>
        <w:separator/>
      </w:r>
    </w:p>
  </w:footnote>
  <w:footnote w:type="continuationSeparator" w:id="0">
    <w:p w:rsidR="00B938F8" w:rsidRDefault="00B938F8" w:rsidP="00B93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F8" w:rsidRDefault="00B938F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F8" w:rsidRDefault="00B938F8" w:rsidP="00B938F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938F8" w:rsidRDefault="00B938F8" w:rsidP="00B938F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 октября 2025 года № 103 «О внесении изменений и дополнений в некоторые приказы Министра здравоохранения Республики Казахстан»</w:t>
    </w:r>
  </w:p>
  <w:p w:rsidR="00B938F8" w:rsidRPr="00B938F8" w:rsidRDefault="00B938F8" w:rsidP="00B938F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01.10.2025 г., 18.10.2025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F8" w:rsidRDefault="00B938F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938F8"/>
    <w:rsid w:val="00B9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B938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38F8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938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38F8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B938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38F8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938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38F8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4028838" TargetMode="External"/><Relationship Id="rId18" Type="http://schemas.openxmlformats.org/officeDocument/2006/relationships/hyperlink" Target="http://online.zakon.kz/Document/?doc_id=34028838" TargetMode="External"/><Relationship Id="rId26" Type="http://schemas.openxmlformats.org/officeDocument/2006/relationships/hyperlink" Target="http://online.zakon.kz/Document/?doc_id=34028838" TargetMode="External"/><Relationship Id="rId39" Type="http://schemas.openxmlformats.org/officeDocument/2006/relationships/hyperlink" Target="http://online.zakon.kz/Document/?doc_id=34372235" TargetMode="External"/><Relationship Id="rId21" Type="http://schemas.openxmlformats.org/officeDocument/2006/relationships/hyperlink" Target="http://online.zakon.kz/Document/?doc_id=34028838" TargetMode="External"/><Relationship Id="rId34" Type="http://schemas.openxmlformats.org/officeDocument/2006/relationships/hyperlink" Target="http://online.zakon.kz/Document/?doc_id=34028838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hyperlink" Target="http://online.zakon.kz/Document/?doc_id=3788039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4028838" TargetMode="External"/><Relationship Id="rId29" Type="http://schemas.openxmlformats.org/officeDocument/2006/relationships/hyperlink" Target="http://online.zakon.kz/Document/?doc_id=34028838" TargetMode="External"/><Relationship Id="rId11" Type="http://schemas.openxmlformats.org/officeDocument/2006/relationships/hyperlink" Target="http://online.zakon.kz/Document/?doc_id=34028838" TargetMode="External"/><Relationship Id="rId24" Type="http://schemas.openxmlformats.org/officeDocument/2006/relationships/hyperlink" Target="http://online.zakon.kz/Document/?doc_id=34028838" TargetMode="External"/><Relationship Id="rId32" Type="http://schemas.openxmlformats.org/officeDocument/2006/relationships/hyperlink" Target="http://online.zakon.kz/Document/?doc_id=34028838" TargetMode="External"/><Relationship Id="rId37" Type="http://schemas.openxmlformats.org/officeDocument/2006/relationships/hyperlink" Target="http://online.zakon.kz/Document/?doc_id=35504544" TargetMode="External"/><Relationship Id="rId40" Type="http://schemas.openxmlformats.org/officeDocument/2006/relationships/hyperlink" Target="http://online.zakon.kz/Document/?doc_id=34372235" TargetMode="External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4028838" TargetMode="External"/><Relationship Id="rId23" Type="http://schemas.openxmlformats.org/officeDocument/2006/relationships/hyperlink" Target="http://online.zakon.kz/Document/?doc_id=34028838" TargetMode="External"/><Relationship Id="rId28" Type="http://schemas.openxmlformats.org/officeDocument/2006/relationships/hyperlink" Target="http://online.zakon.kz/Document/?doc_id=34028838" TargetMode="External"/><Relationship Id="rId36" Type="http://schemas.openxmlformats.org/officeDocument/2006/relationships/hyperlink" Target="http://online.zakon.kz/Document/?doc_id=35504544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online.zakon.kz/Document/?doc_id=32490148" TargetMode="External"/><Relationship Id="rId19" Type="http://schemas.openxmlformats.org/officeDocument/2006/relationships/hyperlink" Target="http://online.zakon.kz/Document/?doc_id=34028838" TargetMode="External"/><Relationship Id="rId31" Type="http://schemas.openxmlformats.org/officeDocument/2006/relationships/hyperlink" Target="http://online.zakon.kz/Document/?doc_id=34028838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490148" TargetMode="External"/><Relationship Id="rId14" Type="http://schemas.openxmlformats.org/officeDocument/2006/relationships/hyperlink" Target="http://online.zakon.kz/Document/?doc_id=34028838" TargetMode="External"/><Relationship Id="rId22" Type="http://schemas.openxmlformats.org/officeDocument/2006/relationships/hyperlink" Target="http://online.zakon.kz/Document/?doc_id=34028838" TargetMode="External"/><Relationship Id="rId27" Type="http://schemas.openxmlformats.org/officeDocument/2006/relationships/hyperlink" Target="http://online.zakon.kz/Document/?doc_id=34028838" TargetMode="External"/><Relationship Id="rId30" Type="http://schemas.openxmlformats.org/officeDocument/2006/relationships/hyperlink" Target="http://online.zakon.kz/Document/?doc_id=34028838" TargetMode="External"/><Relationship Id="rId35" Type="http://schemas.openxmlformats.org/officeDocument/2006/relationships/hyperlink" Target="http://online.zakon.kz/Document/?doc_id=34028838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hyperlink" Target="http://online.zakon.kz/Document/?doc_id=37880397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4028838" TargetMode="External"/><Relationship Id="rId17" Type="http://schemas.openxmlformats.org/officeDocument/2006/relationships/hyperlink" Target="http://online.zakon.kz/Document/?doc_id=34028838" TargetMode="External"/><Relationship Id="rId25" Type="http://schemas.openxmlformats.org/officeDocument/2006/relationships/hyperlink" Target="http://online.zakon.kz/Document/?doc_id=34028838" TargetMode="External"/><Relationship Id="rId33" Type="http://schemas.openxmlformats.org/officeDocument/2006/relationships/hyperlink" Target="http://online.zakon.kz/Document/?doc_id=34028838" TargetMode="External"/><Relationship Id="rId38" Type="http://schemas.openxmlformats.org/officeDocument/2006/relationships/hyperlink" Target="http://online.zakon.kz/Document/?doc_id=35504544" TargetMode="External"/><Relationship Id="rId46" Type="http://schemas.openxmlformats.org/officeDocument/2006/relationships/header" Target="header3.xml"/><Relationship Id="rId20" Type="http://schemas.openxmlformats.org/officeDocument/2006/relationships/hyperlink" Target="http://online.zakon.kz/Document/?doc_id=34028838" TargetMode="External"/><Relationship Id="rId41" Type="http://schemas.openxmlformats.org/officeDocument/2006/relationships/hyperlink" Target="http://online.zakon.kz/Document/?doc_id=3437223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51527</Words>
  <Characters>293709</Characters>
  <Application>Microsoft Office Word</Application>
  <DocSecurity>0</DocSecurity>
  <Lines>2447</Lines>
  <Paragraphs>689</Paragraphs>
  <ScaleCrop>false</ScaleCrop>
  <Company/>
  <LinksUpToDate>false</LinksUpToDate>
  <CharactersWithSpaces>344547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2025-10-15T05:48:00Z</dcterms:created>
  <dcterms:modified xsi:type="dcterms:W3CDTF">2025-10-15T05:48:00Z</dcterms:modified>
</cp:coreProperties>
</file>